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C99D" w14:textId="614FAACE" w:rsidR="009905BB" w:rsidRPr="00A93F6C" w:rsidRDefault="00C269B7" w:rsidP="1EE04F97">
      <w:pPr>
        <w:spacing w:line="276" w:lineRule="auto"/>
        <w:jc w:val="center"/>
        <w:rPr>
          <w:rFonts w:ascii="Century Gothic" w:hAnsi="Century Gothic" w:cs="Clother Black"/>
          <w:b/>
          <w:bCs/>
          <w:sz w:val="32"/>
          <w:szCs w:val="32"/>
        </w:rPr>
      </w:pPr>
      <w:bookmarkStart w:id="0" w:name="_Hlk75431152"/>
      <w:r w:rsidRPr="00A93F6C">
        <w:rPr>
          <w:rFonts w:ascii="Century Gothic" w:hAnsi="Century Gothic" w:cs="Clother Black"/>
          <w:b/>
          <w:bCs/>
          <w:sz w:val="32"/>
          <w:szCs w:val="32"/>
        </w:rPr>
        <w:t xml:space="preserve">Over a quarter of </w:t>
      </w:r>
      <w:proofErr w:type="gramStart"/>
      <w:r w:rsidR="70D79588" w:rsidRPr="00A93F6C">
        <w:rPr>
          <w:rFonts w:ascii="Century Gothic" w:hAnsi="Century Gothic" w:cs="Clother Black"/>
          <w:b/>
          <w:bCs/>
          <w:sz w:val="32"/>
          <w:szCs w:val="32"/>
        </w:rPr>
        <w:t>motorists</w:t>
      </w:r>
      <w:proofErr w:type="gramEnd"/>
      <w:r w:rsidR="70D79588" w:rsidRPr="00A93F6C">
        <w:rPr>
          <w:rFonts w:ascii="Century Gothic" w:hAnsi="Century Gothic" w:cs="Clother Black"/>
          <w:b/>
          <w:bCs/>
          <w:sz w:val="32"/>
          <w:szCs w:val="32"/>
        </w:rPr>
        <w:t xml:space="preserve"> underestimate </w:t>
      </w:r>
      <w:r w:rsidR="00AA24F6" w:rsidRPr="00A93F6C">
        <w:rPr>
          <w:rFonts w:ascii="Century Gothic" w:hAnsi="Century Gothic" w:cs="Clother Black"/>
          <w:b/>
          <w:bCs/>
          <w:sz w:val="32"/>
          <w:szCs w:val="32"/>
        </w:rPr>
        <w:br/>
      </w:r>
      <w:r w:rsidR="70D79588" w:rsidRPr="00A93F6C">
        <w:rPr>
          <w:rFonts w:ascii="Century Gothic" w:hAnsi="Century Gothic" w:cs="Clother Black"/>
          <w:b/>
          <w:bCs/>
          <w:sz w:val="32"/>
          <w:szCs w:val="32"/>
        </w:rPr>
        <w:t>stopping distances</w:t>
      </w:r>
      <w:r w:rsidR="322BF40D" w:rsidRPr="00A93F6C">
        <w:rPr>
          <w:rFonts w:ascii="Century Gothic" w:hAnsi="Century Gothic" w:cs="Clother Black"/>
          <w:b/>
          <w:bCs/>
          <w:sz w:val="32"/>
          <w:szCs w:val="32"/>
        </w:rPr>
        <w:t xml:space="preserve"> in the wet</w:t>
      </w:r>
    </w:p>
    <w:p w14:paraId="65B00331" w14:textId="77777777" w:rsidR="00954880" w:rsidRPr="00A93F6C" w:rsidRDefault="00954880" w:rsidP="000A7592">
      <w:pPr>
        <w:spacing w:line="276" w:lineRule="auto"/>
        <w:rPr>
          <w:rFonts w:ascii="Century Gothic" w:hAnsi="Century Gothic" w:cs="Clother Light"/>
          <w:sz w:val="20"/>
          <w:szCs w:val="20"/>
        </w:rPr>
      </w:pPr>
    </w:p>
    <w:p w14:paraId="0C2C6760" w14:textId="3821E039" w:rsidR="00CC3E57" w:rsidRPr="00A93F6C" w:rsidRDefault="00DB0DBF" w:rsidP="000A7592">
      <w:pPr>
        <w:pStyle w:val="ListParagraph"/>
        <w:numPr>
          <w:ilvl w:val="0"/>
          <w:numId w:val="2"/>
        </w:numPr>
        <w:spacing w:line="276" w:lineRule="auto"/>
        <w:rPr>
          <w:rFonts w:ascii="Century Gothic" w:hAnsi="Century Gothic" w:cs="Clother Light"/>
          <w:b/>
          <w:bCs/>
          <w:i/>
          <w:iCs/>
          <w:sz w:val="20"/>
          <w:szCs w:val="20"/>
        </w:rPr>
      </w:pPr>
      <w:r w:rsidRPr="00A93F6C">
        <w:rPr>
          <w:rFonts w:ascii="Century Gothic" w:hAnsi="Century Gothic" w:cs="Clother Light"/>
          <w:b/>
          <w:bCs/>
          <w:i/>
          <w:iCs/>
          <w:sz w:val="20"/>
          <w:szCs w:val="20"/>
        </w:rPr>
        <w:t xml:space="preserve">Less than a </w:t>
      </w:r>
      <w:r w:rsidR="00836682" w:rsidRPr="00A93F6C">
        <w:rPr>
          <w:rFonts w:ascii="Century Gothic" w:hAnsi="Century Gothic" w:cs="Clother Light"/>
          <w:b/>
          <w:bCs/>
          <w:i/>
          <w:iCs/>
          <w:sz w:val="20"/>
          <w:szCs w:val="20"/>
        </w:rPr>
        <w:t>third</w:t>
      </w:r>
      <w:r w:rsidRPr="00A93F6C">
        <w:rPr>
          <w:rFonts w:ascii="Century Gothic" w:hAnsi="Century Gothic" w:cs="Clother Light"/>
          <w:b/>
          <w:bCs/>
          <w:i/>
          <w:iCs/>
          <w:sz w:val="20"/>
          <w:szCs w:val="20"/>
        </w:rPr>
        <w:t xml:space="preserve"> (2</w:t>
      </w:r>
      <w:r w:rsidR="00836682" w:rsidRPr="00A93F6C">
        <w:rPr>
          <w:rFonts w:ascii="Century Gothic" w:hAnsi="Century Gothic" w:cs="Clother Light"/>
          <w:b/>
          <w:bCs/>
          <w:i/>
          <w:iCs/>
          <w:sz w:val="20"/>
          <w:szCs w:val="20"/>
        </w:rPr>
        <w:t>9</w:t>
      </w:r>
      <w:r w:rsidRPr="00A93F6C">
        <w:rPr>
          <w:rFonts w:ascii="Century Gothic" w:hAnsi="Century Gothic" w:cs="Clother Light"/>
          <w:b/>
          <w:bCs/>
          <w:i/>
          <w:iCs/>
          <w:sz w:val="20"/>
          <w:szCs w:val="20"/>
        </w:rPr>
        <w:t>%) are aware that in wet conditions the typical stopping distance should be doubled</w:t>
      </w:r>
    </w:p>
    <w:p w14:paraId="20840012" w14:textId="11F48B4C" w:rsidR="007A50B7" w:rsidRPr="00A93F6C" w:rsidRDefault="007A50B7" w:rsidP="000A7592">
      <w:pPr>
        <w:pStyle w:val="ListParagraph"/>
        <w:numPr>
          <w:ilvl w:val="0"/>
          <w:numId w:val="2"/>
        </w:numPr>
        <w:spacing w:line="276" w:lineRule="auto"/>
        <w:rPr>
          <w:rFonts w:ascii="Century Gothic" w:hAnsi="Century Gothic" w:cs="Clother Light"/>
          <w:b/>
          <w:bCs/>
          <w:i/>
          <w:iCs/>
          <w:sz w:val="20"/>
          <w:szCs w:val="20"/>
        </w:rPr>
      </w:pPr>
      <w:r w:rsidRPr="00A93F6C">
        <w:rPr>
          <w:rFonts w:ascii="Century Gothic" w:hAnsi="Century Gothic" w:cs="Clother Light"/>
          <w:b/>
          <w:bCs/>
          <w:i/>
          <w:iCs/>
          <w:sz w:val="20"/>
          <w:szCs w:val="20"/>
        </w:rPr>
        <w:t xml:space="preserve">Apollo Tyres will further strengthen the award-winning </w:t>
      </w:r>
      <w:r w:rsidR="00690FFD" w:rsidRPr="00A93F6C">
        <w:rPr>
          <w:rFonts w:ascii="Century Gothic" w:hAnsi="Century Gothic" w:cs="Clother Light"/>
          <w:b/>
          <w:bCs/>
          <w:i/>
          <w:iCs/>
          <w:sz w:val="20"/>
          <w:szCs w:val="20"/>
        </w:rPr>
        <w:t xml:space="preserve">all-season </w:t>
      </w:r>
      <w:r w:rsidRPr="00A93F6C">
        <w:rPr>
          <w:rFonts w:ascii="Century Gothic" w:hAnsi="Century Gothic" w:cs="Clother Light"/>
          <w:b/>
          <w:bCs/>
          <w:i/>
          <w:iCs/>
          <w:sz w:val="20"/>
          <w:szCs w:val="20"/>
        </w:rPr>
        <w:t>Vredestein Quatrac range with the launch of a new product next year</w:t>
      </w:r>
    </w:p>
    <w:p w14:paraId="2D0A282F" w14:textId="7C3E90FC" w:rsidR="00C92569" w:rsidRPr="00A93F6C" w:rsidRDefault="00C92569" w:rsidP="000A7592">
      <w:pPr>
        <w:spacing w:line="276" w:lineRule="auto"/>
        <w:rPr>
          <w:rFonts w:ascii="Century Gothic" w:hAnsi="Century Gothic" w:cs="Clother Light"/>
          <w:sz w:val="20"/>
          <w:szCs w:val="20"/>
        </w:rPr>
      </w:pPr>
    </w:p>
    <w:p w14:paraId="722122BD" w14:textId="77777777" w:rsidR="005E7C29" w:rsidRPr="00A93F6C" w:rsidRDefault="005E7C29" w:rsidP="000A7592">
      <w:pPr>
        <w:spacing w:line="276" w:lineRule="auto"/>
        <w:rPr>
          <w:rFonts w:ascii="Century Gothic" w:hAnsi="Century Gothic" w:cs="Clother Light"/>
          <w:sz w:val="20"/>
          <w:szCs w:val="20"/>
        </w:rPr>
      </w:pPr>
    </w:p>
    <w:p w14:paraId="5F0CCCEB" w14:textId="25FAB918" w:rsidR="00913103" w:rsidRPr="00A93F6C" w:rsidRDefault="00A93F6C" w:rsidP="0007048A">
      <w:pPr>
        <w:spacing w:line="276" w:lineRule="auto"/>
        <w:rPr>
          <w:rFonts w:ascii="Century Gothic" w:hAnsi="Century Gothic" w:cs="Clother Light"/>
          <w:sz w:val="20"/>
          <w:szCs w:val="20"/>
        </w:rPr>
      </w:pPr>
      <w:r w:rsidRPr="00A93F6C">
        <w:rPr>
          <w:rFonts w:ascii="Century Gothic" w:hAnsi="Century Gothic" w:cs="Clother Light"/>
          <w:b/>
          <w:bCs/>
          <w:sz w:val="20"/>
          <w:szCs w:val="20"/>
        </w:rPr>
        <w:t xml:space="preserve">12 November </w:t>
      </w:r>
      <w:r w:rsidR="00E56A5D" w:rsidRPr="00A93F6C">
        <w:rPr>
          <w:rFonts w:ascii="Century Gothic" w:hAnsi="Century Gothic" w:cs="Clother Light"/>
          <w:b/>
          <w:bCs/>
          <w:sz w:val="20"/>
          <w:szCs w:val="20"/>
        </w:rPr>
        <w:t>2025</w:t>
      </w:r>
      <w:r w:rsidR="00A51627" w:rsidRPr="00A93F6C">
        <w:rPr>
          <w:rFonts w:ascii="Century Gothic" w:hAnsi="Century Gothic" w:cs="Clother Light"/>
          <w:b/>
          <w:bCs/>
          <w:sz w:val="20"/>
          <w:szCs w:val="20"/>
        </w:rPr>
        <w:t>:</w:t>
      </w:r>
      <w:r w:rsidR="003B3E2D" w:rsidRPr="00A93F6C">
        <w:rPr>
          <w:rFonts w:ascii="Century Gothic" w:hAnsi="Century Gothic" w:cs="Clother Light"/>
          <w:sz w:val="20"/>
          <w:szCs w:val="20"/>
        </w:rPr>
        <w:t xml:space="preserve"> </w:t>
      </w:r>
      <w:bookmarkStart w:id="1" w:name="_Hlk166161102"/>
      <w:r w:rsidR="00836682" w:rsidRPr="00A93F6C">
        <w:rPr>
          <w:rFonts w:ascii="Century Gothic" w:hAnsi="Century Gothic" w:cs="Clother Light"/>
          <w:sz w:val="20"/>
          <w:szCs w:val="20"/>
        </w:rPr>
        <w:t>Approximately</w:t>
      </w:r>
      <w:r w:rsidR="00A64BEA" w:rsidRPr="00A93F6C">
        <w:rPr>
          <w:rFonts w:ascii="Century Gothic" w:hAnsi="Century Gothic" w:cs="Clother Light"/>
          <w:sz w:val="20"/>
          <w:szCs w:val="20"/>
        </w:rPr>
        <w:t xml:space="preserve"> </w:t>
      </w:r>
      <w:r w:rsidR="00707B3E" w:rsidRPr="00A93F6C">
        <w:rPr>
          <w:rFonts w:ascii="Century Gothic" w:hAnsi="Century Gothic" w:cs="Clother Light"/>
          <w:sz w:val="20"/>
          <w:szCs w:val="20"/>
        </w:rPr>
        <w:t>half</w:t>
      </w:r>
      <w:r w:rsidR="00F97443">
        <w:rPr>
          <w:rFonts w:ascii="Century Gothic" w:hAnsi="Century Gothic" w:cs="Clother Light"/>
          <w:sz w:val="20"/>
          <w:szCs w:val="20"/>
        </w:rPr>
        <w:t xml:space="preserve"> </w:t>
      </w:r>
      <w:r w:rsidR="00B86990" w:rsidRPr="00A93F6C">
        <w:rPr>
          <w:rFonts w:ascii="Century Gothic" w:hAnsi="Century Gothic" w:cs="Clother Light"/>
          <w:sz w:val="20"/>
          <w:szCs w:val="20"/>
        </w:rPr>
        <w:t>(</w:t>
      </w:r>
      <w:r w:rsidR="00A64BEA" w:rsidRPr="00A93F6C">
        <w:rPr>
          <w:rFonts w:ascii="Century Gothic" w:hAnsi="Century Gothic" w:cs="Clother Light"/>
          <w:sz w:val="20"/>
          <w:szCs w:val="20"/>
        </w:rPr>
        <w:t>49</w:t>
      </w:r>
      <w:r w:rsidR="00B86990" w:rsidRPr="00A93F6C">
        <w:rPr>
          <w:rFonts w:ascii="Century Gothic" w:hAnsi="Century Gothic" w:cs="Clother Light"/>
          <w:sz w:val="20"/>
          <w:szCs w:val="20"/>
        </w:rPr>
        <w:t>%)</w:t>
      </w:r>
      <w:r w:rsidR="00707B3E" w:rsidRPr="00A93F6C">
        <w:rPr>
          <w:rFonts w:ascii="Century Gothic" w:hAnsi="Century Gothic" w:cs="Clother Light"/>
          <w:sz w:val="20"/>
          <w:szCs w:val="20"/>
        </w:rPr>
        <w:t xml:space="preserve"> of motorists in the </w:t>
      </w:r>
      <w:r w:rsidR="00A64BEA" w:rsidRPr="00A93F6C">
        <w:rPr>
          <w:rFonts w:ascii="Century Gothic" w:hAnsi="Century Gothic" w:cs="Clother Light"/>
          <w:sz w:val="20"/>
          <w:szCs w:val="20"/>
        </w:rPr>
        <w:t>UK</w:t>
      </w:r>
      <w:r w:rsidR="00707B3E" w:rsidRPr="00A93F6C">
        <w:rPr>
          <w:rFonts w:ascii="Century Gothic" w:hAnsi="Century Gothic" w:cs="Clother Light"/>
          <w:sz w:val="20"/>
          <w:szCs w:val="20"/>
        </w:rPr>
        <w:t xml:space="preserve"> </w:t>
      </w:r>
      <w:r w:rsidR="002E536C" w:rsidRPr="00A93F6C">
        <w:rPr>
          <w:rFonts w:ascii="Century Gothic" w:hAnsi="Century Gothic" w:cs="Clother Light"/>
          <w:sz w:val="20"/>
          <w:szCs w:val="20"/>
        </w:rPr>
        <w:t xml:space="preserve">either </w:t>
      </w:r>
      <w:r w:rsidR="00707B3E" w:rsidRPr="00A93F6C">
        <w:rPr>
          <w:rFonts w:ascii="Century Gothic" w:hAnsi="Century Gothic" w:cs="Clother Light"/>
          <w:sz w:val="20"/>
          <w:szCs w:val="20"/>
        </w:rPr>
        <w:t xml:space="preserve">underestimate </w:t>
      </w:r>
      <w:r w:rsidR="002E536C" w:rsidRPr="00A93F6C">
        <w:rPr>
          <w:rFonts w:ascii="Century Gothic" w:hAnsi="Century Gothic" w:cs="Clother Light"/>
          <w:sz w:val="20"/>
          <w:szCs w:val="20"/>
        </w:rPr>
        <w:t xml:space="preserve">or are </w:t>
      </w:r>
      <w:r w:rsidR="0036766C" w:rsidRPr="00A93F6C">
        <w:rPr>
          <w:rFonts w:ascii="Century Gothic" w:hAnsi="Century Gothic" w:cs="Clother Light"/>
          <w:sz w:val="20"/>
          <w:szCs w:val="20"/>
        </w:rPr>
        <w:t xml:space="preserve">completely </w:t>
      </w:r>
      <w:r w:rsidR="002E536C" w:rsidRPr="00A93F6C">
        <w:rPr>
          <w:rFonts w:ascii="Century Gothic" w:hAnsi="Century Gothic" w:cs="Clother Light"/>
          <w:sz w:val="20"/>
          <w:szCs w:val="20"/>
        </w:rPr>
        <w:t xml:space="preserve">unaware of </w:t>
      </w:r>
      <w:r w:rsidR="00707B3E" w:rsidRPr="00A93F6C">
        <w:rPr>
          <w:rFonts w:ascii="Century Gothic" w:hAnsi="Century Gothic" w:cs="Clother Light"/>
          <w:sz w:val="20"/>
          <w:szCs w:val="20"/>
        </w:rPr>
        <w:t xml:space="preserve">the safe </w:t>
      </w:r>
      <w:r w:rsidR="00616F61" w:rsidRPr="00A93F6C">
        <w:rPr>
          <w:rFonts w:ascii="Century Gothic" w:hAnsi="Century Gothic" w:cs="Clother Light"/>
          <w:sz w:val="20"/>
          <w:szCs w:val="20"/>
        </w:rPr>
        <w:t xml:space="preserve">stopping </w:t>
      </w:r>
      <w:r w:rsidR="00707B3E" w:rsidRPr="00A93F6C">
        <w:rPr>
          <w:rFonts w:ascii="Century Gothic" w:hAnsi="Century Gothic" w:cs="Clother Light"/>
          <w:sz w:val="20"/>
          <w:szCs w:val="20"/>
        </w:rPr>
        <w:t>distance required when driving on high-speed roads in wet conditions</w:t>
      </w:r>
      <w:r w:rsidR="00F15826" w:rsidRPr="00A93F6C">
        <w:rPr>
          <w:rFonts w:ascii="Century Gothic" w:hAnsi="Century Gothic" w:cs="Clother Light"/>
          <w:sz w:val="20"/>
          <w:szCs w:val="20"/>
        </w:rPr>
        <w:t xml:space="preserve">, according to </w:t>
      </w:r>
      <w:r w:rsidR="0073557A" w:rsidRPr="00A93F6C">
        <w:rPr>
          <w:rFonts w:ascii="Century Gothic" w:hAnsi="Century Gothic" w:cs="Clother Light"/>
          <w:sz w:val="20"/>
          <w:szCs w:val="20"/>
        </w:rPr>
        <w:t xml:space="preserve">new </w:t>
      </w:r>
      <w:r w:rsidR="00F15826" w:rsidRPr="00A93F6C">
        <w:rPr>
          <w:rFonts w:ascii="Century Gothic" w:hAnsi="Century Gothic" w:cs="Clother Light"/>
          <w:sz w:val="20"/>
          <w:szCs w:val="20"/>
        </w:rPr>
        <w:t>research* commissioned by Apollo Tyres Ltd</w:t>
      </w:r>
      <w:r w:rsidR="00707B3E" w:rsidRPr="00A93F6C">
        <w:rPr>
          <w:rFonts w:ascii="Century Gothic" w:hAnsi="Century Gothic" w:cs="Clother Light"/>
          <w:sz w:val="20"/>
          <w:szCs w:val="20"/>
        </w:rPr>
        <w:t xml:space="preserve">. </w:t>
      </w:r>
    </w:p>
    <w:p w14:paraId="1B43287D" w14:textId="77777777" w:rsidR="00E35941" w:rsidRPr="00A93F6C" w:rsidRDefault="00E35941" w:rsidP="0007048A">
      <w:pPr>
        <w:spacing w:line="276" w:lineRule="auto"/>
        <w:rPr>
          <w:rFonts w:ascii="Century Gothic" w:hAnsi="Century Gothic" w:cs="Clother Light"/>
          <w:sz w:val="20"/>
          <w:szCs w:val="20"/>
        </w:rPr>
      </w:pPr>
    </w:p>
    <w:p w14:paraId="7740F0D4" w14:textId="5EDC2CD1" w:rsidR="00E35941" w:rsidRPr="00A93F6C" w:rsidRDefault="003C4291" w:rsidP="0007048A">
      <w:pPr>
        <w:spacing w:line="276" w:lineRule="auto"/>
        <w:rPr>
          <w:rFonts w:ascii="Century Gothic" w:hAnsi="Century Gothic" w:cs="Clother Light"/>
          <w:sz w:val="20"/>
          <w:szCs w:val="20"/>
        </w:rPr>
      </w:pPr>
      <w:r w:rsidRPr="00A93F6C">
        <w:rPr>
          <w:rFonts w:ascii="Century Gothic" w:hAnsi="Century Gothic" w:cs="Clother Light"/>
          <w:sz w:val="20"/>
          <w:szCs w:val="20"/>
        </w:rPr>
        <w:t xml:space="preserve">Motoring organisations and regulatory bodies </w:t>
      </w:r>
      <w:r w:rsidR="00E35941" w:rsidRPr="00A93F6C">
        <w:rPr>
          <w:rFonts w:ascii="Century Gothic" w:hAnsi="Century Gothic" w:cs="Clother Light"/>
          <w:sz w:val="20"/>
          <w:szCs w:val="20"/>
        </w:rPr>
        <w:t>recommend</w:t>
      </w:r>
      <w:r w:rsidRPr="00A93F6C">
        <w:rPr>
          <w:rFonts w:ascii="Century Gothic" w:hAnsi="Century Gothic" w:cs="Clother Light"/>
          <w:sz w:val="20"/>
          <w:szCs w:val="20"/>
        </w:rPr>
        <w:t xml:space="preserve"> that </w:t>
      </w:r>
      <w:r w:rsidR="00E35941" w:rsidRPr="00A93F6C">
        <w:rPr>
          <w:rFonts w:ascii="Century Gothic" w:hAnsi="Century Gothic" w:cs="Clother Light"/>
          <w:sz w:val="20"/>
          <w:szCs w:val="20"/>
        </w:rPr>
        <w:t xml:space="preserve">the usual two-second gap </w:t>
      </w:r>
      <w:r w:rsidR="004841A4" w:rsidRPr="00A93F6C">
        <w:rPr>
          <w:rFonts w:ascii="Century Gothic" w:hAnsi="Century Gothic" w:cs="Clother Light"/>
          <w:sz w:val="20"/>
          <w:szCs w:val="20"/>
        </w:rPr>
        <w:t xml:space="preserve">to the car in front </w:t>
      </w:r>
      <w:r w:rsidR="00E35941" w:rsidRPr="00A93F6C">
        <w:rPr>
          <w:rFonts w:ascii="Century Gothic" w:hAnsi="Century Gothic" w:cs="Clother Light"/>
          <w:sz w:val="20"/>
          <w:szCs w:val="20"/>
        </w:rPr>
        <w:t>be doubled when travelling on a wet road surface</w:t>
      </w:r>
      <w:r w:rsidR="00F57AE7" w:rsidRPr="00A93F6C">
        <w:rPr>
          <w:rFonts w:ascii="Century Gothic" w:hAnsi="Century Gothic" w:cs="Clother Light"/>
          <w:sz w:val="20"/>
          <w:szCs w:val="20"/>
        </w:rPr>
        <w:t xml:space="preserve">. However, </w:t>
      </w:r>
      <w:r w:rsidR="00E35941" w:rsidRPr="00A93F6C">
        <w:rPr>
          <w:rFonts w:ascii="Century Gothic" w:hAnsi="Century Gothic" w:cs="Clother Light"/>
          <w:sz w:val="20"/>
          <w:szCs w:val="20"/>
        </w:rPr>
        <w:t>2</w:t>
      </w:r>
      <w:r w:rsidR="00A64BEA" w:rsidRPr="00A93F6C">
        <w:rPr>
          <w:rFonts w:ascii="Century Gothic" w:hAnsi="Century Gothic" w:cs="Clother Light"/>
          <w:sz w:val="20"/>
          <w:szCs w:val="20"/>
        </w:rPr>
        <w:t>6</w:t>
      </w:r>
      <w:r w:rsidR="00E35941" w:rsidRPr="00A93F6C">
        <w:rPr>
          <w:rFonts w:ascii="Century Gothic" w:hAnsi="Century Gothic" w:cs="Clother Light"/>
          <w:sz w:val="20"/>
          <w:szCs w:val="20"/>
        </w:rPr>
        <w:t xml:space="preserve">% </w:t>
      </w:r>
      <w:r w:rsidR="00062AD2" w:rsidRPr="00A93F6C">
        <w:rPr>
          <w:rFonts w:ascii="Century Gothic" w:hAnsi="Century Gothic" w:cs="Clother Light"/>
          <w:sz w:val="20"/>
          <w:szCs w:val="20"/>
        </w:rPr>
        <w:t xml:space="preserve">of car owners </w:t>
      </w:r>
      <w:r w:rsidR="00E35941" w:rsidRPr="00A93F6C">
        <w:rPr>
          <w:rFonts w:ascii="Century Gothic" w:hAnsi="Century Gothic" w:cs="Clother Light"/>
          <w:sz w:val="20"/>
          <w:szCs w:val="20"/>
        </w:rPr>
        <w:t xml:space="preserve">think that a shorter </w:t>
      </w:r>
      <w:r w:rsidR="004D767B" w:rsidRPr="00A93F6C">
        <w:rPr>
          <w:rFonts w:ascii="Century Gothic" w:hAnsi="Century Gothic" w:cs="Clother Light"/>
          <w:sz w:val="20"/>
          <w:szCs w:val="20"/>
        </w:rPr>
        <w:t xml:space="preserve">than </w:t>
      </w:r>
      <w:r w:rsidR="00062AD2" w:rsidRPr="00A93F6C">
        <w:rPr>
          <w:rFonts w:ascii="Century Gothic" w:hAnsi="Century Gothic" w:cs="Clother Light"/>
          <w:sz w:val="20"/>
          <w:szCs w:val="20"/>
        </w:rPr>
        <w:t xml:space="preserve">four </w:t>
      </w:r>
      <w:r w:rsidR="004D767B" w:rsidRPr="00A93F6C">
        <w:rPr>
          <w:rFonts w:ascii="Century Gothic" w:hAnsi="Century Gothic" w:cs="Clother Light"/>
          <w:sz w:val="20"/>
          <w:szCs w:val="20"/>
        </w:rPr>
        <w:t xml:space="preserve">second </w:t>
      </w:r>
      <w:r w:rsidR="00C61A9B" w:rsidRPr="00A93F6C">
        <w:rPr>
          <w:rFonts w:ascii="Century Gothic" w:hAnsi="Century Gothic" w:cs="Clother Light"/>
          <w:sz w:val="20"/>
          <w:szCs w:val="20"/>
        </w:rPr>
        <w:t xml:space="preserve">gap </w:t>
      </w:r>
      <w:r w:rsidR="00E35941" w:rsidRPr="00A93F6C">
        <w:rPr>
          <w:rFonts w:ascii="Century Gothic" w:hAnsi="Century Gothic" w:cs="Clother Light"/>
          <w:sz w:val="20"/>
          <w:szCs w:val="20"/>
        </w:rPr>
        <w:t xml:space="preserve">is </w:t>
      </w:r>
      <w:r w:rsidR="00AC1104" w:rsidRPr="00A93F6C">
        <w:rPr>
          <w:rFonts w:ascii="Century Gothic" w:hAnsi="Century Gothic" w:cs="Clother Light"/>
          <w:sz w:val="20"/>
          <w:szCs w:val="20"/>
        </w:rPr>
        <w:t>appropriate</w:t>
      </w:r>
      <w:r w:rsidR="00E35941" w:rsidRPr="00A93F6C">
        <w:rPr>
          <w:rFonts w:ascii="Century Gothic" w:hAnsi="Century Gothic" w:cs="Clother Light"/>
          <w:sz w:val="20"/>
          <w:szCs w:val="20"/>
        </w:rPr>
        <w:t>, while 2</w:t>
      </w:r>
      <w:r w:rsidR="00A64BEA" w:rsidRPr="00A93F6C">
        <w:rPr>
          <w:rFonts w:ascii="Century Gothic" w:hAnsi="Century Gothic" w:cs="Clother Light"/>
          <w:sz w:val="20"/>
          <w:szCs w:val="20"/>
        </w:rPr>
        <w:t>3</w:t>
      </w:r>
      <w:r w:rsidR="00E35941" w:rsidRPr="00A93F6C">
        <w:rPr>
          <w:rFonts w:ascii="Century Gothic" w:hAnsi="Century Gothic" w:cs="Clother Light"/>
          <w:sz w:val="20"/>
          <w:szCs w:val="20"/>
        </w:rPr>
        <w:t xml:space="preserve">% </w:t>
      </w:r>
      <w:r w:rsidR="002D7755" w:rsidRPr="00A93F6C">
        <w:rPr>
          <w:rFonts w:ascii="Century Gothic" w:hAnsi="Century Gothic" w:cs="Clother Light"/>
          <w:sz w:val="20"/>
          <w:szCs w:val="20"/>
        </w:rPr>
        <w:t xml:space="preserve">don’t know </w:t>
      </w:r>
      <w:r w:rsidR="00E35941" w:rsidRPr="00A93F6C">
        <w:rPr>
          <w:rFonts w:ascii="Century Gothic" w:hAnsi="Century Gothic" w:cs="Clother Light"/>
          <w:sz w:val="20"/>
          <w:szCs w:val="20"/>
        </w:rPr>
        <w:t>what distance to allow.</w:t>
      </w:r>
      <w:r w:rsidR="0017335C" w:rsidRPr="00A93F6C">
        <w:rPr>
          <w:rFonts w:ascii="Century Gothic" w:hAnsi="Century Gothic" w:cs="Clother Light"/>
          <w:sz w:val="20"/>
          <w:szCs w:val="20"/>
        </w:rPr>
        <w:t xml:space="preserve"> Furthermore, l</w:t>
      </w:r>
      <w:r w:rsidR="008A25C2" w:rsidRPr="00A93F6C">
        <w:rPr>
          <w:rFonts w:ascii="Century Gothic" w:hAnsi="Century Gothic" w:cs="Clother Light"/>
          <w:sz w:val="20"/>
          <w:szCs w:val="20"/>
        </w:rPr>
        <w:t xml:space="preserve">ess than a </w:t>
      </w:r>
      <w:r w:rsidR="00836682" w:rsidRPr="00A93F6C">
        <w:rPr>
          <w:rFonts w:ascii="Century Gothic" w:hAnsi="Century Gothic" w:cs="Clother Light"/>
          <w:sz w:val="20"/>
          <w:szCs w:val="20"/>
        </w:rPr>
        <w:t>third</w:t>
      </w:r>
      <w:r w:rsidR="008A25C2" w:rsidRPr="00A93F6C">
        <w:rPr>
          <w:rFonts w:ascii="Century Gothic" w:hAnsi="Century Gothic" w:cs="Clother Light"/>
          <w:sz w:val="20"/>
          <w:szCs w:val="20"/>
        </w:rPr>
        <w:t xml:space="preserve"> (2</w:t>
      </w:r>
      <w:r w:rsidR="00836682" w:rsidRPr="00A93F6C">
        <w:rPr>
          <w:rFonts w:ascii="Century Gothic" w:hAnsi="Century Gothic" w:cs="Clother Light"/>
          <w:sz w:val="20"/>
          <w:szCs w:val="20"/>
        </w:rPr>
        <w:t>9</w:t>
      </w:r>
      <w:r w:rsidR="008A25C2" w:rsidRPr="00A93F6C">
        <w:rPr>
          <w:rFonts w:ascii="Century Gothic" w:hAnsi="Century Gothic" w:cs="Clother Light"/>
          <w:sz w:val="20"/>
          <w:szCs w:val="20"/>
        </w:rPr>
        <w:t xml:space="preserve">%) are aware that </w:t>
      </w:r>
      <w:r w:rsidR="00152CBE" w:rsidRPr="00A93F6C">
        <w:rPr>
          <w:rFonts w:ascii="Century Gothic" w:hAnsi="Century Gothic" w:cs="Clother Light"/>
          <w:sz w:val="20"/>
          <w:szCs w:val="20"/>
        </w:rPr>
        <w:t>in wet conditions the typical stopping distance should be doubled.</w:t>
      </w:r>
    </w:p>
    <w:p w14:paraId="1CFFEC87" w14:textId="77777777" w:rsidR="00913103" w:rsidRPr="00A93F6C" w:rsidRDefault="00913103" w:rsidP="1EE04F97">
      <w:pPr>
        <w:spacing w:line="276" w:lineRule="auto"/>
        <w:rPr>
          <w:rFonts w:ascii="Century Gothic" w:hAnsi="Century Gothic" w:cs="Clother Light"/>
          <w:sz w:val="20"/>
          <w:szCs w:val="20"/>
        </w:rPr>
      </w:pPr>
    </w:p>
    <w:p w14:paraId="646E1B2B" w14:textId="3815966C" w:rsidR="00D115DD" w:rsidRPr="00A93F6C" w:rsidRDefault="006810DE" w:rsidP="00943C1D">
      <w:pPr>
        <w:spacing w:line="276" w:lineRule="auto"/>
        <w:rPr>
          <w:rFonts w:ascii="Century Gothic" w:hAnsi="Century Gothic" w:cs="Clother Light"/>
          <w:sz w:val="20"/>
          <w:szCs w:val="20"/>
        </w:rPr>
      </w:pPr>
      <w:r w:rsidRPr="00A93F6C">
        <w:rPr>
          <w:rFonts w:ascii="Century Gothic" w:hAnsi="Century Gothic" w:cs="Clother Light"/>
          <w:sz w:val="20"/>
          <w:szCs w:val="20"/>
        </w:rPr>
        <w:t xml:space="preserve">Car owners </w:t>
      </w:r>
      <w:r w:rsidR="008E2AD5" w:rsidRPr="00A93F6C">
        <w:rPr>
          <w:rFonts w:ascii="Century Gothic" w:hAnsi="Century Gothic" w:cs="Clother Light"/>
          <w:sz w:val="20"/>
          <w:szCs w:val="20"/>
        </w:rPr>
        <w:t>age</w:t>
      </w:r>
      <w:r w:rsidR="004622C0" w:rsidRPr="00A93F6C">
        <w:rPr>
          <w:rFonts w:ascii="Century Gothic" w:hAnsi="Century Gothic" w:cs="Clother Light"/>
          <w:sz w:val="20"/>
          <w:szCs w:val="20"/>
        </w:rPr>
        <w:t>d</w:t>
      </w:r>
      <w:r w:rsidR="008E2AD5" w:rsidRPr="00A93F6C">
        <w:rPr>
          <w:rFonts w:ascii="Century Gothic" w:hAnsi="Century Gothic" w:cs="Clother Light"/>
          <w:sz w:val="20"/>
          <w:szCs w:val="20"/>
        </w:rPr>
        <w:t xml:space="preserve"> </w:t>
      </w:r>
      <w:r w:rsidR="00836682" w:rsidRPr="00A93F6C">
        <w:rPr>
          <w:rFonts w:ascii="Century Gothic" w:hAnsi="Century Gothic" w:cs="Clother Light"/>
          <w:sz w:val="20"/>
          <w:szCs w:val="20"/>
        </w:rPr>
        <w:t>18</w:t>
      </w:r>
      <w:r w:rsidR="008E2AD5" w:rsidRPr="00A93F6C">
        <w:rPr>
          <w:rFonts w:ascii="Century Gothic" w:hAnsi="Century Gothic" w:cs="Clother Light"/>
          <w:sz w:val="20"/>
          <w:szCs w:val="20"/>
        </w:rPr>
        <w:t xml:space="preserve"> to </w:t>
      </w:r>
      <w:r w:rsidR="00836682" w:rsidRPr="00A93F6C">
        <w:rPr>
          <w:rFonts w:ascii="Century Gothic" w:hAnsi="Century Gothic" w:cs="Clother Light"/>
          <w:sz w:val="20"/>
          <w:szCs w:val="20"/>
        </w:rPr>
        <w:t>2</w:t>
      </w:r>
      <w:r w:rsidR="008E2AD5" w:rsidRPr="00A93F6C">
        <w:rPr>
          <w:rFonts w:ascii="Century Gothic" w:hAnsi="Century Gothic" w:cs="Clother Light"/>
          <w:sz w:val="20"/>
          <w:szCs w:val="20"/>
        </w:rPr>
        <w:t xml:space="preserve">4 were </w:t>
      </w:r>
      <w:r w:rsidR="004622C0" w:rsidRPr="00A93F6C">
        <w:rPr>
          <w:rFonts w:ascii="Century Gothic" w:hAnsi="Century Gothic" w:cs="Clother Light"/>
          <w:sz w:val="20"/>
          <w:szCs w:val="20"/>
        </w:rPr>
        <w:t>identified as</w:t>
      </w:r>
      <w:r w:rsidR="0017335C" w:rsidRPr="00A93F6C">
        <w:rPr>
          <w:rFonts w:ascii="Century Gothic" w:hAnsi="Century Gothic" w:cs="Clother Light"/>
          <w:sz w:val="20"/>
          <w:szCs w:val="20"/>
        </w:rPr>
        <w:t xml:space="preserve"> the group</w:t>
      </w:r>
      <w:r w:rsidR="004622C0" w:rsidRPr="00A93F6C">
        <w:rPr>
          <w:rFonts w:ascii="Century Gothic" w:hAnsi="Century Gothic" w:cs="Clother Light"/>
          <w:sz w:val="20"/>
          <w:szCs w:val="20"/>
        </w:rPr>
        <w:t xml:space="preserve"> least </w:t>
      </w:r>
      <w:r w:rsidR="000E6A91" w:rsidRPr="00A93F6C">
        <w:rPr>
          <w:rFonts w:ascii="Century Gothic" w:hAnsi="Century Gothic" w:cs="Clother Light"/>
          <w:sz w:val="20"/>
          <w:szCs w:val="20"/>
        </w:rPr>
        <w:t xml:space="preserve">likely to be </w:t>
      </w:r>
      <w:r w:rsidR="008E2AD5" w:rsidRPr="00A93F6C">
        <w:rPr>
          <w:rFonts w:ascii="Century Gothic" w:hAnsi="Century Gothic" w:cs="Clother Light"/>
          <w:sz w:val="20"/>
          <w:szCs w:val="20"/>
        </w:rPr>
        <w:t xml:space="preserve">aware of </w:t>
      </w:r>
      <w:r w:rsidR="000E6A91" w:rsidRPr="00A93F6C">
        <w:rPr>
          <w:rFonts w:ascii="Century Gothic" w:hAnsi="Century Gothic" w:cs="Clother Light"/>
          <w:sz w:val="20"/>
          <w:szCs w:val="20"/>
        </w:rPr>
        <w:t xml:space="preserve">the correct </w:t>
      </w:r>
      <w:r w:rsidR="004622C0" w:rsidRPr="00A93F6C">
        <w:rPr>
          <w:rFonts w:ascii="Century Gothic" w:hAnsi="Century Gothic" w:cs="Clother Light"/>
          <w:sz w:val="20"/>
          <w:szCs w:val="20"/>
        </w:rPr>
        <w:t>braking</w:t>
      </w:r>
      <w:r w:rsidR="00CD7694" w:rsidRPr="00A93F6C">
        <w:rPr>
          <w:rFonts w:ascii="Century Gothic" w:hAnsi="Century Gothic" w:cs="Clother Light"/>
          <w:sz w:val="20"/>
          <w:szCs w:val="20"/>
        </w:rPr>
        <w:t xml:space="preserve"> distance</w:t>
      </w:r>
      <w:r w:rsidR="004622C0" w:rsidRPr="00A93F6C">
        <w:rPr>
          <w:rFonts w:ascii="Century Gothic" w:hAnsi="Century Gothic" w:cs="Clother Light"/>
          <w:sz w:val="20"/>
          <w:szCs w:val="20"/>
        </w:rPr>
        <w:t xml:space="preserve"> </w:t>
      </w:r>
      <w:r w:rsidR="000E6A91" w:rsidRPr="00A93F6C">
        <w:rPr>
          <w:rFonts w:ascii="Century Gothic" w:hAnsi="Century Gothic" w:cs="Clother Light"/>
          <w:sz w:val="20"/>
          <w:szCs w:val="20"/>
        </w:rPr>
        <w:t>on wet roads</w:t>
      </w:r>
      <w:r w:rsidR="00CD7694" w:rsidRPr="00A93F6C">
        <w:rPr>
          <w:rFonts w:ascii="Century Gothic" w:hAnsi="Century Gothic" w:cs="Clother Light"/>
          <w:sz w:val="20"/>
          <w:szCs w:val="20"/>
        </w:rPr>
        <w:t xml:space="preserve">, </w:t>
      </w:r>
      <w:r w:rsidR="004622C0" w:rsidRPr="00A93F6C">
        <w:rPr>
          <w:rFonts w:ascii="Century Gothic" w:hAnsi="Century Gothic" w:cs="Clother Light"/>
          <w:sz w:val="20"/>
          <w:szCs w:val="20"/>
        </w:rPr>
        <w:t>with only</w:t>
      </w:r>
      <w:r w:rsidR="00CD7694" w:rsidRPr="00A93F6C">
        <w:rPr>
          <w:rFonts w:ascii="Century Gothic" w:hAnsi="Century Gothic" w:cs="Clother Light"/>
          <w:sz w:val="20"/>
          <w:szCs w:val="20"/>
        </w:rPr>
        <w:t xml:space="preserve"> </w:t>
      </w:r>
      <w:r w:rsidR="00836682" w:rsidRPr="00A93F6C">
        <w:rPr>
          <w:rFonts w:ascii="Century Gothic" w:hAnsi="Century Gothic" w:cs="Clother Light"/>
          <w:sz w:val="20"/>
          <w:szCs w:val="20"/>
        </w:rPr>
        <w:t>2</w:t>
      </w:r>
      <w:r w:rsidR="00DC4D83" w:rsidRPr="00A93F6C">
        <w:rPr>
          <w:rFonts w:ascii="Century Gothic" w:hAnsi="Century Gothic" w:cs="Clother Light"/>
          <w:sz w:val="20"/>
          <w:szCs w:val="20"/>
        </w:rPr>
        <w:t>3</w:t>
      </w:r>
      <w:r w:rsidR="00CD7694" w:rsidRPr="00A93F6C">
        <w:rPr>
          <w:rFonts w:ascii="Century Gothic" w:hAnsi="Century Gothic" w:cs="Clother Light"/>
          <w:sz w:val="20"/>
          <w:szCs w:val="20"/>
        </w:rPr>
        <w:t xml:space="preserve">% </w:t>
      </w:r>
      <w:r w:rsidR="00E41474" w:rsidRPr="00A93F6C">
        <w:rPr>
          <w:rFonts w:ascii="Century Gothic" w:hAnsi="Century Gothic" w:cs="Clother Light"/>
          <w:sz w:val="20"/>
          <w:szCs w:val="20"/>
        </w:rPr>
        <w:t xml:space="preserve">aware of the </w:t>
      </w:r>
      <w:r w:rsidR="00BC055C" w:rsidRPr="00A93F6C">
        <w:rPr>
          <w:rFonts w:ascii="Century Gothic" w:hAnsi="Century Gothic" w:cs="Clother Light"/>
          <w:sz w:val="20"/>
          <w:szCs w:val="20"/>
        </w:rPr>
        <w:t xml:space="preserve">correct </w:t>
      </w:r>
      <w:r w:rsidR="00712D32" w:rsidRPr="00A93F6C">
        <w:rPr>
          <w:rFonts w:ascii="Century Gothic" w:hAnsi="Century Gothic" w:cs="Clother Light"/>
          <w:sz w:val="20"/>
          <w:szCs w:val="20"/>
        </w:rPr>
        <w:t>guidance</w:t>
      </w:r>
      <w:r w:rsidR="00DC4D83" w:rsidRPr="00A93F6C">
        <w:rPr>
          <w:rFonts w:ascii="Century Gothic" w:hAnsi="Century Gothic" w:cs="Clother Light"/>
          <w:sz w:val="20"/>
          <w:szCs w:val="20"/>
        </w:rPr>
        <w:t>.</w:t>
      </w:r>
    </w:p>
    <w:p w14:paraId="54F22B6A" w14:textId="77777777" w:rsidR="005E4406" w:rsidRPr="00A93F6C" w:rsidRDefault="005E4406" w:rsidP="005E4406">
      <w:pPr>
        <w:spacing w:line="276" w:lineRule="auto"/>
        <w:rPr>
          <w:rFonts w:ascii="Century Gothic" w:hAnsi="Century Gothic" w:cs="Clother Light"/>
          <w:sz w:val="20"/>
          <w:szCs w:val="20"/>
        </w:rPr>
      </w:pPr>
    </w:p>
    <w:p w14:paraId="69785D11" w14:textId="77777777" w:rsidR="005E4406" w:rsidRPr="00A93F6C" w:rsidRDefault="005E4406" w:rsidP="005E4406">
      <w:pPr>
        <w:spacing w:line="276" w:lineRule="auto"/>
        <w:rPr>
          <w:rFonts w:ascii="Century Gothic" w:hAnsi="Century Gothic" w:cs="Clother Light"/>
          <w:sz w:val="20"/>
          <w:szCs w:val="20"/>
        </w:rPr>
      </w:pPr>
      <w:r w:rsidRPr="00A93F6C">
        <w:rPr>
          <w:rFonts w:ascii="Century Gothic" w:hAnsi="Century Gothic" w:cs="Clother Light"/>
          <w:sz w:val="20"/>
          <w:szCs w:val="20"/>
        </w:rPr>
        <w:t xml:space="preserve">Vredestein premium passenger car tyres, which are manufactured in Europe by Apollo Tyres, provide dependable grip and traction all year round, working with the vehicle’s braking system to deliver short stopping distances in dry and wet conditions. </w:t>
      </w:r>
    </w:p>
    <w:p w14:paraId="2BEB6444" w14:textId="77777777" w:rsidR="00D115DD" w:rsidRPr="00A93F6C" w:rsidRDefault="00D115DD" w:rsidP="00943C1D">
      <w:pPr>
        <w:spacing w:line="276" w:lineRule="auto"/>
        <w:rPr>
          <w:rFonts w:ascii="Century Gothic" w:hAnsi="Century Gothic" w:cs="Clother Light"/>
          <w:sz w:val="20"/>
          <w:szCs w:val="20"/>
        </w:rPr>
      </w:pPr>
    </w:p>
    <w:p w14:paraId="04F9C7CA" w14:textId="495EFA5C" w:rsidR="00320D4F" w:rsidRPr="00A93F6C" w:rsidRDefault="00320D4F" w:rsidP="00320D4F">
      <w:pPr>
        <w:spacing w:line="276" w:lineRule="auto"/>
        <w:rPr>
          <w:rFonts w:ascii="Century Gothic" w:hAnsi="Century Gothic" w:cs="Clother Light"/>
          <w:sz w:val="20"/>
          <w:szCs w:val="20"/>
        </w:rPr>
      </w:pPr>
      <w:r w:rsidRPr="00A93F6C">
        <w:rPr>
          <w:rFonts w:ascii="Century Gothic" w:hAnsi="Century Gothic" w:cs="Clother Light"/>
          <w:sz w:val="20"/>
          <w:szCs w:val="20"/>
        </w:rPr>
        <w:t>“This survey underlines the importance of ongoing education about stopping distances,” comments Yves Pouliquen,</w:t>
      </w:r>
      <w:r w:rsidRPr="00A93F6C">
        <w:rPr>
          <w:rFonts w:ascii="Arial" w:eastAsia="Times New Roman" w:hAnsi="Arial" w:cs="Arial"/>
          <w:sz w:val="20"/>
          <w:szCs w:val="20"/>
          <w:lang w:eastAsia="en-GB"/>
          <w14:ligatures w14:val="standardContextual"/>
        </w:rPr>
        <w:t xml:space="preserve"> </w:t>
      </w:r>
      <w:r w:rsidRPr="00A93F6C">
        <w:rPr>
          <w:rFonts w:ascii="Century Gothic" w:hAnsi="Century Gothic" w:cs="Clother Light"/>
          <w:sz w:val="20"/>
          <w:szCs w:val="20"/>
        </w:rPr>
        <w:t>Vice President, Commercial EMEA</w:t>
      </w:r>
      <w:r w:rsidRPr="00A93F6C">
        <w:rPr>
          <w:rFonts w:ascii="Century Gothic" w:hAnsi="Century Gothic" w:cs="Clother Light"/>
          <w:b/>
          <w:bCs/>
          <w:sz w:val="20"/>
          <w:szCs w:val="20"/>
        </w:rPr>
        <w:t xml:space="preserve">, </w:t>
      </w:r>
      <w:r w:rsidRPr="00A93F6C">
        <w:rPr>
          <w:rFonts w:ascii="Century Gothic" w:hAnsi="Century Gothic" w:cs="Clother Light"/>
          <w:sz w:val="20"/>
          <w:szCs w:val="20"/>
        </w:rPr>
        <w:t xml:space="preserve">Apollo Tyres Ltd. “We also encourage car owners to check the wet grip rating of replacement tyres before making a purchase, so they can be confident the product won’t let them down in adverse weather. Our popular </w:t>
      </w:r>
      <w:r w:rsidR="000A02A1" w:rsidRPr="00A93F6C">
        <w:rPr>
          <w:rFonts w:ascii="Century Gothic" w:hAnsi="Century Gothic" w:cs="Clother Light"/>
          <w:sz w:val="20"/>
          <w:szCs w:val="20"/>
        </w:rPr>
        <w:t xml:space="preserve">Vredestein </w:t>
      </w:r>
      <w:r w:rsidRPr="00A93F6C">
        <w:rPr>
          <w:rFonts w:ascii="Century Gothic" w:hAnsi="Century Gothic" w:cs="Clother Light"/>
          <w:sz w:val="20"/>
          <w:szCs w:val="20"/>
        </w:rPr>
        <w:t xml:space="preserve">Quatrac </w:t>
      </w:r>
      <w:r w:rsidR="005E4406" w:rsidRPr="00A93F6C">
        <w:rPr>
          <w:rFonts w:ascii="Century Gothic" w:hAnsi="Century Gothic" w:cs="Clother Light"/>
          <w:sz w:val="20"/>
          <w:szCs w:val="20"/>
        </w:rPr>
        <w:t xml:space="preserve">all-season </w:t>
      </w:r>
      <w:r w:rsidRPr="00A93F6C">
        <w:rPr>
          <w:rFonts w:ascii="Century Gothic" w:hAnsi="Century Gothic" w:cs="Clother Light"/>
          <w:sz w:val="20"/>
          <w:szCs w:val="20"/>
        </w:rPr>
        <w:t>line has been engineered to deliver controlled handling, short braking distances and reliable grip, providing drivers with confidence throughout the year.”</w:t>
      </w:r>
    </w:p>
    <w:p w14:paraId="1F3EB186" w14:textId="77777777" w:rsidR="00F53EE7" w:rsidRPr="00A93F6C" w:rsidRDefault="00F53EE7" w:rsidP="00F53EE7">
      <w:pPr>
        <w:spacing w:line="276" w:lineRule="auto"/>
        <w:rPr>
          <w:rFonts w:ascii="Century Gothic" w:hAnsi="Century Gothic" w:cs="Clother Light"/>
          <w:sz w:val="20"/>
          <w:szCs w:val="20"/>
        </w:rPr>
      </w:pPr>
      <w:bookmarkStart w:id="2" w:name="_Hlk131576184"/>
      <w:bookmarkEnd w:id="1"/>
    </w:p>
    <w:p w14:paraId="14E0B9B8" w14:textId="69EA84DF" w:rsidR="00815D72" w:rsidRPr="00A93F6C" w:rsidRDefault="00152512" w:rsidP="00275050">
      <w:pPr>
        <w:spacing w:line="276" w:lineRule="auto"/>
        <w:rPr>
          <w:rFonts w:ascii="Century Gothic" w:hAnsi="Century Gothic" w:cs="Clother Light"/>
          <w:b/>
          <w:bCs/>
          <w:sz w:val="20"/>
          <w:szCs w:val="20"/>
        </w:rPr>
      </w:pPr>
      <w:r w:rsidRPr="00A93F6C">
        <w:rPr>
          <w:rFonts w:ascii="Century Gothic" w:hAnsi="Century Gothic" w:cs="Clother Light"/>
          <w:b/>
          <w:bCs/>
          <w:sz w:val="20"/>
          <w:szCs w:val="20"/>
        </w:rPr>
        <w:t>Unrivalled a</w:t>
      </w:r>
      <w:r w:rsidR="004622D1" w:rsidRPr="00A93F6C">
        <w:rPr>
          <w:rFonts w:ascii="Century Gothic" w:hAnsi="Century Gothic" w:cs="Clother Light"/>
          <w:b/>
          <w:bCs/>
          <w:sz w:val="20"/>
          <w:szCs w:val="20"/>
        </w:rPr>
        <w:t xml:space="preserve">ll-season </w:t>
      </w:r>
      <w:r w:rsidR="00E8299E" w:rsidRPr="00A93F6C">
        <w:rPr>
          <w:rFonts w:ascii="Century Gothic" w:hAnsi="Century Gothic" w:cs="Clother Light"/>
          <w:b/>
          <w:bCs/>
          <w:sz w:val="20"/>
          <w:szCs w:val="20"/>
        </w:rPr>
        <w:t>expertise</w:t>
      </w:r>
      <w:r w:rsidR="00C422E8" w:rsidRPr="00A93F6C">
        <w:rPr>
          <w:rFonts w:ascii="Century Gothic" w:hAnsi="Century Gothic" w:cs="Clother Light"/>
          <w:b/>
          <w:bCs/>
          <w:sz w:val="20"/>
          <w:szCs w:val="20"/>
        </w:rPr>
        <w:t xml:space="preserve"> </w:t>
      </w:r>
    </w:p>
    <w:p w14:paraId="62BB19AB" w14:textId="77777777" w:rsidR="006C1C5F" w:rsidRPr="00A93F6C" w:rsidRDefault="00017DA9" w:rsidP="00017DA9">
      <w:pPr>
        <w:spacing w:line="276" w:lineRule="auto"/>
        <w:rPr>
          <w:rFonts w:ascii="Century Gothic" w:hAnsi="Century Gothic" w:cs="Clother Light"/>
          <w:sz w:val="20"/>
          <w:szCs w:val="20"/>
        </w:rPr>
      </w:pPr>
      <w:r w:rsidRPr="00A93F6C">
        <w:rPr>
          <w:rFonts w:ascii="Century Gothic" w:hAnsi="Century Gothic" w:cs="Clother Light"/>
          <w:sz w:val="20"/>
          <w:szCs w:val="20"/>
        </w:rPr>
        <w:t xml:space="preserve">Earlier this month the </w:t>
      </w:r>
      <w:r w:rsidR="00C834DD" w:rsidRPr="00A93F6C">
        <w:rPr>
          <w:rFonts w:ascii="Century Gothic" w:hAnsi="Century Gothic" w:cs="Clother Light"/>
          <w:sz w:val="20"/>
          <w:szCs w:val="20"/>
        </w:rPr>
        <w:t xml:space="preserve">Vredestein </w:t>
      </w:r>
      <w:r w:rsidRPr="00A93F6C">
        <w:rPr>
          <w:rFonts w:ascii="Century Gothic" w:hAnsi="Century Gothic" w:cs="Clother Light"/>
          <w:sz w:val="20"/>
          <w:szCs w:val="20"/>
        </w:rPr>
        <w:t xml:space="preserve">Quatrac </w:t>
      </w:r>
      <w:r w:rsidR="00C834DD" w:rsidRPr="00A93F6C">
        <w:rPr>
          <w:rFonts w:ascii="Century Gothic" w:hAnsi="Century Gothic" w:cs="Clother Light"/>
          <w:sz w:val="20"/>
          <w:szCs w:val="20"/>
        </w:rPr>
        <w:t xml:space="preserve">all-season tyre </w:t>
      </w:r>
      <w:r w:rsidRPr="00A93F6C">
        <w:rPr>
          <w:rFonts w:ascii="Century Gothic" w:hAnsi="Century Gothic" w:cs="Clother Light"/>
          <w:sz w:val="20"/>
          <w:szCs w:val="20"/>
        </w:rPr>
        <w:t xml:space="preserve">secured first place in </w:t>
      </w:r>
      <w:r w:rsidRPr="00A93F6C">
        <w:rPr>
          <w:rFonts w:ascii="Century Gothic" w:hAnsi="Century Gothic" w:cs="Clother Light"/>
          <w:i/>
          <w:iCs/>
          <w:sz w:val="20"/>
          <w:szCs w:val="20"/>
        </w:rPr>
        <w:t xml:space="preserve">Auto Bild </w:t>
      </w:r>
      <w:proofErr w:type="spellStart"/>
      <w:r w:rsidRPr="00A93F6C">
        <w:rPr>
          <w:rFonts w:ascii="Century Gothic" w:hAnsi="Century Gothic" w:cs="Clother Light"/>
          <w:i/>
          <w:iCs/>
          <w:sz w:val="20"/>
          <w:szCs w:val="20"/>
        </w:rPr>
        <w:t>Allrad</w:t>
      </w:r>
      <w:r w:rsidRPr="00A93F6C">
        <w:rPr>
          <w:rFonts w:ascii="Century Gothic" w:hAnsi="Century Gothic" w:cs="Clother Light"/>
          <w:sz w:val="20"/>
          <w:szCs w:val="20"/>
        </w:rPr>
        <w:t>’s</w:t>
      </w:r>
      <w:proofErr w:type="spellEnd"/>
      <w:r w:rsidRPr="00A93F6C">
        <w:rPr>
          <w:rFonts w:ascii="Century Gothic" w:hAnsi="Century Gothic" w:cs="Clother Light"/>
          <w:sz w:val="20"/>
          <w:szCs w:val="20"/>
        </w:rPr>
        <w:t xml:space="preserve"> annual group test of all-season tyres, outperforming 10 competitors. The Vredestein Quatrac was acclaimed by the testers for its </w:t>
      </w:r>
      <w:r w:rsidRPr="00A93F6C">
        <w:rPr>
          <w:rFonts w:ascii="Century Gothic" w:hAnsi="Century Gothic" w:cs="Clother Light"/>
          <w:i/>
          <w:iCs/>
          <w:sz w:val="20"/>
          <w:szCs w:val="20"/>
        </w:rPr>
        <w:t>‘…all-round talent’</w:t>
      </w:r>
      <w:r w:rsidRPr="00A93F6C">
        <w:rPr>
          <w:rFonts w:ascii="Century Gothic" w:hAnsi="Century Gothic" w:cs="Clother Light"/>
          <w:sz w:val="20"/>
          <w:szCs w:val="20"/>
        </w:rPr>
        <w:t xml:space="preserve"> and for being </w:t>
      </w:r>
      <w:r w:rsidRPr="00A93F6C">
        <w:rPr>
          <w:rFonts w:ascii="Century Gothic" w:hAnsi="Century Gothic" w:cs="Clother Light"/>
          <w:i/>
          <w:iCs/>
          <w:sz w:val="20"/>
          <w:szCs w:val="20"/>
        </w:rPr>
        <w:t>‘…balanced and safe on any surface’</w:t>
      </w:r>
      <w:r w:rsidRPr="00A93F6C">
        <w:rPr>
          <w:rFonts w:ascii="Century Gothic" w:hAnsi="Century Gothic" w:cs="Clother Light"/>
          <w:sz w:val="20"/>
          <w:szCs w:val="20"/>
        </w:rPr>
        <w:t xml:space="preserve">. The Quatrac excelled throughout the test, including in wet conditions, where it led the field for braking. </w:t>
      </w:r>
    </w:p>
    <w:p w14:paraId="00376E99" w14:textId="77777777" w:rsidR="006C1C5F" w:rsidRPr="00A93F6C" w:rsidRDefault="006C1C5F" w:rsidP="00017DA9">
      <w:pPr>
        <w:spacing w:line="276" w:lineRule="auto"/>
        <w:rPr>
          <w:rFonts w:ascii="Century Gothic" w:hAnsi="Century Gothic" w:cs="Clother Light"/>
          <w:sz w:val="20"/>
          <w:szCs w:val="20"/>
        </w:rPr>
      </w:pPr>
    </w:p>
    <w:p w14:paraId="1670AD4E" w14:textId="5B707458" w:rsidR="00017DA9" w:rsidRPr="00A93F6C" w:rsidRDefault="00017DA9" w:rsidP="00017DA9">
      <w:pPr>
        <w:spacing w:line="276" w:lineRule="auto"/>
        <w:rPr>
          <w:rFonts w:ascii="Century Gothic" w:hAnsi="Century Gothic" w:cs="Clother Light"/>
          <w:sz w:val="20"/>
          <w:szCs w:val="20"/>
        </w:rPr>
      </w:pPr>
      <w:r w:rsidRPr="00A93F6C">
        <w:rPr>
          <w:rFonts w:ascii="Century Gothic" w:hAnsi="Century Gothic" w:cs="Clother Light"/>
          <w:sz w:val="20"/>
          <w:szCs w:val="20"/>
        </w:rPr>
        <w:t xml:space="preserve">The testers also noted that </w:t>
      </w:r>
      <w:r w:rsidRPr="00A93F6C">
        <w:rPr>
          <w:rFonts w:ascii="Century Gothic" w:hAnsi="Century Gothic" w:cs="Clother Light"/>
          <w:i/>
          <w:iCs/>
          <w:sz w:val="20"/>
          <w:szCs w:val="20"/>
        </w:rPr>
        <w:t>‘…Vredestein's all-season tread pattern… shows no weaknesses in aquaplaning’</w:t>
      </w:r>
      <w:r w:rsidRPr="00A93F6C">
        <w:rPr>
          <w:rFonts w:ascii="Century Gothic" w:hAnsi="Century Gothic" w:cs="Clother Light"/>
          <w:sz w:val="20"/>
          <w:szCs w:val="20"/>
        </w:rPr>
        <w:t xml:space="preserve">. In the snow, it secured first place for grip and braking. </w:t>
      </w:r>
    </w:p>
    <w:p w14:paraId="2EFB5D31" w14:textId="77777777" w:rsidR="00017DA9" w:rsidRPr="00A93F6C" w:rsidRDefault="00017DA9" w:rsidP="001A056A">
      <w:pPr>
        <w:spacing w:line="276" w:lineRule="auto"/>
        <w:rPr>
          <w:rFonts w:ascii="Century Gothic" w:hAnsi="Century Gothic" w:cs="Clother Light"/>
          <w:sz w:val="20"/>
          <w:szCs w:val="20"/>
        </w:rPr>
      </w:pPr>
    </w:p>
    <w:p w14:paraId="3B6C1706" w14:textId="3000EFC6" w:rsidR="00885D00" w:rsidRPr="00A93F6C" w:rsidRDefault="00AB33EE" w:rsidP="001A056A">
      <w:pPr>
        <w:spacing w:line="276" w:lineRule="auto"/>
        <w:rPr>
          <w:rFonts w:ascii="Century Gothic" w:hAnsi="Century Gothic" w:cs="Clother Light"/>
          <w:sz w:val="20"/>
          <w:szCs w:val="20"/>
        </w:rPr>
      </w:pPr>
      <w:r w:rsidRPr="00A93F6C">
        <w:rPr>
          <w:rFonts w:ascii="Century Gothic" w:hAnsi="Century Gothic" w:cs="Clother Light"/>
          <w:sz w:val="20"/>
          <w:szCs w:val="20"/>
        </w:rPr>
        <w:lastRenderedPageBreak/>
        <w:t>T</w:t>
      </w:r>
      <w:r w:rsidR="006D5185" w:rsidRPr="00A93F6C">
        <w:rPr>
          <w:rFonts w:ascii="Century Gothic" w:hAnsi="Century Gothic" w:cs="Clother Light"/>
          <w:sz w:val="20"/>
          <w:szCs w:val="20"/>
        </w:rPr>
        <w:t>hrough</w:t>
      </w:r>
      <w:r w:rsidR="00295C59" w:rsidRPr="00A93F6C">
        <w:rPr>
          <w:rFonts w:ascii="Century Gothic" w:hAnsi="Century Gothic" w:cs="Clother Light"/>
          <w:sz w:val="20"/>
          <w:szCs w:val="20"/>
        </w:rPr>
        <w:t xml:space="preserve"> its Vredestein </w:t>
      </w:r>
      <w:r w:rsidR="006D5185" w:rsidRPr="00A93F6C">
        <w:rPr>
          <w:rFonts w:ascii="Century Gothic" w:hAnsi="Century Gothic" w:cs="Clother Light"/>
          <w:sz w:val="20"/>
          <w:szCs w:val="20"/>
        </w:rPr>
        <w:t xml:space="preserve">premium passenger car tyre </w:t>
      </w:r>
      <w:r w:rsidR="00295C59" w:rsidRPr="00A93F6C">
        <w:rPr>
          <w:rFonts w:ascii="Century Gothic" w:hAnsi="Century Gothic" w:cs="Clother Light"/>
          <w:sz w:val="20"/>
          <w:szCs w:val="20"/>
        </w:rPr>
        <w:t xml:space="preserve">brand, </w:t>
      </w:r>
      <w:r w:rsidR="00271D20" w:rsidRPr="00A93F6C">
        <w:rPr>
          <w:rFonts w:ascii="Century Gothic" w:hAnsi="Century Gothic" w:cs="Clother Light"/>
          <w:sz w:val="20"/>
          <w:szCs w:val="20"/>
        </w:rPr>
        <w:t>Apollo Tyres</w:t>
      </w:r>
      <w:r w:rsidR="00295C59" w:rsidRPr="00A93F6C">
        <w:rPr>
          <w:rFonts w:ascii="Century Gothic" w:hAnsi="Century Gothic" w:cs="Clother Light"/>
          <w:sz w:val="20"/>
          <w:szCs w:val="20"/>
        </w:rPr>
        <w:t xml:space="preserve"> manufactures the </w:t>
      </w:r>
      <w:r w:rsidR="00EE01E2" w:rsidRPr="00A93F6C">
        <w:rPr>
          <w:rFonts w:ascii="Century Gothic" w:hAnsi="Century Gothic" w:cs="Clother Light"/>
          <w:sz w:val="20"/>
          <w:szCs w:val="20"/>
        </w:rPr>
        <w:t>broadest and most diverse range of products in the all-season tyre market</w:t>
      </w:r>
      <w:r w:rsidR="00A66E52" w:rsidRPr="00A93F6C">
        <w:rPr>
          <w:rFonts w:ascii="Century Gothic" w:hAnsi="Century Gothic" w:cs="Clother Light"/>
          <w:sz w:val="20"/>
          <w:szCs w:val="20"/>
        </w:rPr>
        <w:t>.</w:t>
      </w:r>
      <w:r w:rsidR="008118C5" w:rsidRPr="00A93F6C">
        <w:t xml:space="preserve"> </w:t>
      </w:r>
      <w:r w:rsidR="008118C5" w:rsidRPr="00A93F6C">
        <w:rPr>
          <w:rFonts w:ascii="Century Gothic" w:hAnsi="Century Gothic" w:cs="Clother Light"/>
          <w:sz w:val="20"/>
          <w:szCs w:val="20"/>
        </w:rPr>
        <w:t xml:space="preserve">Vredestein has been at the heart of the all-season segment from its inception in the early 1990s, and many motorists favour the brand when they purchase all-season products. </w:t>
      </w:r>
    </w:p>
    <w:p w14:paraId="16E6E62E" w14:textId="77777777" w:rsidR="00885D00" w:rsidRPr="00A93F6C" w:rsidRDefault="00885D00" w:rsidP="001A056A">
      <w:pPr>
        <w:spacing w:line="276" w:lineRule="auto"/>
        <w:rPr>
          <w:rFonts w:ascii="Century Gothic" w:hAnsi="Century Gothic" w:cs="Clother Light"/>
          <w:sz w:val="20"/>
          <w:szCs w:val="20"/>
        </w:rPr>
      </w:pPr>
    </w:p>
    <w:p w14:paraId="20ACE8C8" w14:textId="08DB85AD" w:rsidR="00E6401A" w:rsidRPr="00A93F6C" w:rsidRDefault="00A66E52" w:rsidP="001A056A">
      <w:pPr>
        <w:spacing w:line="276" w:lineRule="auto"/>
        <w:rPr>
          <w:rFonts w:ascii="Century Gothic" w:hAnsi="Century Gothic" w:cs="Clother Light"/>
          <w:sz w:val="20"/>
          <w:szCs w:val="20"/>
        </w:rPr>
      </w:pPr>
      <w:r w:rsidRPr="00A93F6C">
        <w:rPr>
          <w:rFonts w:ascii="Century Gothic" w:hAnsi="Century Gothic" w:cs="Clother Light"/>
          <w:sz w:val="20"/>
          <w:szCs w:val="20"/>
        </w:rPr>
        <w:t xml:space="preserve">Vredestein </w:t>
      </w:r>
      <w:r w:rsidR="0092064C" w:rsidRPr="00A93F6C">
        <w:rPr>
          <w:rFonts w:ascii="Century Gothic" w:hAnsi="Century Gothic" w:cs="Clother Light"/>
          <w:sz w:val="20"/>
          <w:szCs w:val="20"/>
        </w:rPr>
        <w:t xml:space="preserve">Quatrac </w:t>
      </w:r>
      <w:r w:rsidR="004B74B6" w:rsidRPr="00A93F6C">
        <w:rPr>
          <w:rFonts w:ascii="Century Gothic" w:hAnsi="Century Gothic" w:cs="Clother Light"/>
          <w:sz w:val="20"/>
          <w:szCs w:val="20"/>
        </w:rPr>
        <w:t xml:space="preserve">products are </w:t>
      </w:r>
      <w:r w:rsidR="00AB2FD3" w:rsidRPr="00A93F6C">
        <w:rPr>
          <w:rFonts w:ascii="Century Gothic" w:hAnsi="Century Gothic" w:cs="Clother Light"/>
          <w:sz w:val="20"/>
          <w:szCs w:val="20"/>
        </w:rPr>
        <w:t xml:space="preserve">available </w:t>
      </w:r>
      <w:r w:rsidR="004B74B6" w:rsidRPr="00A93F6C">
        <w:rPr>
          <w:rFonts w:ascii="Century Gothic" w:hAnsi="Century Gothic" w:cs="Clother Light"/>
          <w:sz w:val="20"/>
          <w:szCs w:val="20"/>
        </w:rPr>
        <w:t xml:space="preserve">in </w:t>
      </w:r>
      <w:r w:rsidR="00EE01E2" w:rsidRPr="00A93F6C">
        <w:rPr>
          <w:rFonts w:ascii="Century Gothic" w:hAnsi="Century Gothic" w:cs="Clother Light"/>
          <w:sz w:val="20"/>
          <w:szCs w:val="20"/>
        </w:rPr>
        <w:t>standard and high-performance variants</w:t>
      </w:r>
      <w:r w:rsidR="00C0089F" w:rsidRPr="00A93F6C">
        <w:rPr>
          <w:rFonts w:ascii="Century Gothic" w:hAnsi="Century Gothic" w:cs="Clother Light"/>
          <w:sz w:val="20"/>
          <w:szCs w:val="20"/>
        </w:rPr>
        <w:t>;</w:t>
      </w:r>
      <w:r w:rsidR="00254AD0" w:rsidRPr="00A93F6C">
        <w:rPr>
          <w:rFonts w:ascii="Century Gothic" w:hAnsi="Century Gothic" w:cs="Clother Light"/>
          <w:sz w:val="20"/>
          <w:szCs w:val="20"/>
        </w:rPr>
        <w:t xml:space="preserve"> </w:t>
      </w:r>
      <w:r w:rsidR="003A51BD" w:rsidRPr="00A93F6C">
        <w:rPr>
          <w:rFonts w:ascii="Century Gothic" w:hAnsi="Century Gothic" w:cs="Clother Light"/>
          <w:sz w:val="20"/>
          <w:szCs w:val="20"/>
        </w:rPr>
        <w:t xml:space="preserve">all </w:t>
      </w:r>
      <w:r w:rsidR="00C0089F" w:rsidRPr="00A93F6C">
        <w:rPr>
          <w:rFonts w:ascii="Century Gothic" w:hAnsi="Century Gothic" w:cs="Clother Light"/>
          <w:sz w:val="20"/>
          <w:szCs w:val="20"/>
        </w:rPr>
        <w:t xml:space="preserve">are </w:t>
      </w:r>
      <w:r w:rsidR="00254AD0" w:rsidRPr="00A93F6C">
        <w:rPr>
          <w:rFonts w:ascii="Century Gothic" w:hAnsi="Century Gothic" w:cs="Clother Light"/>
          <w:sz w:val="20"/>
          <w:szCs w:val="20"/>
        </w:rPr>
        <w:t xml:space="preserve">optimised to </w:t>
      </w:r>
      <w:r w:rsidR="00031626" w:rsidRPr="00A93F6C">
        <w:rPr>
          <w:rFonts w:ascii="Century Gothic" w:hAnsi="Century Gothic" w:cs="Clother Light"/>
          <w:sz w:val="20"/>
          <w:szCs w:val="20"/>
        </w:rPr>
        <w:t xml:space="preserve">ensure safe and </w:t>
      </w:r>
      <w:r w:rsidR="009B0C3A" w:rsidRPr="00A93F6C">
        <w:rPr>
          <w:rFonts w:ascii="Century Gothic" w:hAnsi="Century Gothic" w:cs="Clother Light"/>
          <w:sz w:val="20"/>
          <w:szCs w:val="20"/>
        </w:rPr>
        <w:t>reliable</w:t>
      </w:r>
      <w:r w:rsidR="00031626" w:rsidRPr="00A93F6C">
        <w:rPr>
          <w:rFonts w:ascii="Century Gothic" w:hAnsi="Century Gothic" w:cs="Clother Light"/>
          <w:sz w:val="20"/>
          <w:szCs w:val="20"/>
        </w:rPr>
        <w:t xml:space="preserve"> </w:t>
      </w:r>
      <w:r w:rsidR="009B0C3A" w:rsidRPr="00A93F6C">
        <w:rPr>
          <w:rFonts w:ascii="Century Gothic" w:hAnsi="Century Gothic" w:cs="Clother Light"/>
          <w:sz w:val="20"/>
          <w:szCs w:val="20"/>
        </w:rPr>
        <w:t xml:space="preserve">braking response </w:t>
      </w:r>
      <w:r w:rsidR="00031626" w:rsidRPr="00A93F6C">
        <w:rPr>
          <w:rFonts w:ascii="Century Gothic" w:hAnsi="Century Gothic" w:cs="Clother Light"/>
          <w:sz w:val="20"/>
          <w:szCs w:val="20"/>
        </w:rPr>
        <w:t xml:space="preserve">in even the wettest conditions, resisting aquaplaning and </w:t>
      </w:r>
      <w:r w:rsidR="00A1651E" w:rsidRPr="00A93F6C">
        <w:rPr>
          <w:rFonts w:ascii="Century Gothic" w:hAnsi="Century Gothic" w:cs="Clother Light"/>
          <w:sz w:val="20"/>
          <w:szCs w:val="20"/>
        </w:rPr>
        <w:t xml:space="preserve">offering </w:t>
      </w:r>
      <w:r w:rsidR="000716EC" w:rsidRPr="00A93F6C">
        <w:rPr>
          <w:rFonts w:ascii="Century Gothic" w:hAnsi="Century Gothic" w:cs="Clother Light"/>
          <w:sz w:val="20"/>
          <w:szCs w:val="20"/>
        </w:rPr>
        <w:t>high</w:t>
      </w:r>
      <w:r w:rsidR="00A1651E" w:rsidRPr="00A93F6C">
        <w:rPr>
          <w:rFonts w:ascii="Century Gothic" w:hAnsi="Century Gothic" w:cs="Clother Light"/>
          <w:sz w:val="20"/>
          <w:szCs w:val="20"/>
        </w:rPr>
        <w:t xml:space="preserve"> </w:t>
      </w:r>
      <w:r w:rsidR="000716EC" w:rsidRPr="00A93F6C">
        <w:rPr>
          <w:rFonts w:ascii="Century Gothic" w:hAnsi="Century Gothic" w:cs="Clother Light"/>
          <w:sz w:val="20"/>
          <w:szCs w:val="20"/>
        </w:rPr>
        <w:t>levels of grip, traction and high-speed stability.</w:t>
      </w:r>
      <w:r w:rsidR="00B65F6F" w:rsidRPr="00A93F6C">
        <w:rPr>
          <w:rFonts w:ascii="Century Gothic" w:hAnsi="Century Gothic" w:cs="Clother Light"/>
          <w:sz w:val="20"/>
          <w:szCs w:val="20"/>
        </w:rPr>
        <w:t xml:space="preserve"> </w:t>
      </w:r>
    </w:p>
    <w:p w14:paraId="3B0415E6" w14:textId="77777777" w:rsidR="00E6401A" w:rsidRPr="00A93F6C" w:rsidRDefault="00E6401A" w:rsidP="001A056A">
      <w:pPr>
        <w:spacing w:line="276" w:lineRule="auto"/>
        <w:rPr>
          <w:rFonts w:ascii="Century Gothic" w:hAnsi="Century Gothic" w:cs="Clother Light"/>
          <w:sz w:val="20"/>
          <w:szCs w:val="20"/>
        </w:rPr>
      </w:pPr>
    </w:p>
    <w:p w14:paraId="066B02F7" w14:textId="3E43BD11" w:rsidR="00271D20" w:rsidRPr="00A93F6C" w:rsidRDefault="003062F0" w:rsidP="001A056A">
      <w:pPr>
        <w:spacing w:line="276" w:lineRule="auto"/>
        <w:rPr>
          <w:rFonts w:ascii="Century Gothic" w:hAnsi="Century Gothic" w:cs="Clother Light"/>
          <w:sz w:val="20"/>
          <w:szCs w:val="20"/>
        </w:rPr>
      </w:pPr>
      <w:r w:rsidRPr="00A93F6C">
        <w:rPr>
          <w:rFonts w:ascii="Century Gothic" w:hAnsi="Century Gothic" w:cs="Clother Light"/>
          <w:sz w:val="20"/>
          <w:szCs w:val="20"/>
        </w:rPr>
        <w:t xml:space="preserve">The </w:t>
      </w:r>
      <w:r w:rsidR="001160A9" w:rsidRPr="00A93F6C">
        <w:rPr>
          <w:rFonts w:ascii="Century Gothic" w:hAnsi="Century Gothic" w:cs="Clother Light"/>
          <w:sz w:val="20"/>
          <w:szCs w:val="20"/>
        </w:rPr>
        <w:t xml:space="preserve">core Quatrac line is </w:t>
      </w:r>
      <w:r w:rsidRPr="00A93F6C">
        <w:rPr>
          <w:rFonts w:ascii="Century Gothic" w:hAnsi="Century Gothic" w:cs="Clother Light"/>
          <w:sz w:val="20"/>
          <w:szCs w:val="20"/>
        </w:rPr>
        <w:t>complemented by the</w:t>
      </w:r>
      <w:r w:rsidR="001160A9" w:rsidRPr="00A93F6C">
        <w:rPr>
          <w:rFonts w:ascii="Century Gothic" w:hAnsi="Century Gothic" w:cs="Clother Light"/>
          <w:sz w:val="20"/>
          <w:szCs w:val="20"/>
        </w:rPr>
        <w:t xml:space="preserve"> Quatrac Pro+ </w:t>
      </w:r>
      <w:r w:rsidR="00A1651E" w:rsidRPr="00A93F6C">
        <w:rPr>
          <w:rFonts w:ascii="Century Gothic" w:hAnsi="Century Gothic" w:cs="Clother Light"/>
          <w:sz w:val="20"/>
          <w:szCs w:val="20"/>
        </w:rPr>
        <w:t xml:space="preserve">range </w:t>
      </w:r>
      <w:r w:rsidR="00E70827" w:rsidRPr="00A93F6C">
        <w:rPr>
          <w:rFonts w:ascii="Century Gothic" w:hAnsi="Century Gothic" w:cs="Clother Light"/>
          <w:sz w:val="20"/>
          <w:szCs w:val="20"/>
        </w:rPr>
        <w:t xml:space="preserve">developed </w:t>
      </w:r>
      <w:r w:rsidR="00F94A12" w:rsidRPr="00A93F6C">
        <w:rPr>
          <w:rFonts w:ascii="Century Gothic" w:hAnsi="Century Gothic" w:cs="Clother Light"/>
          <w:sz w:val="20"/>
          <w:szCs w:val="20"/>
        </w:rPr>
        <w:t xml:space="preserve">specifically </w:t>
      </w:r>
      <w:r w:rsidR="001160A9" w:rsidRPr="00A93F6C">
        <w:rPr>
          <w:rFonts w:ascii="Century Gothic" w:hAnsi="Century Gothic" w:cs="Clother Light"/>
          <w:sz w:val="20"/>
          <w:szCs w:val="20"/>
        </w:rPr>
        <w:t xml:space="preserve">for high-performance </w:t>
      </w:r>
      <w:r w:rsidRPr="00A93F6C">
        <w:rPr>
          <w:rFonts w:ascii="Century Gothic" w:hAnsi="Century Gothic" w:cs="Clother Light"/>
          <w:sz w:val="20"/>
          <w:szCs w:val="20"/>
        </w:rPr>
        <w:t>vehicles</w:t>
      </w:r>
      <w:r w:rsidR="001160A9" w:rsidRPr="00A93F6C">
        <w:rPr>
          <w:rFonts w:ascii="Century Gothic" w:hAnsi="Century Gothic" w:cs="Clother Light"/>
          <w:sz w:val="20"/>
          <w:szCs w:val="20"/>
        </w:rPr>
        <w:t>.</w:t>
      </w:r>
      <w:r w:rsidR="00E70827" w:rsidRPr="00A93F6C">
        <w:rPr>
          <w:rFonts w:ascii="Century Gothic" w:hAnsi="Century Gothic" w:cs="Clother Light"/>
          <w:sz w:val="20"/>
          <w:szCs w:val="20"/>
        </w:rPr>
        <w:t xml:space="preserve"> All Quatrac tyres are suitable for </w:t>
      </w:r>
      <w:r w:rsidR="00026FFB" w:rsidRPr="00A93F6C">
        <w:rPr>
          <w:rFonts w:ascii="Century Gothic" w:hAnsi="Century Gothic" w:cs="Clother Light"/>
          <w:sz w:val="20"/>
          <w:szCs w:val="20"/>
        </w:rPr>
        <w:t xml:space="preserve">vehicles equipped with </w:t>
      </w:r>
      <w:r w:rsidR="00E70827" w:rsidRPr="00A93F6C">
        <w:rPr>
          <w:rFonts w:ascii="Century Gothic" w:hAnsi="Century Gothic" w:cs="Clother Light"/>
          <w:sz w:val="20"/>
          <w:szCs w:val="20"/>
        </w:rPr>
        <w:t xml:space="preserve">the latest generation of </w:t>
      </w:r>
      <w:r w:rsidR="00026FFB" w:rsidRPr="00A93F6C">
        <w:rPr>
          <w:rFonts w:ascii="Century Gothic" w:hAnsi="Century Gothic" w:cs="Clother Light"/>
          <w:sz w:val="20"/>
          <w:szCs w:val="20"/>
        </w:rPr>
        <w:t>hybrid and all-electric powertrains.</w:t>
      </w:r>
      <w:r w:rsidR="001160A9" w:rsidRPr="00A93F6C">
        <w:rPr>
          <w:rFonts w:ascii="Century Gothic" w:hAnsi="Century Gothic" w:cs="Clother Light"/>
          <w:sz w:val="20"/>
          <w:szCs w:val="20"/>
        </w:rPr>
        <w:t xml:space="preserve"> </w:t>
      </w:r>
    </w:p>
    <w:p w14:paraId="5199F24A" w14:textId="77777777" w:rsidR="00721480" w:rsidRPr="00A93F6C" w:rsidRDefault="00721480" w:rsidP="001A056A">
      <w:pPr>
        <w:spacing w:line="276" w:lineRule="auto"/>
        <w:rPr>
          <w:rFonts w:ascii="Century Gothic" w:hAnsi="Century Gothic" w:cs="Clother Light"/>
          <w:sz w:val="20"/>
          <w:szCs w:val="20"/>
        </w:rPr>
      </w:pPr>
    </w:p>
    <w:p w14:paraId="46BC0B9F" w14:textId="35F6FB87" w:rsidR="00721480" w:rsidRPr="00A93F6C" w:rsidRDefault="00721480" w:rsidP="001A056A">
      <w:pPr>
        <w:spacing w:line="276" w:lineRule="auto"/>
        <w:rPr>
          <w:rFonts w:ascii="Century Gothic" w:hAnsi="Century Gothic" w:cs="Clother Light"/>
          <w:sz w:val="20"/>
          <w:szCs w:val="20"/>
        </w:rPr>
      </w:pPr>
      <w:r w:rsidRPr="00A93F6C">
        <w:rPr>
          <w:rFonts w:ascii="Century Gothic" w:hAnsi="Century Gothic" w:cs="Clother Light"/>
          <w:sz w:val="20"/>
          <w:szCs w:val="20"/>
        </w:rPr>
        <w:t>Building on this success, Apollo Tyres will further strengthen the award-winning Quatrac range with the launch of a</w:t>
      </w:r>
      <w:r w:rsidR="005064D7" w:rsidRPr="00A93F6C">
        <w:rPr>
          <w:rFonts w:ascii="Century Gothic" w:hAnsi="Century Gothic" w:cs="Clother Light"/>
          <w:sz w:val="20"/>
          <w:szCs w:val="20"/>
        </w:rPr>
        <w:t>n all-</w:t>
      </w:r>
      <w:r w:rsidRPr="00A93F6C">
        <w:rPr>
          <w:rFonts w:ascii="Century Gothic" w:hAnsi="Century Gothic" w:cs="Clother Light"/>
          <w:sz w:val="20"/>
          <w:szCs w:val="20"/>
        </w:rPr>
        <w:t>new product next year.</w:t>
      </w:r>
    </w:p>
    <w:p w14:paraId="1F96B5A4" w14:textId="77777777" w:rsidR="008B31EE" w:rsidRPr="00A93F6C" w:rsidRDefault="008B31EE" w:rsidP="1EE04F97">
      <w:pPr>
        <w:spacing w:line="276" w:lineRule="auto"/>
        <w:rPr>
          <w:rFonts w:ascii="Century Gothic" w:hAnsi="Century Gothic" w:cs="Clother Light"/>
          <w:sz w:val="20"/>
          <w:szCs w:val="20"/>
        </w:rPr>
      </w:pPr>
    </w:p>
    <w:p w14:paraId="1CC28728" w14:textId="6DFF9B74" w:rsidR="007769BC" w:rsidRPr="007769BC" w:rsidRDefault="000D1BB0" w:rsidP="007769BC">
      <w:pPr>
        <w:spacing w:line="276" w:lineRule="auto"/>
        <w:rPr>
          <w:rFonts w:ascii="Century Gothic" w:hAnsi="Century Gothic" w:cs="Clother Light"/>
          <w:b/>
          <w:bCs/>
          <w:color w:val="EE0000"/>
          <w:sz w:val="20"/>
          <w:szCs w:val="20"/>
        </w:rPr>
      </w:pPr>
      <w:r w:rsidRPr="00A93F6C">
        <w:rPr>
          <w:rFonts w:ascii="Century Gothic" w:hAnsi="Century Gothic" w:cs="Clother Light"/>
          <w:sz w:val="20"/>
          <w:szCs w:val="20"/>
        </w:rPr>
        <w:t xml:space="preserve">For more information on the Vredestein tyre range, visit: </w:t>
      </w:r>
      <w:hyperlink r:id="rId10" w:history="1">
        <w:r w:rsidR="007769BC" w:rsidRPr="008F7846">
          <w:rPr>
            <w:rStyle w:val="Hyperlink"/>
            <w:rFonts w:ascii="Century Gothic" w:hAnsi="Century Gothic" w:cs="Clother Light"/>
            <w:sz w:val="20"/>
            <w:szCs w:val="20"/>
          </w:rPr>
          <w:t>www.vredestein.co.uk</w:t>
        </w:r>
      </w:hyperlink>
      <w:r w:rsidR="007769BC" w:rsidRPr="007769BC">
        <w:rPr>
          <w:rFonts w:ascii="Century Gothic" w:hAnsi="Century Gothic" w:cs="Clother Light"/>
          <w:b/>
          <w:bCs/>
          <w:color w:val="EE0000"/>
          <w:sz w:val="20"/>
          <w:szCs w:val="20"/>
        </w:rPr>
        <w:t xml:space="preserve">   </w:t>
      </w:r>
    </w:p>
    <w:p w14:paraId="1EB94663" w14:textId="6DC7BE21" w:rsidR="009034B0" w:rsidRPr="00A93F6C" w:rsidRDefault="009034B0" w:rsidP="00E53E4D">
      <w:pPr>
        <w:spacing w:line="276" w:lineRule="auto"/>
        <w:rPr>
          <w:rFonts w:ascii="Century Gothic" w:hAnsi="Century Gothic" w:cs="Clother Light"/>
          <w:b/>
          <w:bCs/>
          <w:color w:val="EE0000"/>
          <w:sz w:val="20"/>
          <w:szCs w:val="20"/>
        </w:rPr>
      </w:pPr>
    </w:p>
    <w:p w14:paraId="7BBF2574" w14:textId="77777777" w:rsidR="002F7BD9" w:rsidRPr="00A93F6C" w:rsidRDefault="002F7BD9" w:rsidP="002F7BD9">
      <w:pPr>
        <w:pStyle w:val="BasicParagraph"/>
        <w:spacing w:line="276" w:lineRule="auto"/>
        <w:rPr>
          <w:rFonts w:ascii="Century Gothic" w:eastAsia="Times New Roman" w:hAnsi="Century Gothic" w:cs="Clother Light"/>
          <w:i/>
          <w:color w:val="auto"/>
          <w:sz w:val="20"/>
          <w:szCs w:val="20"/>
          <w:lang w:val="en-GB" w:eastAsia="en-IN"/>
        </w:rPr>
      </w:pPr>
    </w:p>
    <w:p w14:paraId="6F0CCA33" w14:textId="77777777" w:rsidR="002F7BD9" w:rsidRPr="00A93F6C" w:rsidRDefault="002F7BD9" w:rsidP="002F7BD9">
      <w:pPr>
        <w:pStyle w:val="BasicParagraph"/>
        <w:spacing w:line="276" w:lineRule="auto"/>
        <w:rPr>
          <w:rFonts w:ascii="Century Gothic" w:eastAsia="Times New Roman" w:hAnsi="Century Gothic" w:cs="Clother Light"/>
          <w:b/>
          <w:bCs/>
          <w:i/>
          <w:iCs/>
          <w:color w:val="auto"/>
          <w:sz w:val="20"/>
          <w:szCs w:val="20"/>
          <w:lang w:val="en-GB" w:eastAsia="en-IN"/>
        </w:rPr>
      </w:pPr>
      <w:r w:rsidRPr="00A93F6C">
        <w:rPr>
          <w:rFonts w:ascii="Century Gothic" w:eastAsia="Times New Roman" w:hAnsi="Century Gothic" w:cs="Clother Light"/>
          <w:b/>
          <w:bCs/>
          <w:i/>
          <w:iCs/>
          <w:color w:val="auto"/>
          <w:sz w:val="20"/>
          <w:szCs w:val="20"/>
          <w:lang w:val="en-GB" w:eastAsia="en-IN"/>
        </w:rPr>
        <w:t>[END]</w:t>
      </w:r>
    </w:p>
    <w:p w14:paraId="603618A8" w14:textId="77777777" w:rsidR="00221AA9" w:rsidRPr="00A93F6C" w:rsidRDefault="00221AA9" w:rsidP="1EE04F97">
      <w:pPr>
        <w:spacing w:line="276" w:lineRule="auto"/>
        <w:rPr>
          <w:rFonts w:ascii="Century Gothic" w:hAnsi="Century Gothic" w:cs="Clother Light"/>
          <w:sz w:val="20"/>
          <w:szCs w:val="20"/>
        </w:rPr>
      </w:pPr>
    </w:p>
    <w:bookmarkEnd w:id="2"/>
    <w:p w14:paraId="20EB36F5" w14:textId="4EC9CDEA" w:rsidR="00562205" w:rsidRPr="00A93F6C" w:rsidRDefault="37810E61" w:rsidP="1EE04F97">
      <w:pPr>
        <w:pStyle w:val="BasicParagraph"/>
        <w:tabs>
          <w:tab w:val="left" w:pos="284"/>
        </w:tabs>
        <w:suppressAutoHyphens/>
        <w:spacing w:line="276" w:lineRule="auto"/>
        <w:rPr>
          <w:rFonts w:ascii="Century Gothic" w:eastAsia="Times New Roman" w:hAnsi="Century Gothic" w:cs="Clother Light"/>
          <w:b/>
          <w:bCs/>
          <w:i/>
          <w:iCs/>
          <w:color w:val="auto"/>
          <w:sz w:val="20"/>
          <w:szCs w:val="20"/>
          <w:lang w:val="en-GB" w:eastAsia="en-IN"/>
        </w:rPr>
      </w:pPr>
      <w:r w:rsidRPr="00A93F6C">
        <w:rPr>
          <w:rFonts w:ascii="Century Gothic" w:eastAsia="Times New Roman" w:hAnsi="Century Gothic" w:cs="Clother Light"/>
          <w:b/>
          <w:bCs/>
          <w:i/>
          <w:iCs/>
          <w:color w:val="auto"/>
          <w:sz w:val="20"/>
          <w:szCs w:val="20"/>
          <w:lang w:val="en-GB" w:eastAsia="en-IN"/>
        </w:rPr>
        <w:t xml:space="preserve">Note to editors </w:t>
      </w:r>
    </w:p>
    <w:p w14:paraId="2C2D94B7" w14:textId="3A61D212" w:rsidR="00562205" w:rsidRPr="00A93F6C" w:rsidRDefault="37810E61" w:rsidP="1EE04F97">
      <w:pPr>
        <w:pStyle w:val="BasicParagraph"/>
        <w:spacing w:line="276" w:lineRule="auto"/>
        <w:rPr>
          <w:rFonts w:ascii="Century Gothic" w:eastAsia="Times New Roman" w:hAnsi="Century Gothic" w:cs="Clother Light"/>
          <w:i/>
          <w:iCs/>
          <w:color w:val="auto"/>
          <w:sz w:val="20"/>
          <w:szCs w:val="20"/>
          <w:lang w:val="en-GB" w:eastAsia="en-IN"/>
        </w:rPr>
      </w:pPr>
      <w:r w:rsidRPr="00A93F6C">
        <w:rPr>
          <w:rFonts w:ascii="Century Gothic" w:eastAsia="Times New Roman" w:hAnsi="Century Gothic" w:cs="Clother Light"/>
          <w:i/>
          <w:iCs/>
          <w:color w:val="auto"/>
          <w:sz w:val="20"/>
          <w:szCs w:val="20"/>
          <w:lang w:val="en-GB" w:eastAsia="en-IN"/>
        </w:rPr>
        <w:t>* Survey conducted by OnePoll</w:t>
      </w:r>
      <w:r w:rsidR="0053014D" w:rsidRPr="00A93F6C">
        <w:rPr>
          <w:rFonts w:ascii="Century Gothic" w:eastAsia="Times New Roman" w:hAnsi="Century Gothic" w:cs="Clother Light"/>
          <w:i/>
          <w:iCs/>
          <w:color w:val="auto"/>
          <w:sz w:val="20"/>
          <w:szCs w:val="20"/>
          <w:lang w:val="en-GB" w:eastAsia="en-IN"/>
        </w:rPr>
        <w:t xml:space="preserve"> across Europe</w:t>
      </w:r>
      <w:r w:rsidRPr="00A93F6C">
        <w:rPr>
          <w:rFonts w:ascii="Century Gothic" w:eastAsia="Times New Roman" w:hAnsi="Century Gothic" w:cs="Clother Light"/>
          <w:i/>
          <w:iCs/>
          <w:color w:val="auto"/>
          <w:sz w:val="20"/>
          <w:szCs w:val="20"/>
          <w:lang w:val="en-GB" w:eastAsia="en-IN"/>
        </w:rPr>
        <w:t xml:space="preserve">; 1,000 </w:t>
      </w:r>
      <w:r w:rsidR="005D4371" w:rsidRPr="00A93F6C">
        <w:rPr>
          <w:rFonts w:ascii="Century Gothic" w:eastAsia="Times New Roman" w:hAnsi="Century Gothic" w:cs="Clother Light"/>
          <w:i/>
          <w:iCs/>
          <w:color w:val="auto"/>
          <w:sz w:val="20"/>
          <w:szCs w:val="20"/>
          <w:lang w:val="en-GB" w:eastAsia="en-IN"/>
        </w:rPr>
        <w:t>car owners</w:t>
      </w:r>
      <w:r w:rsidR="0053014D" w:rsidRPr="00A93F6C">
        <w:rPr>
          <w:rFonts w:ascii="Century Gothic" w:eastAsia="Times New Roman" w:hAnsi="Century Gothic" w:cs="Clother Light"/>
          <w:i/>
          <w:iCs/>
          <w:color w:val="auto"/>
          <w:sz w:val="20"/>
          <w:szCs w:val="20"/>
          <w:lang w:val="en-GB" w:eastAsia="en-IN"/>
        </w:rPr>
        <w:t xml:space="preserve"> per market</w:t>
      </w:r>
    </w:p>
    <w:p w14:paraId="60132F61" w14:textId="77777777" w:rsidR="004F6069" w:rsidRPr="00A93F6C" w:rsidRDefault="004F6069" w:rsidP="1EE04F97">
      <w:pPr>
        <w:pStyle w:val="ox-e23b717313-msonormal"/>
        <w:shd w:val="clear" w:color="auto" w:fill="FFFFFF" w:themeFill="background1"/>
        <w:spacing w:before="0" w:beforeAutospacing="0" w:after="0" w:afterAutospacing="0" w:line="276" w:lineRule="auto"/>
        <w:rPr>
          <w:rFonts w:ascii="Century Gothic" w:hAnsi="Century Gothic" w:cs="Clother Light"/>
          <w:i/>
          <w:iCs/>
          <w:sz w:val="20"/>
          <w:szCs w:val="20"/>
          <w:lang w:val="en-GB"/>
        </w:rPr>
      </w:pPr>
    </w:p>
    <w:bookmarkEnd w:id="0"/>
    <w:p w14:paraId="7656D796" w14:textId="028BEA37" w:rsidR="005C5C2E" w:rsidRDefault="005C5C2E" w:rsidP="00E53E4D">
      <w:pPr>
        <w:spacing w:line="276" w:lineRule="auto"/>
        <w:rPr>
          <w:rFonts w:ascii="Century Gothic" w:hAnsi="Century Gothic" w:cs="Clother Light"/>
          <w:b/>
          <w:bCs/>
          <w:color w:val="5C2D90"/>
          <w:sz w:val="20"/>
          <w:szCs w:val="20"/>
        </w:rPr>
      </w:pPr>
      <w:r w:rsidRPr="00A93F6C">
        <w:rPr>
          <w:rFonts w:ascii="Century Gothic" w:hAnsi="Century Gothic" w:cs="Clother Light"/>
          <w:b/>
          <w:bCs/>
          <w:color w:val="5C2D90"/>
          <w:sz w:val="20"/>
          <w:szCs w:val="20"/>
        </w:rPr>
        <w:t>For further details contact:</w:t>
      </w:r>
    </w:p>
    <w:p w14:paraId="7ADAC2BA" w14:textId="4543493F" w:rsidR="00A93F6C" w:rsidRPr="00A93F6C" w:rsidRDefault="00A93F6C" w:rsidP="00E53E4D">
      <w:pPr>
        <w:spacing w:line="276" w:lineRule="auto"/>
        <w:rPr>
          <w:rFonts w:ascii="Century Gothic" w:hAnsi="Century Gothic" w:cs="Clother Light"/>
          <w:sz w:val="20"/>
          <w:szCs w:val="20"/>
        </w:rPr>
      </w:pPr>
      <w:r w:rsidRPr="00A93F6C">
        <w:rPr>
          <w:rFonts w:ascii="Century Gothic" w:hAnsi="Century Gothic" w:cs="Clother Light"/>
          <w:sz w:val="20"/>
          <w:szCs w:val="20"/>
        </w:rPr>
        <w:t>Alex Kreetzer</w:t>
      </w:r>
    </w:p>
    <w:p w14:paraId="465BAB3A" w14:textId="5F7B5F65" w:rsidR="00A93F6C" w:rsidRPr="00A93F6C" w:rsidRDefault="00A93F6C" w:rsidP="00E53E4D">
      <w:pPr>
        <w:spacing w:line="276" w:lineRule="auto"/>
        <w:rPr>
          <w:rFonts w:ascii="Century Gothic" w:hAnsi="Century Gothic" w:cs="Clother Light"/>
          <w:sz w:val="20"/>
          <w:szCs w:val="20"/>
        </w:rPr>
      </w:pPr>
      <w:r w:rsidRPr="00A93F6C">
        <w:rPr>
          <w:rFonts w:ascii="Century Gothic" w:hAnsi="Century Gothic" w:cs="Clother Light"/>
          <w:sz w:val="20"/>
          <w:szCs w:val="20"/>
        </w:rPr>
        <w:t>PFPR Communications</w:t>
      </w:r>
    </w:p>
    <w:p w14:paraId="0E6B9FC4" w14:textId="63411014" w:rsidR="00A93F6C" w:rsidRPr="007769BC" w:rsidRDefault="00A93F6C" w:rsidP="00E53E4D">
      <w:pPr>
        <w:spacing w:line="276" w:lineRule="auto"/>
        <w:rPr>
          <w:rFonts w:ascii="Century Gothic" w:hAnsi="Century Gothic" w:cs="Clother Light"/>
          <w:color w:val="5C2D90"/>
          <w:sz w:val="20"/>
          <w:szCs w:val="20"/>
        </w:rPr>
      </w:pPr>
      <w:hyperlink r:id="rId11" w:history="1">
        <w:r w:rsidRPr="007769BC">
          <w:rPr>
            <w:rStyle w:val="Hyperlink"/>
            <w:rFonts w:ascii="Century Gothic" w:hAnsi="Century Gothic" w:cs="Clother Light"/>
            <w:sz w:val="20"/>
            <w:szCs w:val="20"/>
          </w:rPr>
          <w:t>Alex.kreetzer@PFPR.com</w:t>
        </w:r>
      </w:hyperlink>
      <w:r w:rsidRPr="007769BC">
        <w:rPr>
          <w:rFonts w:ascii="Century Gothic" w:hAnsi="Century Gothic" w:cs="Clother Light"/>
          <w:color w:val="5C2D90"/>
          <w:sz w:val="20"/>
          <w:szCs w:val="20"/>
        </w:rPr>
        <w:t xml:space="preserve"> </w:t>
      </w:r>
    </w:p>
    <w:p w14:paraId="7371DFA2" w14:textId="77777777" w:rsidR="00107893" w:rsidRPr="00A93F6C" w:rsidRDefault="00107893" w:rsidP="1EE04F97">
      <w:pPr>
        <w:spacing w:line="276" w:lineRule="auto"/>
        <w:rPr>
          <w:rFonts w:ascii="Century Gothic" w:hAnsi="Century Gothic" w:cs="Clother Light"/>
          <w:sz w:val="20"/>
          <w:szCs w:val="20"/>
        </w:rPr>
      </w:pPr>
    </w:p>
    <w:p w14:paraId="4773F484" w14:textId="1D557B8F" w:rsidR="005C5C2E" w:rsidRPr="00A93F6C" w:rsidRDefault="467D85AE" w:rsidP="1EE04F97">
      <w:pPr>
        <w:pStyle w:val="BasicParagraph"/>
        <w:tabs>
          <w:tab w:val="left" w:pos="284"/>
        </w:tabs>
        <w:suppressAutoHyphens/>
        <w:spacing w:line="276" w:lineRule="auto"/>
        <w:rPr>
          <w:rFonts w:ascii="Century Gothic" w:hAnsi="Century Gothic" w:cs="Clother Light"/>
          <w:b/>
          <w:bCs/>
          <w:color w:val="5C2D90"/>
          <w:sz w:val="18"/>
          <w:szCs w:val="18"/>
          <w:lang w:val="en-GB"/>
        </w:rPr>
      </w:pPr>
      <w:r w:rsidRPr="00A93F6C">
        <w:rPr>
          <w:rFonts w:ascii="Century Gothic" w:hAnsi="Century Gothic" w:cs="Clother Light"/>
          <w:b/>
          <w:bCs/>
          <w:color w:val="5C2D90"/>
          <w:sz w:val="18"/>
          <w:szCs w:val="18"/>
          <w:lang w:val="en-GB"/>
        </w:rPr>
        <w:t>About Apollo Tyres Ltd</w:t>
      </w:r>
    </w:p>
    <w:p w14:paraId="23EC278F" w14:textId="6BD58571" w:rsidR="00F14F54" w:rsidRDefault="467D85AE" w:rsidP="1EE04F97">
      <w:pPr>
        <w:pStyle w:val="BasicParagraph"/>
        <w:spacing w:line="276" w:lineRule="auto"/>
        <w:rPr>
          <w:rFonts w:ascii="Century Gothic" w:hAnsi="Century Gothic" w:cs="Clother Light"/>
          <w:sz w:val="16"/>
          <w:szCs w:val="16"/>
          <w:lang w:val="en-GB"/>
        </w:rPr>
      </w:pPr>
      <w:r w:rsidRPr="00A93F6C">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p w14:paraId="7ED8F174" w14:textId="77777777" w:rsidR="00376F66" w:rsidRPr="00376F66" w:rsidRDefault="00376F66" w:rsidP="1EE04F97">
      <w:pPr>
        <w:tabs>
          <w:tab w:val="left" w:pos="2800"/>
        </w:tabs>
        <w:spacing w:line="276" w:lineRule="auto"/>
      </w:pPr>
    </w:p>
    <w:sectPr w:rsidR="00376F66" w:rsidRPr="00376F66" w:rsidSect="007D4BB3">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9114" w14:textId="77777777" w:rsidR="00AB4E47" w:rsidRDefault="00AB4E47" w:rsidP="005C5C2E">
      <w:r>
        <w:separator/>
      </w:r>
    </w:p>
  </w:endnote>
  <w:endnote w:type="continuationSeparator" w:id="0">
    <w:p w14:paraId="209BD11A" w14:textId="77777777" w:rsidR="00AB4E47" w:rsidRDefault="00AB4E47" w:rsidP="005C5C2E">
      <w:r>
        <w:continuationSeparator/>
      </w:r>
    </w:p>
  </w:endnote>
  <w:endnote w:type="continuationNotice" w:id="1">
    <w:p w14:paraId="7CF4F7AA" w14:textId="77777777" w:rsidR="00AB4E47" w:rsidRDefault="00AB4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ooter"/>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805C" w14:textId="77777777" w:rsidR="00AB4E47" w:rsidRDefault="00AB4E47" w:rsidP="005C5C2E">
      <w:r>
        <w:separator/>
      </w:r>
    </w:p>
  </w:footnote>
  <w:footnote w:type="continuationSeparator" w:id="0">
    <w:p w14:paraId="50080614" w14:textId="77777777" w:rsidR="00AB4E47" w:rsidRDefault="00AB4E47" w:rsidP="005C5C2E">
      <w:r>
        <w:continuationSeparator/>
      </w:r>
    </w:p>
  </w:footnote>
  <w:footnote w:type="continuationNotice" w:id="1">
    <w:p w14:paraId="083357EE" w14:textId="77777777" w:rsidR="00AB4E47" w:rsidRDefault="00AB4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046EB240" w14:textId="6C514A5C" w:rsidR="00E253BB" w:rsidRPr="00A93F6C" w:rsidRDefault="00836682" w:rsidP="1EE04F97">
    <w:pPr>
      <w:pStyle w:val="Header"/>
      <w:ind w:left="-284"/>
      <w:jc w:val="right"/>
      <w:rPr>
        <w:rFonts w:ascii="Century Gothic" w:hAnsi="Century Gothic"/>
        <w:b/>
        <w:bCs/>
        <w:u w:val="single"/>
      </w:rPr>
    </w:pPr>
    <w:r w:rsidRPr="00A93F6C">
      <w:rPr>
        <w:rFonts w:ascii="Century Gothic" w:hAnsi="Century Gothic"/>
        <w:b/>
        <w:bCs/>
        <w:u w:val="single"/>
      </w:rPr>
      <w:t>UK</w:t>
    </w:r>
    <w:r w:rsidR="1EE04F97" w:rsidRPr="00A93F6C">
      <w:rPr>
        <w:rFonts w:ascii="Century Gothic" w:hAnsi="Century Gothic"/>
        <w:b/>
        <w:bCs/>
        <w:u w:val="single"/>
      </w:rPr>
      <w:t xml:space="preserve"> VERSION</w:t>
    </w:r>
  </w:p>
  <w:p w14:paraId="5D804542" w14:textId="77777777" w:rsidR="005C5C2E" w:rsidRPr="007D4BB3" w:rsidRDefault="005C5C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84C3F"/>
    <w:multiLevelType w:val="multilevel"/>
    <w:tmpl w:val="8C041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8450D40"/>
    <w:multiLevelType w:val="multilevel"/>
    <w:tmpl w:val="FD1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A71E52"/>
    <w:multiLevelType w:val="hybridMultilevel"/>
    <w:tmpl w:val="A83476BC"/>
    <w:lvl w:ilvl="0" w:tplc="A4D4FC3A">
      <w:start w:val="1"/>
      <w:numFmt w:val="bullet"/>
      <w:lvlText w:val=""/>
      <w:lvlJc w:val="left"/>
      <w:pPr>
        <w:ind w:left="1440" w:hanging="360"/>
      </w:pPr>
      <w:rPr>
        <w:rFonts w:ascii="Symbol" w:hAnsi="Symbol"/>
      </w:rPr>
    </w:lvl>
    <w:lvl w:ilvl="1" w:tplc="F88A5B22">
      <w:start w:val="1"/>
      <w:numFmt w:val="bullet"/>
      <w:lvlText w:val=""/>
      <w:lvlJc w:val="left"/>
      <w:pPr>
        <w:ind w:left="1440" w:hanging="360"/>
      </w:pPr>
      <w:rPr>
        <w:rFonts w:ascii="Symbol" w:hAnsi="Symbol"/>
      </w:rPr>
    </w:lvl>
    <w:lvl w:ilvl="2" w:tplc="AB1CBD0E">
      <w:start w:val="1"/>
      <w:numFmt w:val="bullet"/>
      <w:lvlText w:val=""/>
      <w:lvlJc w:val="left"/>
      <w:pPr>
        <w:ind w:left="1440" w:hanging="360"/>
      </w:pPr>
      <w:rPr>
        <w:rFonts w:ascii="Symbol" w:hAnsi="Symbol"/>
      </w:rPr>
    </w:lvl>
    <w:lvl w:ilvl="3" w:tplc="45A2C704">
      <w:start w:val="1"/>
      <w:numFmt w:val="bullet"/>
      <w:lvlText w:val=""/>
      <w:lvlJc w:val="left"/>
      <w:pPr>
        <w:ind w:left="1440" w:hanging="360"/>
      </w:pPr>
      <w:rPr>
        <w:rFonts w:ascii="Symbol" w:hAnsi="Symbol"/>
      </w:rPr>
    </w:lvl>
    <w:lvl w:ilvl="4" w:tplc="7D5489B2">
      <w:start w:val="1"/>
      <w:numFmt w:val="bullet"/>
      <w:lvlText w:val=""/>
      <w:lvlJc w:val="left"/>
      <w:pPr>
        <w:ind w:left="1440" w:hanging="360"/>
      </w:pPr>
      <w:rPr>
        <w:rFonts w:ascii="Symbol" w:hAnsi="Symbol"/>
      </w:rPr>
    </w:lvl>
    <w:lvl w:ilvl="5" w:tplc="17F80BEA">
      <w:start w:val="1"/>
      <w:numFmt w:val="bullet"/>
      <w:lvlText w:val=""/>
      <w:lvlJc w:val="left"/>
      <w:pPr>
        <w:ind w:left="1440" w:hanging="360"/>
      </w:pPr>
      <w:rPr>
        <w:rFonts w:ascii="Symbol" w:hAnsi="Symbol"/>
      </w:rPr>
    </w:lvl>
    <w:lvl w:ilvl="6" w:tplc="5D4CAE16">
      <w:start w:val="1"/>
      <w:numFmt w:val="bullet"/>
      <w:lvlText w:val=""/>
      <w:lvlJc w:val="left"/>
      <w:pPr>
        <w:ind w:left="1440" w:hanging="360"/>
      </w:pPr>
      <w:rPr>
        <w:rFonts w:ascii="Symbol" w:hAnsi="Symbol"/>
      </w:rPr>
    </w:lvl>
    <w:lvl w:ilvl="7" w:tplc="1152EC64">
      <w:start w:val="1"/>
      <w:numFmt w:val="bullet"/>
      <w:lvlText w:val=""/>
      <w:lvlJc w:val="left"/>
      <w:pPr>
        <w:ind w:left="1440" w:hanging="360"/>
      </w:pPr>
      <w:rPr>
        <w:rFonts w:ascii="Symbol" w:hAnsi="Symbol"/>
      </w:rPr>
    </w:lvl>
    <w:lvl w:ilvl="8" w:tplc="555E6942">
      <w:start w:val="1"/>
      <w:numFmt w:val="bullet"/>
      <w:lvlText w:val=""/>
      <w:lvlJc w:val="left"/>
      <w:pPr>
        <w:ind w:left="1440" w:hanging="360"/>
      </w:pPr>
      <w:rPr>
        <w:rFonts w:ascii="Symbol" w:hAnsi="Symbol"/>
      </w:rPr>
    </w:lvl>
  </w:abstractNum>
  <w:abstractNum w:abstractNumId="4" w15:restartNumberingAfterBreak="0">
    <w:nsid w:val="64E27861"/>
    <w:multiLevelType w:val="hybridMultilevel"/>
    <w:tmpl w:val="F128410A"/>
    <w:lvl w:ilvl="0" w:tplc="C2CCA5AA">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0312">
    <w:abstractNumId w:val="5"/>
  </w:num>
  <w:num w:numId="2" w16cid:durableId="710230968">
    <w:abstractNumId w:val="0"/>
  </w:num>
  <w:num w:numId="3" w16cid:durableId="529299233">
    <w:abstractNumId w:val="4"/>
  </w:num>
  <w:num w:numId="4" w16cid:durableId="215547971">
    <w:abstractNumId w:val="2"/>
  </w:num>
  <w:num w:numId="5" w16cid:durableId="1733389295">
    <w:abstractNumId w:val="1"/>
  </w:num>
  <w:num w:numId="6" w16cid:durableId="1204101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FC6"/>
    <w:rsid w:val="00001568"/>
    <w:rsid w:val="000016FC"/>
    <w:rsid w:val="0000189B"/>
    <w:rsid w:val="00001FF0"/>
    <w:rsid w:val="000024B3"/>
    <w:rsid w:val="000026EE"/>
    <w:rsid w:val="00002B9B"/>
    <w:rsid w:val="000031FA"/>
    <w:rsid w:val="00003568"/>
    <w:rsid w:val="00004582"/>
    <w:rsid w:val="000047C7"/>
    <w:rsid w:val="00005A86"/>
    <w:rsid w:val="000062AF"/>
    <w:rsid w:val="000063AA"/>
    <w:rsid w:val="00006736"/>
    <w:rsid w:val="0000685E"/>
    <w:rsid w:val="00007272"/>
    <w:rsid w:val="0000792C"/>
    <w:rsid w:val="0001199B"/>
    <w:rsid w:val="00011A99"/>
    <w:rsid w:val="00012301"/>
    <w:rsid w:val="000127C9"/>
    <w:rsid w:val="00012FE2"/>
    <w:rsid w:val="000131D9"/>
    <w:rsid w:val="000138AC"/>
    <w:rsid w:val="00014066"/>
    <w:rsid w:val="000142D1"/>
    <w:rsid w:val="000147ED"/>
    <w:rsid w:val="00014AE9"/>
    <w:rsid w:val="00015999"/>
    <w:rsid w:val="00015C02"/>
    <w:rsid w:val="000165ED"/>
    <w:rsid w:val="00017DA9"/>
    <w:rsid w:val="00017F0B"/>
    <w:rsid w:val="000212D1"/>
    <w:rsid w:val="00021382"/>
    <w:rsid w:val="00022487"/>
    <w:rsid w:val="0002248E"/>
    <w:rsid w:val="00023141"/>
    <w:rsid w:val="00023522"/>
    <w:rsid w:val="0002389A"/>
    <w:rsid w:val="000238DE"/>
    <w:rsid w:val="00023C61"/>
    <w:rsid w:val="0002428D"/>
    <w:rsid w:val="00024F9F"/>
    <w:rsid w:val="000258DF"/>
    <w:rsid w:val="000262ED"/>
    <w:rsid w:val="00026A0E"/>
    <w:rsid w:val="00026A4C"/>
    <w:rsid w:val="00026B01"/>
    <w:rsid w:val="00026FFB"/>
    <w:rsid w:val="00027956"/>
    <w:rsid w:val="00031626"/>
    <w:rsid w:val="00031D46"/>
    <w:rsid w:val="0003243B"/>
    <w:rsid w:val="00032AE4"/>
    <w:rsid w:val="00032CB8"/>
    <w:rsid w:val="000335AB"/>
    <w:rsid w:val="000336BA"/>
    <w:rsid w:val="00035894"/>
    <w:rsid w:val="00036395"/>
    <w:rsid w:val="00037E48"/>
    <w:rsid w:val="000420FF"/>
    <w:rsid w:val="0004211C"/>
    <w:rsid w:val="000427A3"/>
    <w:rsid w:val="00043198"/>
    <w:rsid w:val="000431F1"/>
    <w:rsid w:val="00044D43"/>
    <w:rsid w:val="00045001"/>
    <w:rsid w:val="00046E00"/>
    <w:rsid w:val="0004717A"/>
    <w:rsid w:val="00047C78"/>
    <w:rsid w:val="00047DD1"/>
    <w:rsid w:val="00047E1B"/>
    <w:rsid w:val="000501EB"/>
    <w:rsid w:val="000504C2"/>
    <w:rsid w:val="00050903"/>
    <w:rsid w:val="00050FD4"/>
    <w:rsid w:val="00051B1C"/>
    <w:rsid w:val="00051CC8"/>
    <w:rsid w:val="00052172"/>
    <w:rsid w:val="00052BB0"/>
    <w:rsid w:val="00052BD8"/>
    <w:rsid w:val="000551BB"/>
    <w:rsid w:val="00055ACD"/>
    <w:rsid w:val="00055AF4"/>
    <w:rsid w:val="00055E3F"/>
    <w:rsid w:val="00056B9F"/>
    <w:rsid w:val="000570E7"/>
    <w:rsid w:val="00057327"/>
    <w:rsid w:val="00060A52"/>
    <w:rsid w:val="00061036"/>
    <w:rsid w:val="00062014"/>
    <w:rsid w:val="000623D1"/>
    <w:rsid w:val="000629B8"/>
    <w:rsid w:val="00062AD2"/>
    <w:rsid w:val="00065082"/>
    <w:rsid w:val="000651A3"/>
    <w:rsid w:val="0006570E"/>
    <w:rsid w:val="0006591B"/>
    <w:rsid w:val="00065A17"/>
    <w:rsid w:val="00065EDD"/>
    <w:rsid w:val="00065F41"/>
    <w:rsid w:val="00066971"/>
    <w:rsid w:val="00066FA2"/>
    <w:rsid w:val="00066FAE"/>
    <w:rsid w:val="0006713B"/>
    <w:rsid w:val="0007048A"/>
    <w:rsid w:val="00070C85"/>
    <w:rsid w:val="00071062"/>
    <w:rsid w:val="00071256"/>
    <w:rsid w:val="000713A9"/>
    <w:rsid w:val="0007149A"/>
    <w:rsid w:val="000716EC"/>
    <w:rsid w:val="0007198C"/>
    <w:rsid w:val="00071EF7"/>
    <w:rsid w:val="00072D0C"/>
    <w:rsid w:val="00072F13"/>
    <w:rsid w:val="000736D6"/>
    <w:rsid w:val="00073CA1"/>
    <w:rsid w:val="00073E79"/>
    <w:rsid w:val="00073FE0"/>
    <w:rsid w:val="000741E3"/>
    <w:rsid w:val="00075771"/>
    <w:rsid w:val="00076955"/>
    <w:rsid w:val="00080A2F"/>
    <w:rsid w:val="00081309"/>
    <w:rsid w:val="00081317"/>
    <w:rsid w:val="000814B4"/>
    <w:rsid w:val="0008154F"/>
    <w:rsid w:val="00082082"/>
    <w:rsid w:val="000841E7"/>
    <w:rsid w:val="00084203"/>
    <w:rsid w:val="00084449"/>
    <w:rsid w:val="0008454A"/>
    <w:rsid w:val="000856EC"/>
    <w:rsid w:val="00085F22"/>
    <w:rsid w:val="000861A2"/>
    <w:rsid w:val="0008730B"/>
    <w:rsid w:val="000903D1"/>
    <w:rsid w:val="0009129C"/>
    <w:rsid w:val="000919D2"/>
    <w:rsid w:val="00091E8A"/>
    <w:rsid w:val="0009224C"/>
    <w:rsid w:val="0009337E"/>
    <w:rsid w:val="0009344C"/>
    <w:rsid w:val="00095A4F"/>
    <w:rsid w:val="00096C64"/>
    <w:rsid w:val="00097574"/>
    <w:rsid w:val="00097C4B"/>
    <w:rsid w:val="00097D19"/>
    <w:rsid w:val="00097F0D"/>
    <w:rsid w:val="00097FD2"/>
    <w:rsid w:val="000A01B1"/>
    <w:rsid w:val="000A02A1"/>
    <w:rsid w:val="000A08BF"/>
    <w:rsid w:val="000A2AE8"/>
    <w:rsid w:val="000A4AAC"/>
    <w:rsid w:val="000A56A4"/>
    <w:rsid w:val="000A57D5"/>
    <w:rsid w:val="000A5C19"/>
    <w:rsid w:val="000A5E70"/>
    <w:rsid w:val="000A7592"/>
    <w:rsid w:val="000A799B"/>
    <w:rsid w:val="000A7B4F"/>
    <w:rsid w:val="000B0555"/>
    <w:rsid w:val="000B0B36"/>
    <w:rsid w:val="000B10F8"/>
    <w:rsid w:val="000B158E"/>
    <w:rsid w:val="000B3931"/>
    <w:rsid w:val="000B3CD5"/>
    <w:rsid w:val="000B3E26"/>
    <w:rsid w:val="000B4351"/>
    <w:rsid w:val="000B4367"/>
    <w:rsid w:val="000B44D7"/>
    <w:rsid w:val="000B480D"/>
    <w:rsid w:val="000B4B47"/>
    <w:rsid w:val="000B57F5"/>
    <w:rsid w:val="000B62CE"/>
    <w:rsid w:val="000B67C1"/>
    <w:rsid w:val="000C0C77"/>
    <w:rsid w:val="000C0CD4"/>
    <w:rsid w:val="000C1483"/>
    <w:rsid w:val="000C14D5"/>
    <w:rsid w:val="000C160E"/>
    <w:rsid w:val="000C23F9"/>
    <w:rsid w:val="000C250A"/>
    <w:rsid w:val="000C31D4"/>
    <w:rsid w:val="000C4F7E"/>
    <w:rsid w:val="000C50FF"/>
    <w:rsid w:val="000C5A8A"/>
    <w:rsid w:val="000C6171"/>
    <w:rsid w:val="000C68CF"/>
    <w:rsid w:val="000C7948"/>
    <w:rsid w:val="000C7FFC"/>
    <w:rsid w:val="000D09A6"/>
    <w:rsid w:val="000D1BB0"/>
    <w:rsid w:val="000D2049"/>
    <w:rsid w:val="000D2C85"/>
    <w:rsid w:val="000D3401"/>
    <w:rsid w:val="000D34C7"/>
    <w:rsid w:val="000D3B95"/>
    <w:rsid w:val="000D42DD"/>
    <w:rsid w:val="000D4816"/>
    <w:rsid w:val="000D4953"/>
    <w:rsid w:val="000D4990"/>
    <w:rsid w:val="000D5146"/>
    <w:rsid w:val="000D59AD"/>
    <w:rsid w:val="000D64F4"/>
    <w:rsid w:val="000D6929"/>
    <w:rsid w:val="000D7C28"/>
    <w:rsid w:val="000E0023"/>
    <w:rsid w:val="000E02AA"/>
    <w:rsid w:val="000E08CC"/>
    <w:rsid w:val="000E14BB"/>
    <w:rsid w:val="000E1BDA"/>
    <w:rsid w:val="000E2A30"/>
    <w:rsid w:val="000E2F62"/>
    <w:rsid w:val="000E36D6"/>
    <w:rsid w:val="000E50FF"/>
    <w:rsid w:val="000E53F7"/>
    <w:rsid w:val="000E554E"/>
    <w:rsid w:val="000E58FA"/>
    <w:rsid w:val="000E60AD"/>
    <w:rsid w:val="000E64C9"/>
    <w:rsid w:val="000E6A91"/>
    <w:rsid w:val="000E6E3A"/>
    <w:rsid w:val="000F0D32"/>
    <w:rsid w:val="000F115F"/>
    <w:rsid w:val="000F1846"/>
    <w:rsid w:val="000F1E38"/>
    <w:rsid w:val="000F28B1"/>
    <w:rsid w:val="000F2953"/>
    <w:rsid w:val="000F487D"/>
    <w:rsid w:val="000F50F1"/>
    <w:rsid w:val="000F54F6"/>
    <w:rsid w:val="000F5701"/>
    <w:rsid w:val="000F600E"/>
    <w:rsid w:val="000F64A8"/>
    <w:rsid w:val="000F6B74"/>
    <w:rsid w:val="000F6C73"/>
    <w:rsid w:val="000F6D91"/>
    <w:rsid w:val="000F6E79"/>
    <w:rsid w:val="000F71B2"/>
    <w:rsid w:val="0010063E"/>
    <w:rsid w:val="00100AD3"/>
    <w:rsid w:val="00101A17"/>
    <w:rsid w:val="00101C84"/>
    <w:rsid w:val="00102332"/>
    <w:rsid w:val="00102446"/>
    <w:rsid w:val="001027F1"/>
    <w:rsid w:val="00102C65"/>
    <w:rsid w:val="001038A0"/>
    <w:rsid w:val="00104A62"/>
    <w:rsid w:val="00104D8D"/>
    <w:rsid w:val="00106150"/>
    <w:rsid w:val="001062E6"/>
    <w:rsid w:val="001062FB"/>
    <w:rsid w:val="001063E6"/>
    <w:rsid w:val="001068C2"/>
    <w:rsid w:val="00106D17"/>
    <w:rsid w:val="00107893"/>
    <w:rsid w:val="00107BF1"/>
    <w:rsid w:val="001100B3"/>
    <w:rsid w:val="00110780"/>
    <w:rsid w:val="001114F0"/>
    <w:rsid w:val="0011276C"/>
    <w:rsid w:val="001134CE"/>
    <w:rsid w:val="00113EA3"/>
    <w:rsid w:val="00113F75"/>
    <w:rsid w:val="0011441B"/>
    <w:rsid w:val="001154BC"/>
    <w:rsid w:val="0011598B"/>
    <w:rsid w:val="00115C47"/>
    <w:rsid w:val="00115E24"/>
    <w:rsid w:val="00116093"/>
    <w:rsid w:val="001160A9"/>
    <w:rsid w:val="00116B30"/>
    <w:rsid w:val="0011756C"/>
    <w:rsid w:val="001175AF"/>
    <w:rsid w:val="0012089D"/>
    <w:rsid w:val="001209FE"/>
    <w:rsid w:val="00120D93"/>
    <w:rsid w:val="0012103C"/>
    <w:rsid w:val="00121E07"/>
    <w:rsid w:val="00121F83"/>
    <w:rsid w:val="001227D3"/>
    <w:rsid w:val="0012484E"/>
    <w:rsid w:val="00124C03"/>
    <w:rsid w:val="001262B3"/>
    <w:rsid w:val="001272D9"/>
    <w:rsid w:val="00130A96"/>
    <w:rsid w:val="0013177B"/>
    <w:rsid w:val="00132988"/>
    <w:rsid w:val="00133765"/>
    <w:rsid w:val="00134275"/>
    <w:rsid w:val="00134774"/>
    <w:rsid w:val="00134B87"/>
    <w:rsid w:val="0013566A"/>
    <w:rsid w:val="00135782"/>
    <w:rsid w:val="00135CDB"/>
    <w:rsid w:val="001365D4"/>
    <w:rsid w:val="00136EFC"/>
    <w:rsid w:val="001377C8"/>
    <w:rsid w:val="001377E4"/>
    <w:rsid w:val="00140C4F"/>
    <w:rsid w:val="00141D2D"/>
    <w:rsid w:val="001425FC"/>
    <w:rsid w:val="0014389D"/>
    <w:rsid w:val="0014427C"/>
    <w:rsid w:val="00145803"/>
    <w:rsid w:val="00145A1B"/>
    <w:rsid w:val="00145FE7"/>
    <w:rsid w:val="00146130"/>
    <w:rsid w:val="001466A8"/>
    <w:rsid w:val="00146B5D"/>
    <w:rsid w:val="00146D7B"/>
    <w:rsid w:val="00146FD1"/>
    <w:rsid w:val="00150788"/>
    <w:rsid w:val="0015113F"/>
    <w:rsid w:val="001515F2"/>
    <w:rsid w:val="00151795"/>
    <w:rsid w:val="00151D0F"/>
    <w:rsid w:val="001521B1"/>
    <w:rsid w:val="00152512"/>
    <w:rsid w:val="00152778"/>
    <w:rsid w:val="00152CBE"/>
    <w:rsid w:val="00153DC3"/>
    <w:rsid w:val="00153E44"/>
    <w:rsid w:val="0015421E"/>
    <w:rsid w:val="001542D8"/>
    <w:rsid w:val="0015442B"/>
    <w:rsid w:val="00154916"/>
    <w:rsid w:val="0015498B"/>
    <w:rsid w:val="0015563E"/>
    <w:rsid w:val="00155B53"/>
    <w:rsid w:val="00156082"/>
    <w:rsid w:val="00156782"/>
    <w:rsid w:val="00156B0B"/>
    <w:rsid w:val="00160859"/>
    <w:rsid w:val="00160CD9"/>
    <w:rsid w:val="00161694"/>
    <w:rsid w:val="001616F7"/>
    <w:rsid w:val="0016273E"/>
    <w:rsid w:val="001633A0"/>
    <w:rsid w:val="00163720"/>
    <w:rsid w:val="00164649"/>
    <w:rsid w:val="00164A71"/>
    <w:rsid w:val="00164BD2"/>
    <w:rsid w:val="0016610F"/>
    <w:rsid w:val="00166486"/>
    <w:rsid w:val="0016781B"/>
    <w:rsid w:val="0016787A"/>
    <w:rsid w:val="001715BB"/>
    <w:rsid w:val="00172189"/>
    <w:rsid w:val="0017263F"/>
    <w:rsid w:val="0017335C"/>
    <w:rsid w:val="00173C00"/>
    <w:rsid w:val="001741A6"/>
    <w:rsid w:val="00174C2F"/>
    <w:rsid w:val="0017511A"/>
    <w:rsid w:val="001760B0"/>
    <w:rsid w:val="001765E3"/>
    <w:rsid w:val="001767AD"/>
    <w:rsid w:val="00177167"/>
    <w:rsid w:val="001771DE"/>
    <w:rsid w:val="00180116"/>
    <w:rsid w:val="00180838"/>
    <w:rsid w:val="00180EE8"/>
    <w:rsid w:val="00181006"/>
    <w:rsid w:val="00182B3A"/>
    <w:rsid w:val="001840BC"/>
    <w:rsid w:val="001841A7"/>
    <w:rsid w:val="00185ACA"/>
    <w:rsid w:val="00185B61"/>
    <w:rsid w:val="00185BC0"/>
    <w:rsid w:val="00185CB3"/>
    <w:rsid w:val="00185DAC"/>
    <w:rsid w:val="001869C2"/>
    <w:rsid w:val="00186D89"/>
    <w:rsid w:val="00190D96"/>
    <w:rsid w:val="00191EDE"/>
    <w:rsid w:val="0019242C"/>
    <w:rsid w:val="0019248A"/>
    <w:rsid w:val="00192E84"/>
    <w:rsid w:val="0019303E"/>
    <w:rsid w:val="00193129"/>
    <w:rsid w:val="001936DA"/>
    <w:rsid w:val="00193733"/>
    <w:rsid w:val="00193D7D"/>
    <w:rsid w:val="0019418F"/>
    <w:rsid w:val="00194366"/>
    <w:rsid w:val="00194B19"/>
    <w:rsid w:val="001954FD"/>
    <w:rsid w:val="0019759D"/>
    <w:rsid w:val="00197D71"/>
    <w:rsid w:val="001A04A6"/>
    <w:rsid w:val="001A056A"/>
    <w:rsid w:val="001A07F4"/>
    <w:rsid w:val="001A12B1"/>
    <w:rsid w:val="001A14DD"/>
    <w:rsid w:val="001A1E22"/>
    <w:rsid w:val="001A20E2"/>
    <w:rsid w:val="001A2898"/>
    <w:rsid w:val="001A2F63"/>
    <w:rsid w:val="001A43F2"/>
    <w:rsid w:val="001A5B42"/>
    <w:rsid w:val="001A5BB6"/>
    <w:rsid w:val="001A61C4"/>
    <w:rsid w:val="001A6D58"/>
    <w:rsid w:val="001A6F24"/>
    <w:rsid w:val="001A6F6A"/>
    <w:rsid w:val="001A7529"/>
    <w:rsid w:val="001A76BC"/>
    <w:rsid w:val="001B0464"/>
    <w:rsid w:val="001B088D"/>
    <w:rsid w:val="001B1360"/>
    <w:rsid w:val="001B2736"/>
    <w:rsid w:val="001B2CB8"/>
    <w:rsid w:val="001B2DEC"/>
    <w:rsid w:val="001B4270"/>
    <w:rsid w:val="001B440F"/>
    <w:rsid w:val="001B4763"/>
    <w:rsid w:val="001B4FBA"/>
    <w:rsid w:val="001B50E9"/>
    <w:rsid w:val="001B529A"/>
    <w:rsid w:val="001B6170"/>
    <w:rsid w:val="001B732A"/>
    <w:rsid w:val="001B755A"/>
    <w:rsid w:val="001B7ED8"/>
    <w:rsid w:val="001C02DA"/>
    <w:rsid w:val="001C03BD"/>
    <w:rsid w:val="001C15A0"/>
    <w:rsid w:val="001C438E"/>
    <w:rsid w:val="001C5C14"/>
    <w:rsid w:val="001C5D63"/>
    <w:rsid w:val="001C655A"/>
    <w:rsid w:val="001C670D"/>
    <w:rsid w:val="001C6BCC"/>
    <w:rsid w:val="001D02CF"/>
    <w:rsid w:val="001D0B45"/>
    <w:rsid w:val="001D1118"/>
    <w:rsid w:val="001D1267"/>
    <w:rsid w:val="001D1310"/>
    <w:rsid w:val="001D14DE"/>
    <w:rsid w:val="001D2848"/>
    <w:rsid w:val="001D2849"/>
    <w:rsid w:val="001D2D3F"/>
    <w:rsid w:val="001D3397"/>
    <w:rsid w:val="001D34B1"/>
    <w:rsid w:val="001D3A2B"/>
    <w:rsid w:val="001D3E3B"/>
    <w:rsid w:val="001D41AB"/>
    <w:rsid w:val="001D45BE"/>
    <w:rsid w:val="001D4CE5"/>
    <w:rsid w:val="001D4D6C"/>
    <w:rsid w:val="001D5F62"/>
    <w:rsid w:val="001E0048"/>
    <w:rsid w:val="001E02CF"/>
    <w:rsid w:val="001E0B81"/>
    <w:rsid w:val="001E1610"/>
    <w:rsid w:val="001E20E6"/>
    <w:rsid w:val="001E20FA"/>
    <w:rsid w:val="001E2D17"/>
    <w:rsid w:val="001E363B"/>
    <w:rsid w:val="001E3C43"/>
    <w:rsid w:val="001E4234"/>
    <w:rsid w:val="001E5380"/>
    <w:rsid w:val="001E5808"/>
    <w:rsid w:val="001E5896"/>
    <w:rsid w:val="001E69F7"/>
    <w:rsid w:val="001E6B74"/>
    <w:rsid w:val="001E7057"/>
    <w:rsid w:val="001E7276"/>
    <w:rsid w:val="001E78CD"/>
    <w:rsid w:val="001E7C91"/>
    <w:rsid w:val="001F1B89"/>
    <w:rsid w:val="001F1C3C"/>
    <w:rsid w:val="001F1CEF"/>
    <w:rsid w:val="001F1D5D"/>
    <w:rsid w:val="001F46F6"/>
    <w:rsid w:val="001F4A25"/>
    <w:rsid w:val="001F4AAA"/>
    <w:rsid w:val="001F5AD6"/>
    <w:rsid w:val="001F6560"/>
    <w:rsid w:val="001F6751"/>
    <w:rsid w:val="001F69FA"/>
    <w:rsid w:val="001F6A02"/>
    <w:rsid w:val="001F7243"/>
    <w:rsid w:val="00200AE9"/>
    <w:rsid w:val="002010B7"/>
    <w:rsid w:val="002011D3"/>
    <w:rsid w:val="00201632"/>
    <w:rsid w:val="00202F83"/>
    <w:rsid w:val="0020390C"/>
    <w:rsid w:val="002045E5"/>
    <w:rsid w:val="00204AE4"/>
    <w:rsid w:val="00205396"/>
    <w:rsid w:val="00205C7C"/>
    <w:rsid w:val="00207A85"/>
    <w:rsid w:val="002108A8"/>
    <w:rsid w:val="00212920"/>
    <w:rsid w:val="00212997"/>
    <w:rsid w:val="00212B38"/>
    <w:rsid w:val="00214162"/>
    <w:rsid w:val="00214322"/>
    <w:rsid w:val="00214AE0"/>
    <w:rsid w:val="00214C53"/>
    <w:rsid w:val="00215076"/>
    <w:rsid w:val="00215DC9"/>
    <w:rsid w:val="002163C8"/>
    <w:rsid w:val="002166EC"/>
    <w:rsid w:val="00217713"/>
    <w:rsid w:val="002216B7"/>
    <w:rsid w:val="00221AA9"/>
    <w:rsid w:val="0022214F"/>
    <w:rsid w:val="002223DF"/>
    <w:rsid w:val="00222633"/>
    <w:rsid w:val="002227BB"/>
    <w:rsid w:val="00222F43"/>
    <w:rsid w:val="002233FC"/>
    <w:rsid w:val="0022456D"/>
    <w:rsid w:val="00224A59"/>
    <w:rsid w:val="00225074"/>
    <w:rsid w:val="0022517E"/>
    <w:rsid w:val="002253FF"/>
    <w:rsid w:val="002255F7"/>
    <w:rsid w:val="00225BF4"/>
    <w:rsid w:val="00226235"/>
    <w:rsid w:val="00226B5E"/>
    <w:rsid w:val="002271CA"/>
    <w:rsid w:val="00227D99"/>
    <w:rsid w:val="002300E6"/>
    <w:rsid w:val="002302B3"/>
    <w:rsid w:val="002327AC"/>
    <w:rsid w:val="0023436F"/>
    <w:rsid w:val="002347A0"/>
    <w:rsid w:val="00234A00"/>
    <w:rsid w:val="00235B72"/>
    <w:rsid w:val="00235D06"/>
    <w:rsid w:val="0023662A"/>
    <w:rsid w:val="00236CBE"/>
    <w:rsid w:val="00236DCC"/>
    <w:rsid w:val="00237A37"/>
    <w:rsid w:val="002402B5"/>
    <w:rsid w:val="00241105"/>
    <w:rsid w:val="0024125A"/>
    <w:rsid w:val="0024178B"/>
    <w:rsid w:val="002419E8"/>
    <w:rsid w:val="00241B3E"/>
    <w:rsid w:val="00241EF1"/>
    <w:rsid w:val="00242421"/>
    <w:rsid w:val="002426C5"/>
    <w:rsid w:val="00243073"/>
    <w:rsid w:val="00243852"/>
    <w:rsid w:val="00244D56"/>
    <w:rsid w:val="0024567B"/>
    <w:rsid w:val="0024612A"/>
    <w:rsid w:val="00246D8A"/>
    <w:rsid w:val="00246F44"/>
    <w:rsid w:val="002472A2"/>
    <w:rsid w:val="00247831"/>
    <w:rsid w:val="00247BB1"/>
    <w:rsid w:val="00250A03"/>
    <w:rsid w:val="0025103E"/>
    <w:rsid w:val="002514A8"/>
    <w:rsid w:val="002523CC"/>
    <w:rsid w:val="00253384"/>
    <w:rsid w:val="0025450C"/>
    <w:rsid w:val="00254697"/>
    <w:rsid w:val="00254A8C"/>
    <w:rsid w:val="00254AD0"/>
    <w:rsid w:val="0025571B"/>
    <w:rsid w:val="00255DEC"/>
    <w:rsid w:val="0025625C"/>
    <w:rsid w:val="00256689"/>
    <w:rsid w:val="0025771A"/>
    <w:rsid w:val="00257C4B"/>
    <w:rsid w:val="00257F01"/>
    <w:rsid w:val="00260FDA"/>
    <w:rsid w:val="00261A81"/>
    <w:rsid w:val="002621B2"/>
    <w:rsid w:val="00263F42"/>
    <w:rsid w:val="00265B71"/>
    <w:rsid w:val="00265C62"/>
    <w:rsid w:val="002664E8"/>
    <w:rsid w:val="002666A1"/>
    <w:rsid w:val="0026672C"/>
    <w:rsid w:val="00266D0A"/>
    <w:rsid w:val="00266D29"/>
    <w:rsid w:val="00266DFB"/>
    <w:rsid w:val="00266F20"/>
    <w:rsid w:val="00267055"/>
    <w:rsid w:val="00267228"/>
    <w:rsid w:val="002674B0"/>
    <w:rsid w:val="0027110D"/>
    <w:rsid w:val="00271D20"/>
    <w:rsid w:val="00271DFB"/>
    <w:rsid w:val="00272D15"/>
    <w:rsid w:val="00274B95"/>
    <w:rsid w:val="00275050"/>
    <w:rsid w:val="0027549C"/>
    <w:rsid w:val="002757F8"/>
    <w:rsid w:val="00275989"/>
    <w:rsid w:val="00275AFE"/>
    <w:rsid w:val="00275B21"/>
    <w:rsid w:val="002762B6"/>
    <w:rsid w:val="002774CE"/>
    <w:rsid w:val="002775E0"/>
    <w:rsid w:val="002802B1"/>
    <w:rsid w:val="002804CF"/>
    <w:rsid w:val="00280E2D"/>
    <w:rsid w:val="0028140C"/>
    <w:rsid w:val="0028160E"/>
    <w:rsid w:val="002817B5"/>
    <w:rsid w:val="00282AC0"/>
    <w:rsid w:val="00285B0E"/>
    <w:rsid w:val="002865C2"/>
    <w:rsid w:val="0028725E"/>
    <w:rsid w:val="00287757"/>
    <w:rsid w:val="0028791B"/>
    <w:rsid w:val="002902F4"/>
    <w:rsid w:val="0029079A"/>
    <w:rsid w:val="00290C12"/>
    <w:rsid w:val="00291A47"/>
    <w:rsid w:val="00292CEE"/>
    <w:rsid w:val="00292D69"/>
    <w:rsid w:val="00292DB1"/>
    <w:rsid w:val="002930FF"/>
    <w:rsid w:val="00293555"/>
    <w:rsid w:val="00293855"/>
    <w:rsid w:val="00294C0A"/>
    <w:rsid w:val="00295600"/>
    <w:rsid w:val="00295C0A"/>
    <w:rsid w:val="00295C59"/>
    <w:rsid w:val="00296AA7"/>
    <w:rsid w:val="00296EFA"/>
    <w:rsid w:val="00297076"/>
    <w:rsid w:val="00297122"/>
    <w:rsid w:val="0029742F"/>
    <w:rsid w:val="002A023A"/>
    <w:rsid w:val="002A0549"/>
    <w:rsid w:val="002A0642"/>
    <w:rsid w:val="002A1663"/>
    <w:rsid w:val="002A1AD5"/>
    <w:rsid w:val="002A1FD8"/>
    <w:rsid w:val="002A37E3"/>
    <w:rsid w:val="002A43EC"/>
    <w:rsid w:val="002A4404"/>
    <w:rsid w:val="002A4A77"/>
    <w:rsid w:val="002A4FCC"/>
    <w:rsid w:val="002A5123"/>
    <w:rsid w:val="002A5645"/>
    <w:rsid w:val="002A58A7"/>
    <w:rsid w:val="002A5C3D"/>
    <w:rsid w:val="002A5D6A"/>
    <w:rsid w:val="002A766E"/>
    <w:rsid w:val="002A796A"/>
    <w:rsid w:val="002B0747"/>
    <w:rsid w:val="002B0F6E"/>
    <w:rsid w:val="002B0FD5"/>
    <w:rsid w:val="002B1206"/>
    <w:rsid w:val="002B2B1B"/>
    <w:rsid w:val="002B2B98"/>
    <w:rsid w:val="002B2BC2"/>
    <w:rsid w:val="002B3817"/>
    <w:rsid w:val="002B3B74"/>
    <w:rsid w:val="002B4076"/>
    <w:rsid w:val="002B4BB4"/>
    <w:rsid w:val="002B555B"/>
    <w:rsid w:val="002B63D8"/>
    <w:rsid w:val="002B6EBB"/>
    <w:rsid w:val="002B7062"/>
    <w:rsid w:val="002C0415"/>
    <w:rsid w:val="002C0748"/>
    <w:rsid w:val="002C11E5"/>
    <w:rsid w:val="002C140D"/>
    <w:rsid w:val="002C1695"/>
    <w:rsid w:val="002C2CEF"/>
    <w:rsid w:val="002C35B9"/>
    <w:rsid w:val="002C5864"/>
    <w:rsid w:val="002C5A3B"/>
    <w:rsid w:val="002C6721"/>
    <w:rsid w:val="002C6973"/>
    <w:rsid w:val="002C73F7"/>
    <w:rsid w:val="002D00AD"/>
    <w:rsid w:val="002D00EB"/>
    <w:rsid w:val="002D0D58"/>
    <w:rsid w:val="002D0E2D"/>
    <w:rsid w:val="002D2CB0"/>
    <w:rsid w:val="002D3477"/>
    <w:rsid w:val="002D41AF"/>
    <w:rsid w:val="002D498C"/>
    <w:rsid w:val="002D4FD0"/>
    <w:rsid w:val="002D5AEE"/>
    <w:rsid w:val="002D6310"/>
    <w:rsid w:val="002D6890"/>
    <w:rsid w:val="002D6D5C"/>
    <w:rsid w:val="002D71AB"/>
    <w:rsid w:val="002D74C6"/>
    <w:rsid w:val="002D75C0"/>
    <w:rsid w:val="002D7755"/>
    <w:rsid w:val="002D7812"/>
    <w:rsid w:val="002D789E"/>
    <w:rsid w:val="002D79F1"/>
    <w:rsid w:val="002E097B"/>
    <w:rsid w:val="002E112A"/>
    <w:rsid w:val="002E2532"/>
    <w:rsid w:val="002E3191"/>
    <w:rsid w:val="002E33E8"/>
    <w:rsid w:val="002E4CAF"/>
    <w:rsid w:val="002E4F2E"/>
    <w:rsid w:val="002E503E"/>
    <w:rsid w:val="002E536C"/>
    <w:rsid w:val="002E544E"/>
    <w:rsid w:val="002E5623"/>
    <w:rsid w:val="002E59D1"/>
    <w:rsid w:val="002E7089"/>
    <w:rsid w:val="002E77C3"/>
    <w:rsid w:val="002E7851"/>
    <w:rsid w:val="002E7B89"/>
    <w:rsid w:val="002F030E"/>
    <w:rsid w:val="002F040C"/>
    <w:rsid w:val="002F08C5"/>
    <w:rsid w:val="002F18B4"/>
    <w:rsid w:val="002F25C8"/>
    <w:rsid w:val="002F29DC"/>
    <w:rsid w:val="002F29ED"/>
    <w:rsid w:val="002F2E7A"/>
    <w:rsid w:val="002F39C5"/>
    <w:rsid w:val="002F3DE0"/>
    <w:rsid w:val="002F4A32"/>
    <w:rsid w:val="002F5AF0"/>
    <w:rsid w:val="002F5C74"/>
    <w:rsid w:val="002F5DDC"/>
    <w:rsid w:val="002F68BB"/>
    <w:rsid w:val="002F70D0"/>
    <w:rsid w:val="002F77C1"/>
    <w:rsid w:val="002F7BD9"/>
    <w:rsid w:val="003004E8"/>
    <w:rsid w:val="00301A1F"/>
    <w:rsid w:val="003022FE"/>
    <w:rsid w:val="003028A3"/>
    <w:rsid w:val="00302C46"/>
    <w:rsid w:val="00303BC4"/>
    <w:rsid w:val="003040A7"/>
    <w:rsid w:val="00304B8E"/>
    <w:rsid w:val="003053EF"/>
    <w:rsid w:val="00305D48"/>
    <w:rsid w:val="00305D65"/>
    <w:rsid w:val="003062F0"/>
    <w:rsid w:val="0030721E"/>
    <w:rsid w:val="003073F8"/>
    <w:rsid w:val="00307A42"/>
    <w:rsid w:val="00307B5B"/>
    <w:rsid w:val="00307EF1"/>
    <w:rsid w:val="00310120"/>
    <w:rsid w:val="00310375"/>
    <w:rsid w:val="00310720"/>
    <w:rsid w:val="00310FA0"/>
    <w:rsid w:val="0031171E"/>
    <w:rsid w:val="00311BDC"/>
    <w:rsid w:val="00311BF3"/>
    <w:rsid w:val="003123A1"/>
    <w:rsid w:val="00312521"/>
    <w:rsid w:val="0031352D"/>
    <w:rsid w:val="0031391A"/>
    <w:rsid w:val="00314684"/>
    <w:rsid w:val="00314F58"/>
    <w:rsid w:val="00315C7D"/>
    <w:rsid w:val="00315CFB"/>
    <w:rsid w:val="003162AB"/>
    <w:rsid w:val="0031670C"/>
    <w:rsid w:val="00316C7B"/>
    <w:rsid w:val="00317708"/>
    <w:rsid w:val="00317D81"/>
    <w:rsid w:val="00320D4F"/>
    <w:rsid w:val="00321065"/>
    <w:rsid w:val="00321469"/>
    <w:rsid w:val="0032239D"/>
    <w:rsid w:val="00322917"/>
    <w:rsid w:val="00323F3F"/>
    <w:rsid w:val="00324195"/>
    <w:rsid w:val="00324DE1"/>
    <w:rsid w:val="0032506C"/>
    <w:rsid w:val="003254B2"/>
    <w:rsid w:val="00325940"/>
    <w:rsid w:val="003263E3"/>
    <w:rsid w:val="00326634"/>
    <w:rsid w:val="003269F8"/>
    <w:rsid w:val="00327939"/>
    <w:rsid w:val="00327C4F"/>
    <w:rsid w:val="00330682"/>
    <w:rsid w:val="00331D83"/>
    <w:rsid w:val="003327A6"/>
    <w:rsid w:val="00333D51"/>
    <w:rsid w:val="00333E92"/>
    <w:rsid w:val="00334B9C"/>
    <w:rsid w:val="003350D4"/>
    <w:rsid w:val="00335311"/>
    <w:rsid w:val="0033592C"/>
    <w:rsid w:val="00335BBC"/>
    <w:rsid w:val="00335EB6"/>
    <w:rsid w:val="003360FA"/>
    <w:rsid w:val="00336B01"/>
    <w:rsid w:val="00336D5E"/>
    <w:rsid w:val="00337053"/>
    <w:rsid w:val="00337E86"/>
    <w:rsid w:val="00340641"/>
    <w:rsid w:val="00340843"/>
    <w:rsid w:val="003416FF"/>
    <w:rsid w:val="00341F9A"/>
    <w:rsid w:val="003424FE"/>
    <w:rsid w:val="00342A02"/>
    <w:rsid w:val="003438BB"/>
    <w:rsid w:val="00343D86"/>
    <w:rsid w:val="00343F51"/>
    <w:rsid w:val="003446F8"/>
    <w:rsid w:val="00344977"/>
    <w:rsid w:val="00345CD6"/>
    <w:rsid w:val="00345EA7"/>
    <w:rsid w:val="003462C6"/>
    <w:rsid w:val="003469E8"/>
    <w:rsid w:val="00346C62"/>
    <w:rsid w:val="003471E7"/>
    <w:rsid w:val="0035025F"/>
    <w:rsid w:val="003504F8"/>
    <w:rsid w:val="00350500"/>
    <w:rsid w:val="00351C86"/>
    <w:rsid w:val="003526D1"/>
    <w:rsid w:val="00353154"/>
    <w:rsid w:val="0035318C"/>
    <w:rsid w:val="003539F0"/>
    <w:rsid w:val="00353BC8"/>
    <w:rsid w:val="00354725"/>
    <w:rsid w:val="0035473C"/>
    <w:rsid w:val="003552C7"/>
    <w:rsid w:val="00357041"/>
    <w:rsid w:val="00357C32"/>
    <w:rsid w:val="0036063B"/>
    <w:rsid w:val="003607DE"/>
    <w:rsid w:val="0036230E"/>
    <w:rsid w:val="00362410"/>
    <w:rsid w:val="0036289C"/>
    <w:rsid w:val="003629C5"/>
    <w:rsid w:val="0036357B"/>
    <w:rsid w:val="00363D87"/>
    <w:rsid w:val="00364B47"/>
    <w:rsid w:val="00365D6C"/>
    <w:rsid w:val="003661B4"/>
    <w:rsid w:val="0036719D"/>
    <w:rsid w:val="0036766C"/>
    <w:rsid w:val="00367E29"/>
    <w:rsid w:val="00370E1E"/>
    <w:rsid w:val="003719C1"/>
    <w:rsid w:val="00371A0C"/>
    <w:rsid w:val="00371ABD"/>
    <w:rsid w:val="0037251F"/>
    <w:rsid w:val="00372589"/>
    <w:rsid w:val="003734C9"/>
    <w:rsid w:val="00374293"/>
    <w:rsid w:val="00374DB9"/>
    <w:rsid w:val="00374EA4"/>
    <w:rsid w:val="00375242"/>
    <w:rsid w:val="0037575B"/>
    <w:rsid w:val="00375ED5"/>
    <w:rsid w:val="0037603A"/>
    <w:rsid w:val="00376ADF"/>
    <w:rsid w:val="00376B18"/>
    <w:rsid w:val="00376C67"/>
    <w:rsid w:val="00376F66"/>
    <w:rsid w:val="00377A30"/>
    <w:rsid w:val="00377C63"/>
    <w:rsid w:val="00380D06"/>
    <w:rsid w:val="003819CB"/>
    <w:rsid w:val="00381EAE"/>
    <w:rsid w:val="003829D8"/>
    <w:rsid w:val="00383B3E"/>
    <w:rsid w:val="00383D9B"/>
    <w:rsid w:val="00384FBB"/>
    <w:rsid w:val="003851E3"/>
    <w:rsid w:val="003855AC"/>
    <w:rsid w:val="003856C2"/>
    <w:rsid w:val="00385F70"/>
    <w:rsid w:val="00385FF7"/>
    <w:rsid w:val="0038608C"/>
    <w:rsid w:val="003862E9"/>
    <w:rsid w:val="003867DF"/>
    <w:rsid w:val="00386AAD"/>
    <w:rsid w:val="00386FAA"/>
    <w:rsid w:val="003870A1"/>
    <w:rsid w:val="0038715B"/>
    <w:rsid w:val="00387412"/>
    <w:rsid w:val="00387574"/>
    <w:rsid w:val="00387B77"/>
    <w:rsid w:val="003901AB"/>
    <w:rsid w:val="003906C8"/>
    <w:rsid w:val="00390F02"/>
    <w:rsid w:val="0039181E"/>
    <w:rsid w:val="00391C82"/>
    <w:rsid w:val="00392671"/>
    <w:rsid w:val="00392936"/>
    <w:rsid w:val="00392A50"/>
    <w:rsid w:val="00393D86"/>
    <w:rsid w:val="003947AD"/>
    <w:rsid w:val="003949D9"/>
    <w:rsid w:val="003954D9"/>
    <w:rsid w:val="00395A75"/>
    <w:rsid w:val="0039650F"/>
    <w:rsid w:val="00396D15"/>
    <w:rsid w:val="003A000E"/>
    <w:rsid w:val="003A0991"/>
    <w:rsid w:val="003A0B2F"/>
    <w:rsid w:val="003A1A24"/>
    <w:rsid w:val="003A2334"/>
    <w:rsid w:val="003A2458"/>
    <w:rsid w:val="003A330D"/>
    <w:rsid w:val="003A376E"/>
    <w:rsid w:val="003A4F2C"/>
    <w:rsid w:val="003A51BD"/>
    <w:rsid w:val="003A5B3B"/>
    <w:rsid w:val="003A5CA6"/>
    <w:rsid w:val="003A5E90"/>
    <w:rsid w:val="003A5F8F"/>
    <w:rsid w:val="003A6030"/>
    <w:rsid w:val="003A7037"/>
    <w:rsid w:val="003B0C61"/>
    <w:rsid w:val="003B121F"/>
    <w:rsid w:val="003B1AC9"/>
    <w:rsid w:val="003B28FE"/>
    <w:rsid w:val="003B2D6F"/>
    <w:rsid w:val="003B2DA0"/>
    <w:rsid w:val="003B3564"/>
    <w:rsid w:val="003B38E9"/>
    <w:rsid w:val="003B3E2D"/>
    <w:rsid w:val="003B45C2"/>
    <w:rsid w:val="003B4772"/>
    <w:rsid w:val="003B47CA"/>
    <w:rsid w:val="003B5211"/>
    <w:rsid w:val="003B679A"/>
    <w:rsid w:val="003C0425"/>
    <w:rsid w:val="003C0723"/>
    <w:rsid w:val="003C1060"/>
    <w:rsid w:val="003C1A77"/>
    <w:rsid w:val="003C232D"/>
    <w:rsid w:val="003C2AD9"/>
    <w:rsid w:val="003C31F5"/>
    <w:rsid w:val="003C3872"/>
    <w:rsid w:val="003C3A59"/>
    <w:rsid w:val="003C4226"/>
    <w:rsid w:val="003C4291"/>
    <w:rsid w:val="003C4A6F"/>
    <w:rsid w:val="003C5789"/>
    <w:rsid w:val="003C628F"/>
    <w:rsid w:val="003C67AD"/>
    <w:rsid w:val="003C6C07"/>
    <w:rsid w:val="003C7BD1"/>
    <w:rsid w:val="003D1723"/>
    <w:rsid w:val="003D190C"/>
    <w:rsid w:val="003D1C27"/>
    <w:rsid w:val="003D1DFF"/>
    <w:rsid w:val="003D23AC"/>
    <w:rsid w:val="003D2BCA"/>
    <w:rsid w:val="003D408E"/>
    <w:rsid w:val="003D59ED"/>
    <w:rsid w:val="003D5D41"/>
    <w:rsid w:val="003D6B15"/>
    <w:rsid w:val="003D6DE8"/>
    <w:rsid w:val="003D7FE2"/>
    <w:rsid w:val="003E0383"/>
    <w:rsid w:val="003E0E8F"/>
    <w:rsid w:val="003E0FFF"/>
    <w:rsid w:val="003E107E"/>
    <w:rsid w:val="003E139F"/>
    <w:rsid w:val="003E2976"/>
    <w:rsid w:val="003E2B02"/>
    <w:rsid w:val="003E2C13"/>
    <w:rsid w:val="003E4031"/>
    <w:rsid w:val="003E470C"/>
    <w:rsid w:val="003E694F"/>
    <w:rsid w:val="003E6D51"/>
    <w:rsid w:val="003E711A"/>
    <w:rsid w:val="003F0116"/>
    <w:rsid w:val="003F087B"/>
    <w:rsid w:val="003F0E63"/>
    <w:rsid w:val="003F15F2"/>
    <w:rsid w:val="003F15FF"/>
    <w:rsid w:val="003F169A"/>
    <w:rsid w:val="003F1A50"/>
    <w:rsid w:val="003F21E4"/>
    <w:rsid w:val="003F22FB"/>
    <w:rsid w:val="003F24CC"/>
    <w:rsid w:val="003F4660"/>
    <w:rsid w:val="003F48E7"/>
    <w:rsid w:val="003F491E"/>
    <w:rsid w:val="003F5832"/>
    <w:rsid w:val="003F63B9"/>
    <w:rsid w:val="003F6FDF"/>
    <w:rsid w:val="003F7B9F"/>
    <w:rsid w:val="00400B3F"/>
    <w:rsid w:val="00400FBE"/>
    <w:rsid w:val="004010A8"/>
    <w:rsid w:val="0040136E"/>
    <w:rsid w:val="00401DC0"/>
    <w:rsid w:val="00402266"/>
    <w:rsid w:val="0040227B"/>
    <w:rsid w:val="0040248D"/>
    <w:rsid w:val="0040259E"/>
    <w:rsid w:val="004035E0"/>
    <w:rsid w:val="00403692"/>
    <w:rsid w:val="00405032"/>
    <w:rsid w:val="00405A08"/>
    <w:rsid w:val="00406EE6"/>
    <w:rsid w:val="00406F43"/>
    <w:rsid w:val="00407917"/>
    <w:rsid w:val="004101F0"/>
    <w:rsid w:val="0041033B"/>
    <w:rsid w:val="004105F4"/>
    <w:rsid w:val="0041130D"/>
    <w:rsid w:val="00411D0D"/>
    <w:rsid w:val="004125BF"/>
    <w:rsid w:val="00412835"/>
    <w:rsid w:val="00412B35"/>
    <w:rsid w:val="00412F39"/>
    <w:rsid w:val="00413134"/>
    <w:rsid w:val="00413794"/>
    <w:rsid w:val="00414461"/>
    <w:rsid w:val="0041467E"/>
    <w:rsid w:val="00414DD8"/>
    <w:rsid w:val="00415390"/>
    <w:rsid w:val="0041553B"/>
    <w:rsid w:val="00417257"/>
    <w:rsid w:val="0041762B"/>
    <w:rsid w:val="00420247"/>
    <w:rsid w:val="0042068E"/>
    <w:rsid w:val="00421146"/>
    <w:rsid w:val="004220B7"/>
    <w:rsid w:val="00422521"/>
    <w:rsid w:val="004226F8"/>
    <w:rsid w:val="00422FEB"/>
    <w:rsid w:val="00423194"/>
    <w:rsid w:val="004241D0"/>
    <w:rsid w:val="00424861"/>
    <w:rsid w:val="004263FC"/>
    <w:rsid w:val="00426932"/>
    <w:rsid w:val="00426953"/>
    <w:rsid w:val="00426D50"/>
    <w:rsid w:val="004273DA"/>
    <w:rsid w:val="00430BB9"/>
    <w:rsid w:val="00431440"/>
    <w:rsid w:val="00432544"/>
    <w:rsid w:val="0043279B"/>
    <w:rsid w:val="00432DF9"/>
    <w:rsid w:val="00434A81"/>
    <w:rsid w:val="004361E6"/>
    <w:rsid w:val="00436844"/>
    <w:rsid w:val="00436D85"/>
    <w:rsid w:val="004378F1"/>
    <w:rsid w:val="004405E3"/>
    <w:rsid w:val="0044294C"/>
    <w:rsid w:val="00443DB5"/>
    <w:rsid w:val="00443F52"/>
    <w:rsid w:val="004443AB"/>
    <w:rsid w:val="004448BF"/>
    <w:rsid w:val="004452BF"/>
    <w:rsid w:val="00445401"/>
    <w:rsid w:val="00445866"/>
    <w:rsid w:val="004458A9"/>
    <w:rsid w:val="00446626"/>
    <w:rsid w:val="00447E70"/>
    <w:rsid w:val="00450516"/>
    <w:rsid w:val="00450707"/>
    <w:rsid w:val="00450781"/>
    <w:rsid w:val="00451CD2"/>
    <w:rsid w:val="00453D30"/>
    <w:rsid w:val="00454872"/>
    <w:rsid w:val="00455106"/>
    <w:rsid w:val="004554CB"/>
    <w:rsid w:val="004555F1"/>
    <w:rsid w:val="00455C7F"/>
    <w:rsid w:val="00456269"/>
    <w:rsid w:val="00457209"/>
    <w:rsid w:val="00457A8C"/>
    <w:rsid w:val="0046005B"/>
    <w:rsid w:val="00460AA0"/>
    <w:rsid w:val="00461667"/>
    <w:rsid w:val="00461DA8"/>
    <w:rsid w:val="004622C0"/>
    <w:rsid w:val="004622D1"/>
    <w:rsid w:val="00462C50"/>
    <w:rsid w:val="00462EC3"/>
    <w:rsid w:val="004634F2"/>
    <w:rsid w:val="00463ED5"/>
    <w:rsid w:val="00464DB8"/>
    <w:rsid w:val="004651C1"/>
    <w:rsid w:val="00466229"/>
    <w:rsid w:val="00466B71"/>
    <w:rsid w:val="0046750D"/>
    <w:rsid w:val="004677BD"/>
    <w:rsid w:val="0046799A"/>
    <w:rsid w:val="00470804"/>
    <w:rsid w:val="00473254"/>
    <w:rsid w:val="00473C1B"/>
    <w:rsid w:val="004742EB"/>
    <w:rsid w:val="00475AE5"/>
    <w:rsid w:val="00475E1A"/>
    <w:rsid w:val="0047641B"/>
    <w:rsid w:val="0047689B"/>
    <w:rsid w:val="00476F69"/>
    <w:rsid w:val="00476FBF"/>
    <w:rsid w:val="0048081D"/>
    <w:rsid w:val="00480F78"/>
    <w:rsid w:val="00481CFC"/>
    <w:rsid w:val="00482236"/>
    <w:rsid w:val="00482282"/>
    <w:rsid w:val="004825FD"/>
    <w:rsid w:val="0048312D"/>
    <w:rsid w:val="00483C06"/>
    <w:rsid w:val="004841A4"/>
    <w:rsid w:val="004848B4"/>
    <w:rsid w:val="00484A6E"/>
    <w:rsid w:val="00484DE9"/>
    <w:rsid w:val="0048547A"/>
    <w:rsid w:val="00485610"/>
    <w:rsid w:val="004868B1"/>
    <w:rsid w:val="00487030"/>
    <w:rsid w:val="0048733F"/>
    <w:rsid w:val="00487519"/>
    <w:rsid w:val="00487E71"/>
    <w:rsid w:val="00490216"/>
    <w:rsid w:val="00490F58"/>
    <w:rsid w:val="0049158B"/>
    <w:rsid w:val="004916EA"/>
    <w:rsid w:val="004917F7"/>
    <w:rsid w:val="00491F33"/>
    <w:rsid w:val="004920F6"/>
    <w:rsid w:val="00492AD0"/>
    <w:rsid w:val="00492FE7"/>
    <w:rsid w:val="004931F9"/>
    <w:rsid w:val="00495528"/>
    <w:rsid w:val="00496706"/>
    <w:rsid w:val="00497322"/>
    <w:rsid w:val="00497BBB"/>
    <w:rsid w:val="004A0F81"/>
    <w:rsid w:val="004A11B1"/>
    <w:rsid w:val="004A1EF1"/>
    <w:rsid w:val="004A24E3"/>
    <w:rsid w:val="004A2D1A"/>
    <w:rsid w:val="004A2DBA"/>
    <w:rsid w:val="004A3228"/>
    <w:rsid w:val="004A53B8"/>
    <w:rsid w:val="004A565E"/>
    <w:rsid w:val="004A6071"/>
    <w:rsid w:val="004A61BA"/>
    <w:rsid w:val="004A61BF"/>
    <w:rsid w:val="004A61F5"/>
    <w:rsid w:val="004A6216"/>
    <w:rsid w:val="004A6866"/>
    <w:rsid w:val="004A6AD7"/>
    <w:rsid w:val="004B01CA"/>
    <w:rsid w:val="004B0427"/>
    <w:rsid w:val="004B0DFC"/>
    <w:rsid w:val="004B10E3"/>
    <w:rsid w:val="004B12A6"/>
    <w:rsid w:val="004B1315"/>
    <w:rsid w:val="004B16C5"/>
    <w:rsid w:val="004B19D2"/>
    <w:rsid w:val="004B1B7E"/>
    <w:rsid w:val="004B2875"/>
    <w:rsid w:val="004B2981"/>
    <w:rsid w:val="004B3A74"/>
    <w:rsid w:val="004B41A1"/>
    <w:rsid w:val="004B440D"/>
    <w:rsid w:val="004B493D"/>
    <w:rsid w:val="004B55D4"/>
    <w:rsid w:val="004B5A0B"/>
    <w:rsid w:val="004B6124"/>
    <w:rsid w:val="004B722F"/>
    <w:rsid w:val="004B74B6"/>
    <w:rsid w:val="004C0210"/>
    <w:rsid w:val="004C0EBA"/>
    <w:rsid w:val="004C2AC4"/>
    <w:rsid w:val="004C2C8C"/>
    <w:rsid w:val="004C2E72"/>
    <w:rsid w:val="004C36B5"/>
    <w:rsid w:val="004C3AF3"/>
    <w:rsid w:val="004C493A"/>
    <w:rsid w:val="004C5109"/>
    <w:rsid w:val="004C714B"/>
    <w:rsid w:val="004C7252"/>
    <w:rsid w:val="004C78CC"/>
    <w:rsid w:val="004D0316"/>
    <w:rsid w:val="004D0AAC"/>
    <w:rsid w:val="004D1359"/>
    <w:rsid w:val="004D15D1"/>
    <w:rsid w:val="004D18DA"/>
    <w:rsid w:val="004D345D"/>
    <w:rsid w:val="004D3AC6"/>
    <w:rsid w:val="004D61E7"/>
    <w:rsid w:val="004D6311"/>
    <w:rsid w:val="004D6595"/>
    <w:rsid w:val="004D6A7E"/>
    <w:rsid w:val="004D6DF9"/>
    <w:rsid w:val="004D70F8"/>
    <w:rsid w:val="004D767B"/>
    <w:rsid w:val="004D78E7"/>
    <w:rsid w:val="004E0145"/>
    <w:rsid w:val="004E0430"/>
    <w:rsid w:val="004E09CE"/>
    <w:rsid w:val="004E0B4E"/>
    <w:rsid w:val="004E200B"/>
    <w:rsid w:val="004E2152"/>
    <w:rsid w:val="004E21F5"/>
    <w:rsid w:val="004E28DB"/>
    <w:rsid w:val="004E4687"/>
    <w:rsid w:val="004E477C"/>
    <w:rsid w:val="004E4FC8"/>
    <w:rsid w:val="004E5EEA"/>
    <w:rsid w:val="004E6119"/>
    <w:rsid w:val="004E6458"/>
    <w:rsid w:val="004E6BB2"/>
    <w:rsid w:val="004E6C80"/>
    <w:rsid w:val="004E6FBB"/>
    <w:rsid w:val="004E76E2"/>
    <w:rsid w:val="004E7F77"/>
    <w:rsid w:val="004F0204"/>
    <w:rsid w:val="004F0AAD"/>
    <w:rsid w:val="004F0C4C"/>
    <w:rsid w:val="004F16A1"/>
    <w:rsid w:val="004F23AA"/>
    <w:rsid w:val="004F34DB"/>
    <w:rsid w:val="004F44B9"/>
    <w:rsid w:val="004F49BE"/>
    <w:rsid w:val="004F4F54"/>
    <w:rsid w:val="004F52D0"/>
    <w:rsid w:val="004F530E"/>
    <w:rsid w:val="004F6069"/>
    <w:rsid w:val="004F6560"/>
    <w:rsid w:val="004F6714"/>
    <w:rsid w:val="004F7299"/>
    <w:rsid w:val="004F77BE"/>
    <w:rsid w:val="005003A8"/>
    <w:rsid w:val="00500AE7"/>
    <w:rsid w:val="00501CA5"/>
    <w:rsid w:val="00502785"/>
    <w:rsid w:val="00502F12"/>
    <w:rsid w:val="0050314F"/>
    <w:rsid w:val="00503B43"/>
    <w:rsid w:val="00503F13"/>
    <w:rsid w:val="005048DC"/>
    <w:rsid w:val="00504F44"/>
    <w:rsid w:val="00505F7F"/>
    <w:rsid w:val="005063B4"/>
    <w:rsid w:val="005064D7"/>
    <w:rsid w:val="005065A9"/>
    <w:rsid w:val="005075AA"/>
    <w:rsid w:val="005101C1"/>
    <w:rsid w:val="00510581"/>
    <w:rsid w:val="0051072A"/>
    <w:rsid w:val="00510CE6"/>
    <w:rsid w:val="0051101E"/>
    <w:rsid w:val="0051208E"/>
    <w:rsid w:val="005120B9"/>
    <w:rsid w:val="00513DC8"/>
    <w:rsid w:val="00513F5C"/>
    <w:rsid w:val="00514290"/>
    <w:rsid w:val="0051453F"/>
    <w:rsid w:val="00514D7C"/>
    <w:rsid w:val="00514E24"/>
    <w:rsid w:val="00515234"/>
    <w:rsid w:val="005161A6"/>
    <w:rsid w:val="005162B6"/>
    <w:rsid w:val="00516A20"/>
    <w:rsid w:val="00521031"/>
    <w:rsid w:val="00521742"/>
    <w:rsid w:val="00521AA8"/>
    <w:rsid w:val="0052207F"/>
    <w:rsid w:val="005227F8"/>
    <w:rsid w:val="00522E01"/>
    <w:rsid w:val="005239BE"/>
    <w:rsid w:val="00523A9B"/>
    <w:rsid w:val="00524629"/>
    <w:rsid w:val="00524938"/>
    <w:rsid w:val="0052580B"/>
    <w:rsid w:val="0052636B"/>
    <w:rsid w:val="00526E96"/>
    <w:rsid w:val="00527496"/>
    <w:rsid w:val="0053014D"/>
    <w:rsid w:val="00530227"/>
    <w:rsid w:val="00530B7D"/>
    <w:rsid w:val="005310D6"/>
    <w:rsid w:val="00531D09"/>
    <w:rsid w:val="00532102"/>
    <w:rsid w:val="00532A04"/>
    <w:rsid w:val="00532DE9"/>
    <w:rsid w:val="00532E9C"/>
    <w:rsid w:val="005332A2"/>
    <w:rsid w:val="0053337F"/>
    <w:rsid w:val="00533AB1"/>
    <w:rsid w:val="00534006"/>
    <w:rsid w:val="00534171"/>
    <w:rsid w:val="0053505F"/>
    <w:rsid w:val="005352F3"/>
    <w:rsid w:val="00535898"/>
    <w:rsid w:val="005362D3"/>
    <w:rsid w:val="00536BF7"/>
    <w:rsid w:val="0054027B"/>
    <w:rsid w:val="00540D36"/>
    <w:rsid w:val="00540D71"/>
    <w:rsid w:val="00541BE6"/>
    <w:rsid w:val="00541F01"/>
    <w:rsid w:val="00542B7E"/>
    <w:rsid w:val="005431D0"/>
    <w:rsid w:val="00543AE8"/>
    <w:rsid w:val="00543B89"/>
    <w:rsid w:val="00543CC9"/>
    <w:rsid w:val="00544924"/>
    <w:rsid w:val="00545B0A"/>
    <w:rsid w:val="00545F06"/>
    <w:rsid w:val="00546C0B"/>
    <w:rsid w:val="00547332"/>
    <w:rsid w:val="005473F3"/>
    <w:rsid w:val="00550857"/>
    <w:rsid w:val="005510CF"/>
    <w:rsid w:val="0055305D"/>
    <w:rsid w:val="0055338D"/>
    <w:rsid w:val="00553A60"/>
    <w:rsid w:val="00553AB9"/>
    <w:rsid w:val="00553D82"/>
    <w:rsid w:val="00553E86"/>
    <w:rsid w:val="005563F9"/>
    <w:rsid w:val="00557132"/>
    <w:rsid w:val="005571A9"/>
    <w:rsid w:val="005577FD"/>
    <w:rsid w:val="00557B86"/>
    <w:rsid w:val="00561858"/>
    <w:rsid w:val="00562205"/>
    <w:rsid w:val="00562378"/>
    <w:rsid w:val="00563ECD"/>
    <w:rsid w:val="0056447A"/>
    <w:rsid w:val="00564FFE"/>
    <w:rsid w:val="00565071"/>
    <w:rsid w:val="005669DB"/>
    <w:rsid w:val="00567A1A"/>
    <w:rsid w:val="005706CA"/>
    <w:rsid w:val="00570C60"/>
    <w:rsid w:val="00571F0E"/>
    <w:rsid w:val="00574525"/>
    <w:rsid w:val="0057482E"/>
    <w:rsid w:val="00574950"/>
    <w:rsid w:val="00574A88"/>
    <w:rsid w:val="005750EC"/>
    <w:rsid w:val="00576327"/>
    <w:rsid w:val="00576EC7"/>
    <w:rsid w:val="0057700C"/>
    <w:rsid w:val="00577475"/>
    <w:rsid w:val="00580380"/>
    <w:rsid w:val="005805D8"/>
    <w:rsid w:val="005815ED"/>
    <w:rsid w:val="00581DFD"/>
    <w:rsid w:val="005825AE"/>
    <w:rsid w:val="00582CCF"/>
    <w:rsid w:val="00583004"/>
    <w:rsid w:val="00583AD4"/>
    <w:rsid w:val="00583B8B"/>
    <w:rsid w:val="00583D83"/>
    <w:rsid w:val="00583E0D"/>
    <w:rsid w:val="00584D35"/>
    <w:rsid w:val="00584E73"/>
    <w:rsid w:val="0058547F"/>
    <w:rsid w:val="00585A24"/>
    <w:rsid w:val="0058671E"/>
    <w:rsid w:val="00587451"/>
    <w:rsid w:val="00587722"/>
    <w:rsid w:val="005904FC"/>
    <w:rsid w:val="005908EA"/>
    <w:rsid w:val="00591423"/>
    <w:rsid w:val="005916D0"/>
    <w:rsid w:val="0059179C"/>
    <w:rsid w:val="005919A9"/>
    <w:rsid w:val="00591A44"/>
    <w:rsid w:val="0059233F"/>
    <w:rsid w:val="00592E0C"/>
    <w:rsid w:val="00593069"/>
    <w:rsid w:val="0059322C"/>
    <w:rsid w:val="00593BAD"/>
    <w:rsid w:val="005952E5"/>
    <w:rsid w:val="00596621"/>
    <w:rsid w:val="005973CB"/>
    <w:rsid w:val="00597893"/>
    <w:rsid w:val="005A0C31"/>
    <w:rsid w:val="005A1C91"/>
    <w:rsid w:val="005A3461"/>
    <w:rsid w:val="005A349C"/>
    <w:rsid w:val="005A352C"/>
    <w:rsid w:val="005A40D2"/>
    <w:rsid w:val="005A437E"/>
    <w:rsid w:val="005A445C"/>
    <w:rsid w:val="005A446F"/>
    <w:rsid w:val="005A63F3"/>
    <w:rsid w:val="005A69AF"/>
    <w:rsid w:val="005A7880"/>
    <w:rsid w:val="005A7C81"/>
    <w:rsid w:val="005A7EA6"/>
    <w:rsid w:val="005B1002"/>
    <w:rsid w:val="005B1909"/>
    <w:rsid w:val="005B273A"/>
    <w:rsid w:val="005B3901"/>
    <w:rsid w:val="005B45E1"/>
    <w:rsid w:val="005B5F31"/>
    <w:rsid w:val="005B6004"/>
    <w:rsid w:val="005B6A7C"/>
    <w:rsid w:val="005B7506"/>
    <w:rsid w:val="005B796F"/>
    <w:rsid w:val="005B7AC3"/>
    <w:rsid w:val="005B7E24"/>
    <w:rsid w:val="005B7F1D"/>
    <w:rsid w:val="005C09AC"/>
    <w:rsid w:val="005C1DA3"/>
    <w:rsid w:val="005C1FD4"/>
    <w:rsid w:val="005C3AEE"/>
    <w:rsid w:val="005C3AF1"/>
    <w:rsid w:val="005C3EE2"/>
    <w:rsid w:val="005C45F3"/>
    <w:rsid w:val="005C4B70"/>
    <w:rsid w:val="005C547E"/>
    <w:rsid w:val="005C5C2E"/>
    <w:rsid w:val="005C5ECE"/>
    <w:rsid w:val="005C5F6C"/>
    <w:rsid w:val="005C6155"/>
    <w:rsid w:val="005C62AB"/>
    <w:rsid w:val="005C634E"/>
    <w:rsid w:val="005C7A93"/>
    <w:rsid w:val="005D0228"/>
    <w:rsid w:val="005D2725"/>
    <w:rsid w:val="005D3FE1"/>
    <w:rsid w:val="005D4371"/>
    <w:rsid w:val="005D4590"/>
    <w:rsid w:val="005D4673"/>
    <w:rsid w:val="005D4C8F"/>
    <w:rsid w:val="005D5015"/>
    <w:rsid w:val="005D70FF"/>
    <w:rsid w:val="005E0C54"/>
    <w:rsid w:val="005E2336"/>
    <w:rsid w:val="005E320A"/>
    <w:rsid w:val="005E3215"/>
    <w:rsid w:val="005E33D8"/>
    <w:rsid w:val="005E397B"/>
    <w:rsid w:val="005E3CD8"/>
    <w:rsid w:val="005E3E65"/>
    <w:rsid w:val="005E3FFA"/>
    <w:rsid w:val="005E40D1"/>
    <w:rsid w:val="005E4406"/>
    <w:rsid w:val="005E4DA5"/>
    <w:rsid w:val="005E55FE"/>
    <w:rsid w:val="005E5A23"/>
    <w:rsid w:val="005E5A61"/>
    <w:rsid w:val="005E6A1C"/>
    <w:rsid w:val="005E6B39"/>
    <w:rsid w:val="005E78E3"/>
    <w:rsid w:val="005E78FA"/>
    <w:rsid w:val="005E7A60"/>
    <w:rsid w:val="005E7C29"/>
    <w:rsid w:val="005F0609"/>
    <w:rsid w:val="005F067E"/>
    <w:rsid w:val="005F0B23"/>
    <w:rsid w:val="005F0B4C"/>
    <w:rsid w:val="005F0E0C"/>
    <w:rsid w:val="005F15E7"/>
    <w:rsid w:val="005F195D"/>
    <w:rsid w:val="005F1A01"/>
    <w:rsid w:val="005F20AB"/>
    <w:rsid w:val="005F28D1"/>
    <w:rsid w:val="005F38AA"/>
    <w:rsid w:val="005F38BF"/>
    <w:rsid w:val="005F4238"/>
    <w:rsid w:val="005F46F3"/>
    <w:rsid w:val="005F5824"/>
    <w:rsid w:val="005F59D5"/>
    <w:rsid w:val="005F5DA5"/>
    <w:rsid w:val="005F5EC7"/>
    <w:rsid w:val="005F686E"/>
    <w:rsid w:val="005F6C8C"/>
    <w:rsid w:val="005F760E"/>
    <w:rsid w:val="005F79EC"/>
    <w:rsid w:val="006001A1"/>
    <w:rsid w:val="006003A2"/>
    <w:rsid w:val="00600467"/>
    <w:rsid w:val="00601085"/>
    <w:rsid w:val="00601256"/>
    <w:rsid w:val="006019FE"/>
    <w:rsid w:val="00601D45"/>
    <w:rsid w:val="006026B9"/>
    <w:rsid w:val="006029A3"/>
    <w:rsid w:val="00602F3D"/>
    <w:rsid w:val="0060312D"/>
    <w:rsid w:val="00603619"/>
    <w:rsid w:val="00603E52"/>
    <w:rsid w:val="00603EE6"/>
    <w:rsid w:val="006049EA"/>
    <w:rsid w:val="00605251"/>
    <w:rsid w:val="00605713"/>
    <w:rsid w:val="00606EE9"/>
    <w:rsid w:val="00607EF8"/>
    <w:rsid w:val="00610587"/>
    <w:rsid w:val="00610618"/>
    <w:rsid w:val="006108D7"/>
    <w:rsid w:val="006116B1"/>
    <w:rsid w:val="00611C36"/>
    <w:rsid w:val="00613994"/>
    <w:rsid w:val="00613FF0"/>
    <w:rsid w:val="00614227"/>
    <w:rsid w:val="00614314"/>
    <w:rsid w:val="006143D7"/>
    <w:rsid w:val="0061444C"/>
    <w:rsid w:val="0061573B"/>
    <w:rsid w:val="00615C04"/>
    <w:rsid w:val="00615C67"/>
    <w:rsid w:val="00615F63"/>
    <w:rsid w:val="00616032"/>
    <w:rsid w:val="006160A0"/>
    <w:rsid w:val="00616145"/>
    <w:rsid w:val="00616531"/>
    <w:rsid w:val="00616AC8"/>
    <w:rsid w:val="00616F61"/>
    <w:rsid w:val="0061749B"/>
    <w:rsid w:val="00617EAB"/>
    <w:rsid w:val="0062178D"/>
    <w:rsid w:val="006217FF"/>
    <w:rsid w:val="0062238A"/>
    <w:rsid w:val="006225CB"/>
    <w:rsid w:val="006227E9"/>
    <w:rsid w:val="0062303B"/>
    <w:rsid w:val="006231AB"/>
    <w:rsid w:val="006236FA"/>
    <w:rsid w:val="00623ACF"/>
    <w:rsid w:val="006247A7"/>
    <w:rsid w:val="00624938"/>
    <w:rsid w:val="00625047"/>
    <w:rsid w:val="006260ED"/>
    <w:rsid w:val="00626262"/>
    <w:rsid w:val="0062656B"/>
    <w:rsid w:val="00627447"/>
    <w:rsid w:val="00627EFF"/>
    <w:rsid w:val="006300FC"/>
    <w:rsid w:val="006303FB"/>
    <w:rsid w:val="00631221"/>
    <w:rsid w:val="00631856"/>
    <w:rsid w:val="00631A66"/>
    <w:rsid w:val="00632181"/>
    <w:rsid w:val="0063218C"/>
    <w:rsid w:val="006326C0"/>
    <w:rsid w:val="00632B44"/>
    <w:rsid w:val="00634599"/>
    <w:rsid w:val="006353F1"/>
    <w:rsid w:val="00635984"/>
    <w:rsid w:val="00636393"/>
    <w:rsid w:val="00637C62"/>
    <w:rsid w:val="00637C7C"/>
    <w:rsid w:val="00637E40"/>
    <w:rsid w:val="006405D6"/>
    <w:rsid w:val="00640BDB"/>
    <w:rsid w:val="0064116D"/>
    <w:rsid w:val="006417E4"/>
    <w:rsid w:val="00642062"/>
    <w:rsid w:val="0064300F"/>
    <w:rsid w:val="006431B1"/>
    <w:rsid w:val="00643CE9"/>
    <w:rsid w:val="00643F4B"/>
    <w:rsid w:val="00644E2F"/>
    <w:rsid w:val="00644E95"/>
    <w:rsid w:val="00645BC9"/>
    <w:rsid w:val="006466C9"/>
    <w:rsid w:val="00646B61"/>
    <w:rsid w:val="00650400"/>
    <w:rsid w:val="0065107B"/>
    <w:rsid w:val="006516AC"/>
    <w:rsid w:val="006526BF"/>
    <w:rsid w:val="0065322A"/>
    <w:rsid w:val="006537A4"/>
    <w:rsid w:val="006538ED"/>
    <w:rsid w:val="00655B1D"/>
    <w:rsid w:val="00655BA8"/>
    <w:rsid w:val="00655CA5"/>
    <w:rsid w:val="00655D92"/>
    <w:rsid w:val="00655E28"/>
    <w:rsid w:val="00655E31"/>
    <w:rsid w:val="006561D6"/>
    <w:rsid w:val="006561E5"/>
    <w:rsid w:val="006573C1"/>
    <w:rsid w:val="00657E6F"/>
    <w:rsid w:val="006607EB"/>
    <w:rsid w:val="00661566"/>
    <w:rsid w:val="00663294"/>
    <w:rsid w:val="00663CB0"/>
    <w:rsid w:val="00664925"/>
    <w:rsid w:val="00664AE1"/>
    <w:rsid w:val="006653FF"/>
    <w:rsid w:val="00666140"/>
    <w:rsid w:val="00666533"/>
    <w:rsid w:val="00666A4C"/>
    <w:rsid w:val="00666B6F"/>
    <w:rsid w:val="006672EE"/>
    <w:rsid w:val="00667AB2"/>
    <w:rsid w:val="00670379"/>
    <w:rsid w:val="00670562"/>
    <w:rsid w:val="0067071A"/>
    <w:rsid w:val="00670C64"/>
    <w:rsid w:val="0067129A"/>
    <w:rsid w:val="0067182C"/>
    <w:rsid w:val="0067284B"/>
    <w:rsid w:val="00672A72"/>
    <w:rsid w:val="006732A0"/>
    <w:rsid w:val="006735B7"/>
    <w:rsid w:val="00673847"/>
    <w:rsid w:val="0067596F"/>
    <w:rsid w:val="00675B46"/>
    <w:rsid w:val="00675D60"/>
    <w:rsid w:val="00676B98"/>
    <w:rsid w:val="00676C92"/>
    <w:rsid w:val="00677F0A"/>
    <w:rsid w:val="00680BA9"/>
    <w:rsid w:val="00680FF4"/>
    <w:rsid w:val="006810DE"/>
    <w:rsid w:val="0068133C"/>
    <w:rsid w:val="00681E27"/>
    <w:rsid w:val="006822E3"/>
    <w:rsid w:val="00683970"/>
    <w:rsid w:val="00683C61"/>
    <w:rsid w:val="00684C4A"/>
    <w:rsid w:val="00685497"/>
    <w:rsid w:val="00686636"/>
    <w:rsid w:val="0068723C"/>
    <w:rsid w:val="006872C7"/>
    <w:rsid w:val="00690C92"/>
    <w:rsid w:val="00690FFD"/>
    <w:rsid w:val="006912C3"/>
    <w:rsid w:val="0069245A"/>
    <w:rsid w:val="006931E6"/>
    <w:rsid w:val="0069498E"/>
    <w:rsid w:val="00694CA1"/>
    <w:rsid w:val="00695323"/>
    <w:rsid w:val="00695B9B"/>
    <w:rsid w:val="006960CD"/>
    <w:rsid w:val="00697AE4"/>
    <w:rsid w:val="00697C8C"/>
    <w:rsid w:val="006A0CF8"/>
    <w:rsid w:val="006A1E1B"/>
    <w:rsid w:val="006A230D"/>
    <w:rsid w:val="006A2884"/>
    <w:rsid w:val="006A29EB"/>
    <w:rsid w:val="006A315D"/>
    <w:rsid w:val="006A3222"/>
    <w:rsid w:val="006A4E52"/>
    <w:rsid w:val="006A558B"/>
    <w:rsid w:val="006A5B2D"/>
    <w:rsid w:val="006A5C49"/>
    <w:rsid w:val="006A5ECE"/>
    <w:rsid w:val="006A60AD"/>
    <w:rsid w:val="006A6D9B"/>
    <w:rsid w:val="006A7ECF"/>
    <w:rsid w:val="006B0092"/>
    <w:rsid w:val="006B02D8"/>
    <w:rsid w:val="006B0846"/>
    <w:rsid w:val="006B0A37"/>
    <w:rsid w:val="006B0B61"/>
    <w:rsid w:val="006B1FBB"/>
    <w:rsid w:val="006B2E61"/>
    <w:rsid w:val="006B393B"/>
    <w:rsid w:val="006B3A55"/>
    <w:rsid w:val="006B47B2"/>
    <w:rsid w:val="006B525B"/>
    <w:rsid w:val="006B5DFA"/>
    <w:rsid w:val="006B625A"/>
    <w:rsid w:val="006B76DA"/>
    <w:rsid w:val="006B778A"/>
    <w:rsid w:val="006C0409"/>
    <w:rsid w:val="006C1811"/>
    <w:rsid w:val="006C1C5F"/>
    <w:rsid w:val="006C264C"/>
    <w:rsid w:val="006C2FE4"/>
    <w:rsid w:val="006C3357"/>
    <w:rsid w:val="006C33E0"/>
    <w:rsid w:val="006C3C77"/>
    <w:rsid w:val="006C4233"/>
    <w:rsid w:val="006C4B4B"/>
    <w:rsid w:val="006C5688"/>
    <w:rsid w:val="006C610D"/>
    <w:rsid w:val="006C641A"/>
    <w:rsid w:val="006C687C"/>
    <w:rsid w:val="006C6BB0"/>
    <w:rsid w:val="006C705D"/>
    <w:rsid w:val="006C7F84"/>
    <w:rsid w:val="006D093A"/>
    <w:rsid w:val="006D09E2"/>
    <w:rsid w:val="006D1E85"/>
    <w:rsid w:val="006D1F48"/>
    <w:rsid w:val="006D2076"/>
    <w:rsid w:val="006D2455"/>
    <w:rsid w:val="006D3204"/>
    <w:rsid w:val="006D3414"/>
    <w:rsid w:val="006D3C52"/>
    <w:rsid w:val="006D4D65"/>
    <w:rsid w:val="006D50DE"/>
    <w:rsid w:val="006D5185"/>
    <w:rsid w:val="006D637B"/>
    <w:rsid w:val="006D671C"/>
    <w:rsid w:val="006D7A52"/>
    <w:rsid w:val="006D7B8C"/>
    <w:rsid w:val="006E0432"/>
    <w:rsid w:val="006E0C4F"/>
    <w:rsid w:val="006E1E62"/>
    <w:rsid w:val="006E1F62"/>
    <w:rsid w:val="006E2CCD"/>
    <w:rsid w:val="006E303F"/>
    <w:rsid w:val="006E35C9"/>
    <w:rsid w:val="006E43F5"/>
    <w:rsid w:val="006E4A8F"/>
    <w:rsid w:val="006E5166"/>
    <w:rsid w:val="006E51EB"/>
    <w:rsid w:val="006E62DB"/>
    <w:rsid w:val="006E661D"/>
    <w:rsid w:val="006E6DEF"/>
    <w:rsid w:val="006E7747"/>
    <w:rsid w:val="006E7954"/>
    <w:rsid w:val="006E7F41"/>
    <w:rsid w:val="006F08A8"/>
    <w:rsid w:val="006F08C4"/>
    <w:rsid w:val="006F0E1E"/>
    <w:rsid w:val="006F209D"/>
    <w:rsid w:val="006F2593"/>
    <w:rsid w:val="006F3381"/>
    <w:rsid w:val="006F447C"/>
    <w:rsid w:val="006F47F6"/>
    <w:rsid w:val="006F4F1D"/>
    <w:rsid w:val="006F5B13"/>
    <w:rsid w:val="006F64FE"/>
    <w:rsid w:val="00700DDA"/>
    <w:rsid w:val="00700DF5"/>
    <w:rsid w:val="00701130"/>
    <w:rsid w:val="00701334"/>
    <w:rsid w:val="00701E55"/>
    <w:rsid w:val="007039DA"/>
    <w:rsid w:val="00703DE5"/>
    <w:rsid w:val="007042A9"/>
    <w:rsid w:val="0070432D"/>
    <w:rsid w:val="007047B2"/>
    <w:rsid w:val="00704885"/>
    <w:rsid w:val="00704E4F"/>
    <w:rsid w:val="007051F1"/>
    <w:rsid w:val="0070521F"/>
    <w:rsid w:val="00705CBE"/>
    <w:rsid w:val="00706410"/>
    <w:rsid w:val="007068EF"/>
    <w:rsid w:val="00707070"/>
    <w:rsid w:val="00707B3E"/>
    <w:rsid w:val="007105AC"/>
    <w:rsid w:val="007109EF"/>
    <w:rsid w:val="007114A5"/>
    <w:rsid w:val="007116F5"/>
    <w:rsid w:val="00711AB0"/>
    <w:rsid w:val="00711B77"/>
    <w:rsid w:val="00711CBE"/>
    <w:rsid w:val="00712333"/>
    <w:rsid w:val="007126A4"/>
    <w:rsid w:val="00712B9C"/>
    <w:rsid w:val="00712BA9"/>
    <w:rsid w:val="00712D32"/>
    <w:rsid w:val="007132AD"/>
    <w:rsid w:val="00713DAB"/>
    <w:rsid w:val="007142BD"/>
    <w:rsid w:val="007146AD"/>
    <w:rsid w:val="007156C9"/>
    <w:rsid w:val="00715CB1"/>
    <w:rsid w:val="0071608A"/>
    <w:rsid w:val="00716127"/>
    <w:rsid w:val="00716382"/>
    <w:rsid w:val="0071648D"/>
    <w:rsid w:val="00716959"/>
    <w:rsid w:val="0071701A"/>
    <w:rsid w:val="00717171"/>
    <w:rsid w:val="00720CAA"/>
    <w:rsid w:val="00721480"/>
    <w:rsid w:val="00721559"/>
    <w:rsid w:val="00722D15"/>
    <w:rsid w:val="007230F2"/>
    <w:rsid w:val="00723E3A"/>
    <w:rsid w:val="0072637F"/>
    <w:rsid w:val="007263AF"/>
    <w:rsid w:val="00726BE1"/>
    <w:rsid w:val="007275F7"/>
    <w:rsid w:val="00727B97"/>
    <w:rsid w:val="00727E88"/>
    <w:rsid w:val="00731015"/>
    <w:rsid w:val="007310E5"/>
    <w:rsid w:val="0073187B"/>
    <w:rsid w:val="00732F1E"/>
    <w:rsid w:val="00733D05"/>
    <w:rsid w:val="007344B3"/>
    <w:rsid w:val="00734981"/>
    <w:rsid w:val="007349CB"/>
    <w:rsid w:val="0073557A"/>
    <w:rsid w:val="007358E0"/>
    <w:rsid w:val="00736034"/>
    <w:rsid w:val="00736AAD"/>
    <w:rsid w:val="007416AB"/>
    <w:rsid w:val="007427A2"/>
    <w:rsid w:val="0074361C"/>
    <w:rsid w:val="00743E71"/>
    <w:rsid w:val="007441F5"/>
    <w:rsid w:val="007442DC"/>
    <w:rsid w:val="007443C7"/>
    <w:rsid w:val="00744B72"/>
    <w:rsid w:val="007450FB"/>
    <w:rsid w:val="00745367"/>
    <w:rsid w:val="007460D8"/>
    <w:rsid w:val="00746566"/>
    <w:rsid w:val="00746A2A"/>
    <w:rsid w:val="00747461"/>
    <w:rsid w:val="007477EE"/>
    <w:rsid w:val="00750875"/>
    <w:rsid w:val="00750FDF"/>
    <w:rsid w:val="00751D88"/>
    <w:rsid w:val="007529A1"/>
    <w:rsid w:val="00754144"/>
    <w:rsid w:val="00755CAA"/>
    <w:rsid w:val="00755CF7"/>
    <w:rsid w:val="00755E0F"/>
    <w:rsid w:val="00756484"/>
    <w:rsid w:val="00756704"/>
    <w:rsid w:val="00757038"/>
    <w:rsid w:val="00757BB1"/>
    <w:rsid w:val="00757DC0"/>
    <w:rsid w:val="00760261"/>
    <w:rsid w:val="00762781"/>
    <w:rsid w:val="00763301"/>
    <w:rsid w:val="007633A9"/>
    <w:rsid w:val="00764835"/>
    <w:rsid w:val="00764BE1"/>
    <w:rsid w:val="00765182"/>
    <w:rsid w:val="00765281"/>
    <w:rsid w:val="007667EF"/>
    <w:rsid w:val="00767C82"/>
    <w:rsid w:val="00770133"/>
    <w:rsid w:val="0077049C"/>
    <w:rsid w:val="007714D5"/>
    <w:rsid w:val="007722F5"/>
    <w:rsid w:val="00772576"/>
    <w:rsid w:val="007744C3"/>
    <w:rsid w:val="00774562"/>
    <w:rsid w:val="0077486F"/>
    <w:rsid w:val="007753F4"/>
    <w:rsid w:val="007769BC"/>
    <w:rsid w:val="0078059B"/>
    <w:rsid w:val="00780D1A"/>
    <w:rsid w:val="00781E10"/>
    <w:rsid w:val="007826E4"/>
    <w:rsid w:val="00782E7F"/>
    <w:rsid w:val="00783CFC"/>
    <w:rsid w:val="00784CC0"/>
    <w:rsid w:val="00786102"/>
    <w:rsid w:val="007873D4"/>
    <w:rsid w:val="0078748A"/>
    <w:rsid w:val="00790697"/>
    <w:rsid w:val="00790CEC"/>
    <w:rsid w:val="007919FD"/>
    <w:rsid w:val="00792498"/>
    <w:rsid w:val="0079259E"/>
    <w:rsid w:val="00792AAB"/>
    <w:rsid w:val="00793046"/>
    <w:rsid w:val="00793E0F"/>
    <w:rsid w:val="00793E77"/>
    <w:rsid w:val="00794159"/>
    <w:rsid w:val="0079429F"/>
    <w:rsid w:val="00794935"/>
    <w:rsid w:val="00795121"/>
    <w:rsid w:val="00795715"/>
    <w:rsid w:val="00795E29"/>
    <w:rsid w:val="007964D2"/>
    <w:rsid w:val="007966DE"/>
    <w:rsid w:val="007978A6"/>
    <w:rsid w:val="007A01FA"/>
    <w:rsid w:val="007A1082"/>
    <w:rsid w:val="007A1239"/>
    <w:rsid w:val="007A1895"/>
    <w:rsid w:val="007A2520"/>
    <w:rsid w:val="007A2539"/>
    <w:rsid w:val="007A2F0F"/>
    <w:rsid w:val="007A30C7"/>
    <w:rsid w:val="007A3F70"/>
    <w:rsid w:val="007A4DCB"/>
    <w:rsid w:val="007A50B7"/>
    <w:rsid w:val="007A580C"/>
    <w:rsid w:val="007A5D41"/>
    <w:rsid w:val="007A64DA"/>
    <w:rsid w:val="007A6998"/>
    <w:rsid w:val="007B10E4"/>
    <w:rsid w:val="007B189E"/>
    <w:rsid w:val="007B1C1C"/>
    <w:rsid w:val="007B1DC9"/>
    <w:rsid w:val="007B3346"/>
    <w:rsid w:val="007B496C"/>
    <w:rsid w:val="007B4AA3"/>
    <w:rsid w:val="007B4DBD"/>
    <w:rsid w:val="007B50C3"/>
    <w:rsid w:val="007B526F"/>
    <w:rsid w:val="007B5C77"/>
    <w:rsid w:val="007B5EAE"/>
    <w:rsid w:val="007B6570"/>
    <w:rsid w:val="007B774B"/>
    <w:rsid w:val="007B7812"/>
    <w:rsid w:val="007C070D"/>
    <w:rsid w:val="007C0922"/>
    <w:rsid w:val="007C09B1"/>
    <w:rsid w:val="007C1960"/>
    <w:rsid w:val="007C19A3"/>
    <w:rsid w:val="007C21DF"/>
    <w:rsid w:val="007C2897"/>
    <w:rsid w:val="007C28AB"/>
    <w:rsid w:val="007C368E"/>
    <w:rsid w:val="007C464B"/>
    <w:rsid w:val="007C507C"/>
    <w:rsid w:val="007C52A1"/>
    <w:rsid w:val="007C549E"/>
    <w:rsid w:val="007C572F"/>
    <w:rsid w:val="007C67CB"/>
    <w:rsid w:val="007C6E52"/>
    <w:rsid w:val="007C7684"/>
    <w:rsid w:val="007C7E25"/>
    <w:rsid w:val="007D0311"/>
    <w:rsid w:val="007D08FA"/>
    <w:rsid w:val="007D1C91"/>
    <w:rsid w:val="007D1D0D"/>
    <w:rsid w:val="007D285E"/>
    <w:rsid w:val="007D2F29"/>
    <w:rsid w:val="007D33AB"/>
    <w:rsid w:val="007D3BDE"/>
    <w:rsid w:val="007D4602"/>
    <w:rsid w:val="007D4674"/>
    <w:rsid w:val="007D4BB3"/>
    <w:rsid w:val="007D507F"/>
    <w:rsid w:val="007D53A6"/>
    <w:rsid w:val="007D587E"/>
    <w:rsid w:val="007D6ED5"/>
    <w:rsid w:val="007D6FE6"/>
    <w:rsid w:val="007E02DD"/>
    <w:rsid w:val="007E03A0"/>
    <w:rsid w:val="007E0847"/>
    <w:rsid w:val="007E1752"/>
    <w:rsid w:val="007E22F0"/>
    <w:rsid w:val="007E2B3C"/>
    <w:rsid w:val="007E32CF"/>
    <w:rsid w:val="007E3938"/>
    <w:rsid w:val="007E3CFD"/>
    <w:rsid w:val="007E4ADB"/>
    <w:rsid w:val="007E6234"/>
    <w:rsid w:val="007E63B4"/>
    <w:rsid w:val="007E6510"/>
    <w:rsid w:val="007E673F"/>
    <w:rsid w:val="007E728C"/>
    <w:rsid w:val="007E7AB3"/>
    <w:rsid w:val="007F0814"/>
    <w:rsid w:val="007F1DA2"/>
    <w:rsid w:val="007F1DE4"/>
    <w:rsid w:val="007F2226"/>
    <w:rsid w:val="007F22B1"/>
    <w:rsid w:val="007F261C"/>
    <w:rsid w:val="007F445D"/>
    <w:rsid w:val="007F4A2E"/>
    <w:rsid w:val="007F4DF9"/>
    <w:rsid w:val="007F5A0D"/>
    <w:rsid w:val="007F600E"/>
    <w:rsid w:val="007F77A9"/>
    <w:rsid w:val="007F7DFA"/>
    <w:rsid w:val="008001C3"/>
    <w:rsid w:val="00800474"/>
    <w:rsid w:val="0080069B"/>
    <w:rsid w:val="00800A69"/>
    <w:rsid w:val="008010CD"/>
    <w:rsid w:val="00801286"/>
    <w:rsid w:val="008016F2"/>
    <w:rsid w:val="00801B2B"/>
    <w:rsid w:val="0080368A"/>
    <w:rsid w:val="00804365"/>
    <w:rsid w:val="00804F30"/>
    <w:rsid w:val="00805B3F"/>
    <w:rsid w:val="0080604F"/>
    <w:rsid w:val="00806F1A"/>
    <w:rsid w:val="00807C53"/>
    <w:rsid w:val="00807D80"/>
    <w:rsid w:val="00810E54"/>
    <w:rsid w:val="00811143"/>
    <w:rsid w:val="008111B2"/>
    <w:rsid w:val="008114AB"/>
    <w:rsid w:val="008114D0"/>
    <w:rsid w:val="008118C5"/>
    <w:rsid w:val="0081199C"/>
    <w:rsid w:val="00811FDA"/>
    <w:rsid w:val="008121FF"/>
    <w:rsid w:val="008132C5"/>
    <w:rsid w:val="0081347A"/>
    <w:rsid w:val="00813F17"/>
    <w:rsid w:val="0081423C"/>
    <w:rsid w:val="008144BA"/>
    <w:rsid w:val="00814EC3"/>
    <w:rsid w:val="00815B75"/>
    <w:rsid w:val="00815D72"/>
    <w:rsid w:val="00816E38"/>
    <w:rsid w:val="008175AE"/>
    <w:rsid w:val="00820B6A"/>
    <w:rsid w:val="00821706"/>
    <w:rsid w:val="0082206F"/>
    <w:rsid w:val="008220E3"/>
    <w:rsid w:val="0082216B"/>
    <w:rsid w:val="00822891"/>
    <w:rsid w:val="00822D08"/>
    <w:rsid w:val="00822F28"/>
    <w:rsid w:val="0082321D"/>
    <w:rsid w:val="008238AA"/>
    <w:rsid w:val="00823B98"/>
    <w:rsid w:val="00823E0A"/>
    <w:rsid w:val="00824FC8"/>
    <w:rsid w:val="00825B07"/>
    <w:rsid w:val="0082610F"/>
    <w:rsid w:val="008269DB"/>
    <w:rsid w:val="00826A0B"/>
    <w:rsid w:val="00827146"/>
    <w:rsid w:val="008274F9"/>
    <w:rsid w:val="00827879"/>
    <w:rsid w:val="00827DEC"/>
    <w:rsid w:val="008310A8"/>
    <w:rsid w:val="00831B8C"/>
    <w:rsid w:val="00832362"/>
    <w:rsid w:val="00832EEF"/>
    <w:rsid w:val="00833F36"/>
    <w:rsid w:val="0083545C"/>
    <w:rsid w:val="00835F7A"/>
    <w:rsid w:val="00836682"/>
    <w:rsid w:val="00836B5D"/>
    <w:rsid w:val="00837999"/>
    <w:rsid w:val="00840B11"/>
    <w:rsid w:val="0084416A"/>
    <w:rsid w:val="0084420B"/>
    <w:rsid w:val="00844265"/>
    <w:rsid w:val="008449C0"/>
    <w:rsid w:val="008449FC"/>
    <w:rsid w:val="008456E0"/>
    <w:rsid w:val="00845AF6"/>
    <w:rsid w:val="00846011"/>
    <w:rsid w:val="008462FD"/>
    <w:rsid w:val="00846A70"/>
    <w:rsid w:val="00846A76"/>
    <w:rsid w:val="00847324"/>
    <w:rsid w:val="008477F1"/>
    <w:rsid w:val="00847E2D"/>
    <w:rsid w:val="00850A58"/>
    <w:rsid w:val="00850C25"/>
    <w:rsid w:val="008513F7"/>
    <w:rsid w:val="00851838"/>
    <w:rsid w:val="00851A03"/>
    <w:rsid w:val="00851D15"/>
    <w:rsid w:val="00852032"/>
    <w:rsid w:val="00852CCF"/>
    <w:rsid w:val="008533F8"/>
    <w:rsid w:val="008536DA"/>
    <w:rsid w:val="00853BA2"/>
    <w:rsid w:val="00854D16"/>
    <w:rsid w:val="008558F1"/>
    <w:rsid w:val="00856077"/>
    <w:rsid w:val="00856E20"/>
    <w:rsid w:val="008577A0"/>
    <w:rsid w:val="008577E0"/>
    <w:rsid w:val="00857E07"/>
    <w:rsid w:val="008602C8"/>
    <w:rsid w:val="00861215"/>
    <w:rsid w:val="0086376B"/>
    <w:rsid w:val="00863DFA"/>
    <w:rsid w:val="008643D3"/>
    <w:rsid w:val="0086736D"/>
    <w:rsid w:val="00867922"/>
    <w:rsid w:val="00870B22"/>
    <w:rsid w:val="00872160"/>
    <w:rsid w:val="0087272B"/>
    <w:rsid w:val="0087290D"/>
    <w:rsid w:val="00872B39"/>
    <w:rsid w:val="008737BF"/>
    <w:rsid w:val="00873975"/>
    <w:rsid w:val="008740A0"/>
    <w:rsid w:val="00875015"/>
    <w:rsid w:val="00875445"/>
    <w:rsid w:val="008757B7"/>
    <w:rsid w:val="00876AC9"/>
    <w:rsid w:val="008774B3"/>
    <w:rsid w:val="0088088F"/>
    <w:rsid w:val="0088106B"/>
    <w:rsid w:val="008811EE"/>
    <w:rsid w:val="00881273"/>
    <w:rsid w:val="008813A4"/>
    <w:rsid w:val="008814A3"/>
    <w:rsid w:val="00881BD6"/>
    <w:rsid w:val="008823AC"/>
    <w:rsid w:val="008824F5"/>
    <w:rsid w:val="008833BA"/>
    <w:rsid w:val="00883523"/>
    <w:rsid w:val="00883AE5"/>
    <w:rsid w:val="00885421"/>
    <w:rsid w:val="00885A08"/>
    <w:rsid w:val="00885A19"/>
    <w:rsid w:val="00885D00"/>
    <w:rsid w:val="00890C27"/>
    <w:rsid w:val="0089302F"/>
    <w:rsid w:val="00893A1B"/>
    <w:rsid w:val="00893A98"/>
    <w:rsid w:val="00893B01"/>
    <w:rsid w:val="008947BE"/>
    <w:rsid w:val="00894CD5"/>
    <w:rsid w:val="00895096"/>
    <w:rsid w:val="008961CE"/>
    <w:rsid w:val="0089652D"/>
    <w:rsid w:val="00897D3E"/>
    <w:rsid w:val="008A083F"/>
    <w:rsid w:val="008A0A97"/>
    <w:rsid w:val="008A1D4B"/>
    <w:rsid w:val="008A25C2"/>
    <w:rsid w:val="008A41D9"/>
    <w:rsid w:val="008A4F8D"/>
    <w:rsid w:val="008A6C02"/>
    <w:rsid w:val="008A6D68"/>
    <w:rsid w:val="008A6D9F"/>
    <w:rsid w:val="008A7220"/>
    <w:rsid w:val="008A75DD"/>
    <w:rsid w:val="008A79E1"/>
    <w:rsid w:val="008A7D4F"/>
    <w:rsid w:val="008B020C"/>
    <w:rsid w:val="008B1C10"/>
    <w:rsid w:val="008B1D37"/>
    <w:rsid w:val="008B2505"/>
    <w:rsid w:val="008B2B9A"/>
    <w:rsid w:val="008B31EE"/>
    <w:rsid w:val="008B32D7"/>
    <w:rsid w:val="008B3473"/>
    <w:rsid w:val="008B353B"/>
    <w:rsid w:val="008B56FD"/>
    <w:rsid w:val="008B5AE7"/>
    <w:rsid w:val="008B5F95"/>
    <w:rsid w:val="008B698A"/>
    <w:rsid w:val="008B69C8"/>
    <w:rsid w:val="008B6A3D"/>
    <w:rsid w:val="008B6CEA"/>
    <w:rsid w:val="008C0507"/>
    <w:rsid w:val="008C09A2"/>
    <w:rsid w:val="008C0FF7"/>
    <w:rsid w:val="008C140D"/>
    <w:rsid w:val="008C2D7C"/>
    <w:rsid w:val="008C3005"/>
    <w:rsid w:val="008C32F1"/>
    <w:rsid w:val="008C4366"/>
    <w:rsid w:val="008C45C4"/>
    <w:rsid w:val="008C5469"/>
    <w:rsid w:val="008C563F"/>
    <w:rsid w:val="008C7660"/>
    <w:rsid w:val="008C7B02"/>
    <w:rsid w:val="008D0871"/>
    <w:rsid w:val="008D0E45"/>
    <w:rsid w:val="008D1177"/>
    <w:rsid w:val="008D1758"/>
    <w:rsid w:val="008D224B"/>
    <w:rsid w:val="008D25AC"/>
    <w:rsid w:val="008D296E"/>
    <w:rsid w:val="008D3749"/>
    <w:rsid w:val="008D3CB8"/>
    <w:rsid w:val="008D3EEF"/>
    <w:rsid w:val="008D471C"/>
    <w:rsid w:val="008D4820"/>
    <w:rsid w:val="008D4BAD"/>
    <w:rsid w:val="008D5727"/>
    <w:rsid w:val="008D61BF"/>
    <w:rsid w:val="008D7D9F"/>
    <w:rsid w:val="008D7F39"/>
    <w:rsid w:val="008D7F42"/>
    <w:rsid w:val="008E00E7"/>
    <w:rsid w:val="008E095B"/>
    <w:rsid w:val="008E0C6B"/>
    <w:rsid w:val="008E16FA"/>
    <w:rsid w:val="008E2ABF"/>
    <w:rsid w:val="008E2AD5"/>
    <w:rsid w:val="008E2D16"/>
    <w:rsid w:val="008E2F33"/>
    <w:rsid w:val="008E3E5F"/>
    <w:rsid w:val="008E44B4"/>
    <w:rsid w:val="008E45BC"/>
    <w:rsid w:val="008E45D8"/>
    <w:rsid w:val="008E4729"/>
    <w:rsid w:val="008E4941"/>
    <w:rsid w:val="008E4BB3"/>
    <w:rsid w:val="008E4BE1"/>
    <w:rsid w:val="008E4EB2"/>
    <w:rsid w:val="008E5975"/>
    <w:rsid w:val="008E65D6"/>
    <w:rsid w:val="008F039D"/>
    <w:rsid w:val="008F0A28"/>
    <w:rsid w:val="008F1D8A"/>
    <w:rsid w:val="008F22F4"/>
    <w:rsid w:val="008F24C3"/>
    <w:rsid w:val="008F2764"/>
    <w:rsid w:val="008F37A6"/>
    <w:rsid w:val="008F3E7D"/>
    <w:rsid w:val="008F3F30"/>
    <w:rsid w:val="008F4270"/>
    <w:rsid w:val="008F46CA"/>
    <w:rsid w:val="008F6608"/>
    <w:rsid w:val="009009CE"/>
    <w:rsid w:val="0090244F"/>
    <w:rsid w:val="0090330F"/>
    <w:rsid w:val="0090342A"/>
    <w:rsid w:val="009034B0"/>
    <w:rsid w:val="0090353B"/>
    <w:rsid w:val="00903877"/>
    <w:rsid w:val="0090441B"/>
    <w:rsid w:val="0090542D"/>
    <w:rsid w:val="00905890"/>
    <w:rsid w:val="00905CBE"/>
    <w:rsid w:val="00906398"/>
    <w:rsid w:val="0090640C"/>
    <w:rsid w:val="009065F4"/>
    <w:rsid w:val="00907680"/>
    <w:rsid w:val="00910361"/>
    <w:rsid w:val="009113BB"/>
    <w:rsid w:val="00911449"/>
    <w:rsid w:val="009115DA"/>
    <w:rsid w:val="00911E10"/>
    <w:rsid w:val="00912929"/>
    <w:rsid w:val="00913103"/>
    <w:rsid w:val="009131F9"/>
    <w:rsid w:val="0091389D"/>
    <w:rsid w:val="00914B13"/>
    <w:rsid w:val="00914DF2"/>
    <w:rsid w:val="0091546F"/>
    <w:rsid w:val="009162D5"/>
    <w:rsid w:val="00916D5E"/>
    <w:rsid w:val="0092064C"/>
    <w:rsid w:val="00920E7C"/>
    <w:rsid w:val="009215FF"/>
    <w:rsid w:val="0092175A"/>
    <w:rsid w:val="0092206D"/>
    <w:rsid w:val="00923686"/>
    <w:rsid w:val="009239A6"/>
    <w:rsid w:val="00923E06"/>
    <w:rsid w:val="009247F1"/>
    <w:rsid w:val="00924C6F"/>
    <w:rsid w:val="00924E11"/>
    <w:rsid w:val="0092563D"/>
    <w:rsid w:val="00925CD3"/>
    <w:rsid w:val="009269E4"/>
    <w:rsid w:val="0092733B"/>
    <w:rsid w:val="009303CF"/>
    <w:rsid w:val="0093049E"/>
    <w:rsid w:val="009305BB"/>
    <w:rsid w:val="009309E7"/>
    <w:rsid w:val="00930A00"/>
    <w:rsid w:val="00930D96"/>
    <w:rsid w:val="00930E57"/>
    <w:rsid w:val="00931806"/>
    <w:rsid w:val="00932A4D"/>
    <w:rsid w:val="00932E4D"/>
    <w:rsid w:val="00933007"/>
    <w:rsid w:val="009333AB"/>
    <w:rsid w:val="00933AE0"/>
    <w:rsid w:val="00933CD0"/>
    <w:rsid w:val="00935316"/>
    <w:rsid w:val="009360DC"/>
    <w:rsid w:val="00936FAA"/>
    <w:rsid w:val="009404B5"/>
    <w:rsid w:val="00940C6D"/>
    <w:rsid w:val="00941855"/>
    <w:rsid w:val="00941F51"/>
    <w:rsid w:val="009420B9"/>
    <w:rsid w:val="00942148"/>
    <w:rsid w:val="00943C1D"/>
    <w:rsid w:val="009440EC"/>
    <w:rsid w:val="00944E2A"/>
    <w:rsid w:val="009467E5"/>
    <w:rsid w:val="00946B8D"/>
    <w:rsid w:val="00946C4A"/>
    <w:rsid w:val="009471F5"/>
    <w:rsid w:val="00947B00"/>
    <w:rsid w:val="009512B3"/>
    <w:rsid w:val="0095231D"/>
    <w:rsid w:val="00952ABD"/>
    <w:rsid w:val="00952B96"/>
    <w:rsid w:val="00952D32"/>
    <w:rsid w:val="00953347"/>
    <w:rsid w:val="00953427"/>
    <w:rsid w:val="00954871"/>
    <w:rsid w:val="00954880"/>
    <w:rsid w:val="009552FA"/>
    <w:rsid w:val="009560B8"/>
    <w:rsid w:val="009563E6"/>
    <w:rsid w:val="009569AE"/>
    <w:rsid w:val="009570A9"/>
    <w:rsid w:val="00957D58"/>
    <w:rsid w:val="009614CA"/>
    <w:rsid w:val="009616B3"/>
    <w:rsid w:val="00961929"/>
    <w:rsid w:val="00961D58"/>
    <w:rsid w:val="009632B1"/>
    <w:rsid w:val="00963402"/>
    <w:rsid w:val="00963D1E"/>
    <w:rsid w:val="00964273"/>
    <w:rsid w:val="0096443F"/>
    <w:rsid w:val="00964BF2"/>
    <w:rsid w:val="0096524F"/>
    <w:rsid w:val="00967281"/>
    <w:rsid w:val="009676BE"/>
    <w:rsid w:val="00970979"/>
    <w:rsid w:val="00971690"/>
    <w:rsid w:val="009717D4"/>
    <w:rsid w:val="00971E08"/>
    <w:rsid w:val="0097324D"/>
    <w:rsid w:val="00973F1C"/>
    <w:rsid w:val="00974AAE"/>
    <w:rsid w:val="00974BCB"/>
    <w:rsid w:val="00974CF6"/>
    <w:rsid w:val="00974FB5"/>
    <w:rsid w:val="00975568"/>
    <w:rsid w:val="009763F8"/>
    <w:rsid w:val="0097718F"/>
    <w:rsid w:val="00977619"/>
    <w:rsid w:val="0098151F"/>
    <w:rsid w:val="009821EB"/>
    <w:rsid w:val="009831FE"/>
    <w:rsid w:val="00983D7E"/>
    <w:rsid w:val="00983F36"/>
    <w:rsid w:val="00983FE0"/>
    <w:rsid w:val="00984980"/>
    <w:rsid w:val="009850E0"/>
    <w:rsid w:val="009857DF"/>
    <w:rsid w:val="009858B7"/>
    <w:rsid w:val="00985A67"/>
    <w:rsid w:val="009860F2"/>
    <w:rsid w:val="00986941"/>
    <w:rsid w:val="009876A7"/>
    <w:rsid w:val="009901B7"/>
    <w:rsid w:val="009905BB"/>
    <w:rsid w:val="00990A1B"/>
    <w:rsid w:val="00990E98"/>
    <w:rsid w:val="00990F64"/>
    <w:rsid w:val="00992C6D"/>
    <w:rsid w:val="0099351F"/>
    <w:rsid w:val="00995065"/>
    <w:rsid w:val="00995195"/>
    <w:rsid w:val="00995681"/>
    <w:rsid w:val="00995E6C"/>
    <w:rsid w:val="00995F9D"/>
    <w:rsid w:val="00996BD8"/>
    <w:rsid w:val="00996C99"/>
    <w:rsid w:val="00996FAA"/>
    <w:rsid w:val="00997876"/>
    <w:rsid w:val="009A0249"/>
    <w:rsid w:val="009A0384"/>
    <w:rsid w:val="009A0616"/>
    <w:rsid w:val="009A07DB"/>
    <w:rsid w:val="009A1432"/>
    <w:rsid w:val="009A168D"/>
    <w:rsid w:val="009A169F"/>
    <w:rsid w:val="009A1B11"/>
    <w:rsid w:val="009A226D"/>
    <w:rsid w:val="009A2AA1"/>
    <w:rsid w:val="009A3ABF"/>
    <w:rsid w:val="009A6C4C"/>
    <w:rsid w:val="009B0497"/>
    <w:rsid w:val="009B0C3A"/>
    <w:rsid w:val="009B0F2E"/>
    <w:rsid w:val="009B1099"/>
    <w:rsid w:val="009B1231"/>
    <w:rsid w:val="009B183F"/>
    <w:rsid w:val="009B1995"/>
    <w:rsid w:val="009B19CB"/>
    <w:rsid w:val="009B2B47"/>
    <w:rsid w:val="009B39F0"/>
    <w:rsid w:val="009B3A74"/>
    <w:rsid w:val="009B40A6"/>
    <w:rsid w:val="009B46E8"/>
    <w:rsid w:val="009B4853"/>
    <w:rsid w:val="009B517A"/>
    <w:rsid w:val="009B552C"/>
    <w:rsid w:val="009B57EA"/>
    <w:rsid w:val="009B5B4F"/>
    <w:rsid w:val="009B5EB1"/>
    <w:rsid w:val="009B6101"/>
    <w:rsid w:val="009B62B6"/>
    <w:rsid w:val="009B7248"/>
    <w:rsid w:val="009B76D2"/>
    <w:rsid w:val="009B794E"/>
    <w:rsid w:val="009C040E"/>
    <w:rsid w:val="009C0840"/>
    <w:rsid w:val="009C1475"/>
    <w:rsid w:val="009C16F1"/>
    <w:rsid w:val="009C274A"/>
    <w:rsid w:val="009C2BEE"/>
    <w:rsid w:val="009C374C"/>
    <w:rsid w:val="009C3A99"/>
    <w:rsid w:val="009C3F4A"/>
    <w:rsid w:val="009C435D"/>
    <w:rsid w:val="009C5FD7"/>
    <w:rsid w:val="009C637D"/>
    <w:rsid w:val="009C74DF"/>
    <w:rsid w:val="009C7EBA"/>
    <w:rsid w:val="009D00DA"/>
    <w:rsid w:val="009D1464"/>
    <w:rsid w:val="009D2D2E"/>
    <w:rsid w:val="009D2FF6"/>
    <w:rsid w:val="009D3140"/>
    <w:rsid w:val="009D36FD"/>
    <w:rsid w:val="009D3937"/>
    <w:rsid w:val="009D3C2C"/>
    <w:rsid w:val="009D4BDE"/>
    <w:rsid w:val="009D5E38"/>
    <w:rsid w:val="009D5ED5"/>
    <w:rsid w:val="009D60CD"/>
    <w:rsid w:val="009D6139"/>
    <w:rsid w:val="009D6816"/>
    <w:rsid w:val="009D6C3F"/>
    <w:rsid w:val="009D6CEE"/>
    <w:rsid w:val="009D762F"/>
    <w:rsid w:val="009D7E9C"/>
    <w:rsid w:val="009D7EFA"/>
    <w:rsid w:val="009E042D"/>
    <w:rsid w:val="009E06B0"/>
    <w:rsid w:val="009E083A"/>
    <w:rsid w:val="009E1014"/>
    <w:rsid w:val="009E1B38"/>
    <w:rsid w:val="009E1B8F"/>
    <w:rsid w:val="009E2254"/>
    <w:rsid w:val="009E228D"/>
    <w:rsid w:val="009E2963"/>
    <w:rsid w:val="009E2990"/>
    <w:rsid w:val="009E33B1"/>
    <w:rsid w:val="009E420E"/>
    <w:rsid w:val="009E563C"/>
    <w:rsid w:val="009E5CF5"/>
    <w:rsid w:val="009E5D7C"/>
    <w:rsid w:val="009E6076"/>
    <w:rsid w:val="009E637F"/>
    <w:rsid w:val="009E6A63"/>
    <w:rsid w:val="009F02FF"/>
    <w:rsid w:val="009F0360"/>
    <w:rsid w:val="009F0F04"/>
    <w:rsid w:val="009F0F29"/>
    <w:rsid w:val="009F3006"/>
    <w:rsid w:val="009F30BC"/>
    <w:rsid w:val="009F316E"/>
    <w:rsid w:val="009F31D1"/>
    <w:rsid w:val="009F3BAE"/>
    <w:rsid w:val="009F436A"/>
    <w:rsid w:val="009F4A52"/>
    <w:rsid w:val="009F54F6"/>
    <w:rsid w:val="009F581E"/>
    <w:rsid w:val="009F6EDA"/>
    <w:rsid w:val="009F745B"/>
    <w:rsid w:val="009F7C3B"/>
    <w:rsid w:val="00A00F55"/>
    <w:rsid w:val="00A01614"/>
    <w:rsid w:val="00A0173F"/>
    <w:rsid w:val="00A0202E"/>
    <w:rsid w:val="00A0317A"/>
    <w:rsid w:val="00A039EF"/>
    <w:rsid w:val="00A04079"/>
    <w:rsid w:val="00A0557E"/>
    <w:rsid w:val="00A05EA3"/>
    <w:rsid w:val="00A05F49"/>
    <w:rsid w:val="00A05FAF"/>
    <w:rsid w:val="00A0603E"/>
    <w:rsid w:val="00A0709E"/>
    <w:rsid w:val="00A07BF8"/>
    <w:rsid w:val="00A07F1E"/>
    <w:rsid w:val="00A1037C"/>
    <w:rsid w:val="00A104B0"/>
    <w:rsid w:val="00A110D1"/>
    <w:rsid w:val="00A11450"/>
    <w:rsid w:val="00A11751"/>
    <w:rsid w:val="00A11E5C"/>
    <w:rsid w:val="00A13CC0"/>
    <w:rsid w:val="00A14754"/>
    <w:rsid w:val="00A14A5B"/>
    <w:rsid w:val="00A14EF8"/>
    <w:rsid w:val="00A152DB"/>
    <w:rsid w:val="00A15733"/>
    <w:rsid w:val="00A1651E"/>
    <w:rsid w:val="00A16694"/>
    <w:rsid w:val="00A166E5"/>
    <w:rsid w:val="00A16B5F"/>
    <w:rsid w:val="00A16F8F"/>
    <w:rsid w:val="00A17952"/>
    <w:rsid w:val="00A17C1D"/>
    <w:rsid w:val="00A221B8"/>
    <w:rsid w:val="00A224E6"/>
    <w:rsid w:val="00A22858"/>
    <w:rsid w:val="00A22877"/>
    <w:rsid w:val="00A234FC"/>
    <w:rsid w:val="00A2426D"/>
    <w:rsid w:val="00A24391"/>
    <w:rsid w:val="00A245E4"/>
    <w:rsid w:val="00A24FB2"/>
    <w:rsid w:val="00A25AD7"/>
    <w:rsid w:val="00A26577"/>
    <w:rsid w:val="00A267B8"/>
    <w:rsid w:val="00A2690E"/>
    <w:rsid w:val="00A26A72"/>
    <w:rsid w:val="00A30259"/>
    <w:rsid w:val="00A302DD"/>
    <w:rsid w:val="00A30DBF"/>
    <w:rsid w:val="00A30F52"/>
    <w:rsid w:val="00A3146E"/>
    <w:rsid w:val="00A31D5E"/>
    <w:rsid w:val="00A3216B"/>
    <w:rsid w:val="00A32344"/>
    <w:rsid w:val="00A32D54"/>
    <w:rsid w:val="00A3418C"/>
    <w:rsid w:val="00A34CE7"/>
    <w:rsid w:val="00A35709"/>
    <w:rsid w:val="00A35DDE"/>
    <w:rsid w:val="00A36051"/>
    <w:rsid w:val="00A36F8F"/>
    <w:rsid w:val="00A37850"/>
    <w:rsid w:val="00A43402"/>
    <w:rsid w:val="00A43A6E"/>
    <w:rsid w:val="00A43D52"/>
    <w:rsid w:val="00A455DD"/>
    <w:rsid w:val="00A4694E"/>
    <w:rsid w:val="00A47179"/>
    <w:rsid w:val="00A502F8"/>
    <w:rsid w:val="00A50B52"/>
    <w:rsid w:val="00A51181"/>
    <w:rsid w:val="00A51427"/>
    <w:rsid w:val="00A51627"/>
    <w:rsid w:val="00A51AB6"/>
    <w:rsid w:val="00A51CA4"/>
    <w:rsid w:val="00A52118"/>
    <w:rsid w:val="00A5267E"/>
    <w:rsid w:val="00A5338B"/>
    <w:rsid w:val="00A53F02"/>
    <w:rsid w:val="00A54949"/>
    <w:rsid w:val="00A54BFC"/>
    <w:rsid w:val="00A557B3"/>
    <w:rsid w:val="00A55C2E"/>
    <w:rsid w:val="00A56658"/>
    <w:rsid w:val="00A5681B"/>
    <w:rsid w:val="00A5715D"/>
    <w:rsid w:val="00A57F5D"/>
    <w:rsid w:val="00A604A6"/>
    <w:rsid w:val="00A60683"/>
    <w:rsid w:val="00A60E86"/>
    <w:rsid w:val="00A61559"/>
    <w:rsid w:val="00A61A79"/>
    <w:rsid w:val="00A61E06"/>
    <w:rsid w:val="00A62961"/>
    <w:rsid w:val="00A629CF"/>
    <w:rsid w:val="00A62E69"/>
    <w:rsid w:val="00A631ED"/>
    <w:rsid w:val="00A633BF"/>
    <w:rsid w:val="00A64BEA"/>
    <w:rsid w:val="00A65DE2"/>
    <w:rsid w:val="00A66099"/>
    <w:rsid w:val="00A66539"/>
    <w:rsid w:val="00A6666B"/>
    <w:rsid w:val="00A66835"/>
    <w:rsid w:val="00A66E52"/>
    <w:rsid w:val="00A67621"/>
    <w:rsid w:val="00A67B13"/>
    <w:rsid w:val="00A70326"/>
    <w:rsid w:val="00A70825"/>
    <w:rsid w:val="00A723EA"/>
    <w:rsid w:val="00A7299B"/>
    <w:rsid w:val="00A73117"/>
    <w:rsid w:val="00A7433E"/>
    <w:rsid w:val="00A746AA"/>
    <w:rsid w:val="00A74749"/>
    <w:rsid w:val="00A75405"/>
    <w:rsid w:val="00A756FD"/>
    <w:rsid w:val="00A7573C"/>
    <w:rsid w:val="00A76160"/>
    <w:rsid w:val="00A77546"/>
    <w:rsid w:val="00A81776"/>
    <w:rsid w:val="00A83B2C"/>
    <w:rsid w:val="00A84001"/>
    <w:rsid w:val="00A84C7F"/>
    <w:rsid w:val="00A8540E"/>
    <w:rsid w:val="00A85B76"/>
    <w:rsid w:val="00A87211"/>
    <w:rsid w:val="00A90070"/>
    <w:rsid w:val="00A919E2"/>
    <w:rsid w:val="00A92736"/>
    <w:rsid w:val="00A92923"/>
    <w:rsid w:val="00A92F6F"/>
    <w:rsid w:val="00A932BD"/>
    <w:rsid w:val="00A93F6C"/>
    <w:rsid w:val="00A95541"/>
    <w:rsid w:val="00A96104"/>
    <w:rsid w:val="00A961F3"/>
    <w:rsid w:val="00A96DA0"/>
    <w:rsid w:val="00A97D68"/>
    <w:rsid w:val="00AA063A"/>
    <w:rsid w:val="00AA1600"/>
    <w:rsid w:val="00AA1D17"/>
    <w:rsid w:val="00AA2363"/>
    <w:rsid w:val="00AA242D"/>
    <w:rsid w:val="00AA24F6"/>
    <w:rsid w:val="00AA275D"/>
    <w:rsid w:val="00AA27FD"/>
    <w:rsid w:val="00AA2C43"/>
    <w:rsid w:val="00AA340D"/>
    <w:rsid w:val="00AA51E8"/>
    <w:rsid w:val="00AA5786"/>
    <w:rsid w:val="00AA585D"/>
    <w:rsid w:val="00AA6522"/>
    <w:rsid w:val="00AA68D8"/>
    <w:rsid w:val="00AA6C48"/>
    <w:rsid w:val="00AB000D"/>
    <w:rsid w:val="00AB0370"/>
    <w:rsid w:val="00AB0E0B"/>
    <w:rsid w:val="00AB0E3B"/>
    <w:rsid w:val="00AB1DEE"/>
    <w:rsid w:val="00AB2328"/>
    <w:rsid w:val="00AB27D5"/>
    <w:rsid w:val="00AB2B05"/>
    <w:rsid w:val="00AB2B99"/>
    <w:rsid w:val="00AB2F6F"/>
    <w:rsid w:val="00AB2FD3"/>
    <w:rsid w:val="00AB33EE"/>
    <w:rsid w:val="00AB4E47"/>
    <w:rsid w:val="00AB5815"/>
    <w:rsid w:val="00AB5E52"/>
    <w:rsid w:val="00AB787F"/>
    <w:rsid w:val="00AB7CC1"/>
    <w:rsid w:val="00AB7FA4"/>
    <w:rsid w:val="00AC0884"/>
    <w:rsid w:val="00AC08DA"/>
    <w:rsid w:val="00AC0D7D"/>
    <w:rsid w:val="00AC1104"/>
    <w:rsid w:val="00AC1961"/>
    <w:rsid w:val="00AC1DF6"/>
    <w:rsid w:val="00AC2738"/>
    <w:rsid w:val="00AC29FE"/>
    <w:rsid w:val="00AC33BE"/>
    <w:rsid w:val="00AC3AEB"/>
    <w:rsid w:val="00AC56EF"/>
    <w:rsid w:val="00AC6B00"/>
    <w:rsid w:val="00AC7002"/>
    <w:rsid w:val="00AC7FC8"/>
    <w:rsid w:val="00AD02CD"/>
    <w:rsid w:val="00AD041B"/>
    <w:rsid w:val="00AD06F3"/>
    <w:rsid w:val="00AD072C"/>
    <w:rsid w:val="00AD0AE3"/>
    <w:rsid w:val="00AD0BE5"/>
    <w:rsid w:val="00AD15F1"/>
    <w:rsid w:val="00AD4270"/>
    <w:rsid w:val="00AD72E8"/>
    <w:rsid w:val="00AD7DED"/>
    <w:rsid w:val="00AD7EDC"/>
    <w:rsid w:val="00AE0255"/>
    <w:rsid w:val="00AE0550"/>
    <w:rsid w:val="00AE1CD7"/>
    <w:rsid w:val="00AE2616"/>
    <w:rsid w:val="00AE28CE"/>
    <w:rsid w:val="00AE3886"/>
    <w:rsid w:val="00AE5AB7"/>
    <w:rsid w:val="00AE61DA"/>
    <w:rsid w:val="00AE64FA"/>
    <w:rsid w:val="00AE69CF"/>
    <w:rsid w:val="00AE6A5B"/>
    <w:rsid w:val="00AE6ABB"/>
    <w:rsid w:val="00AE7140"/>
    <w:rsid w:val="00AE71A1"/>
    <w:rsid w:val="00AE7C98"/>
    <w:rsid w:val="00AF016F"/>
    <w:rsid w:val="00AF0347"/>
    <w:rsid w:val="00AF0D87"/>
    <w:rsid w:val="00AF2663"/>
    <w:rsid w:val="00AF287D"/>
    <w:rsid w:val="00AF2CF1"/>
    <w:rsid w:val="00AF33E1"/>
    <w:rsid w:val="00AF418D"/>
    <w:rsid w:val="00AF4970"/>
    <w:rsid w:val="00AF7219"/>
    <w:rsid w:val="00AF748B"/>
    <w:rsid w:val="00AF766F"/>
    <w:rsid w:val="00B0089F"/>
    <w:rsid w:val="00B00EE7"/>
    <w:rsid w:val="00B0170C"/>
    <w:rsid w:val="00B01B8A"/>
    <w:rsid w:val="00B035A4"/>
    <w:rsid w:val="00B035FE"/>
    <w:rsid w:val="00B038FB"/>
    <w:rsid w:val="00B03BD9"/>
    <w:rsid w:val="00B03C94"/>
    <w:rsid w:val="00B04208"/>
    <w:rsid w:val="00B0431C"/>
    <w:rsid w:val="00B04D4C"/>
    <w:rsid w:val="00B052CA"/>
    <w:rsid w:val="00B059C4"/>
    <w:rsid w:val="00B05D0E"/>
    <w:rsid w:val="00B06450"/>
    <w:rsid w:val="00B064E3"/>
    <w:rsid w:val="00B06D73"/>
    <w:rsid w:val="00B0761B"/>
    <w:rsid w:val="00B10095"/>
    <w:rsid w:val="00B10829"/>
    <w:rsid w:val="00B11F2A"/>
    <w:rsid w:val="00B123F5"/>
    <w:rsid w:val="00B12524"/>
    <w:rsid w:val="00B13A8B"/>
    <w:rsid w:val="00B142DD"/>
    <w:rsid w:val="00B147B7"/>
    <w:rsid w:val="00B15156"/>
    <w:rsid w:val="00B1531F"/>
    <w:rsid w:val="00B1621A"/>
    <w:rsid w:val="00B16875"/>
    <w:rsid w:val="00B16ADD"/>
    <w:rsid w:val="00B16B5E"/>
    <w:rsid w:val="00B17753"/>
    <w:rsid w:val="00B210B4"/>
    <w:rsid w:val="00B21FC5"/>
    <w:rsid w:val="00B22074"/>
    <w:rsid w:val="00B224E8"/>
    <w:rsid w:val="00B22C4A"/>
    <w:rsid w:val="00B23545"/>
    <w:rsid w:val="00B23F46"/>
    <w:rsid w:val="00B2488A"/>
    <w:rsid w:val="00B248D2"/>
    <w:rsid w:val="00B24FA5"/>
    <w:rsid w:val="00B253D4"/>
    <w:rsid w:val="00B256C0"/>
    <w:rsid w:val="00B25825"/>
    <w:rsid w:val="00B258D9"/>
    <w:rsid w:val="00B25BF9"/>
    <w:rsid w:val="00B2690F"/>
    <w:rsid w:val="00B26B0A"/>
    <w:rsid w:val="00B27133"/>
    <w:rsid w:val="00B27C84"/>
    <w:rsid w:val="00B30517"/>
    <w:rsid w:val="00B30BBB"/>
    <w:rsid w:val="00B311C4"/>
    <w:rsid w:val="00B31ACF"/>
    <w:rsid w:val="00B31C13"/>
    <w:rsid w:val="00B31EA5"/>
    <w:rsid w:val="00B32DD0"/>
    <w:rsid w:val="00B32E96"/>
    <w:rsid w:val="00B32FA2"/>
    <w:rsid w:val="00B33130"/>
    <w:rsid w:val="00B33A1D"/>
    <w:rsid w:val="00B33E41"/>
    <w:rsid w:val="00B34694"/>
    <w:rsid w:val="00B34912"/>
    <w:rsid w:val="00B34CF1"/>
    <w:rsid w:val="00B34DE6"/>
    <w:rsid w:val="00B35A76"/>
    <w:rsid w:val="00B3693D"/>
    <w:rsid w:val="00B36F90"/>
    <w:rsid w:val="00B37705"/>
    <w:rsid w:val="00B3795F"/>
    <w:rsid w:val="00B40382"/>
    <w:rsid w:val="00B40CAD"/>
    <w:rsid w:val="00B410FC"/>
    <w:rsid w:val="00B41271"/>
    <w:rsid w:val="00B4172A"/>
    <w:rsid w:val="00B41A12"/>
    <w:rsid w:val="00B41C3A"/>
    <w:rsid w:val="00B4239D"/>
    <w:rsid w:val="00B42F18"/>
    <w:rsid w:val="00B435AE"/>
    <w:rsid w:val="00B4371F"/>
    <w:rsid w:val="00B43BCA"/>
    <w:rsid w:val="00B44059"/>
    <w:rsid w:val="00B44262"/>
    <w:rsid w:val="00B442EC"/>
    <w:rsid w:val="00B44608"/>
    <w:rsid w:val="00B451DB"/>
    <w:rsid w:val="00B45B32"/>
    <w:rsid w:val="00B46145"/>
    <w:rsid w:val="00B4764F"/>
    <w:rsid w:val="00B478F6"/>
    <w:rsid w:val="00B47DC9"/>
    <w:rsid w:val="00B50317"/>
    <w:rsid w:val="00B506B5"/>
    <w:rsid w:val="00B51B11"/>
    <w:rsid w:val="00B52496"/>
    <w:rsid w:val="00B53567"/>
    <w:rsid w:val="00B538E3"/>
    <w:rsid w:val="00B53AA9"/>
    <w:rsid w:val="00B553F0"/>
    <w:rsid w:val="00B56819"/>
    <w:rsid w:val="00B568D3"/>
    <w:rsid w:val="00B571C6"/>
    <w:rsid w:val="00B57640"/>
    <w:rsid w:val="00B60773"/>
    <w:rsid w:val="00B6195E"/>
    <w:rsid w:val="00B619B5"/>
    <w:rsid w:val="00B61A1B"/>
    <w:rsid w:val="00B61B0E"/>
    <w:rsid w:val="00B633A4"/>
    <w:rsid w:val="00B6482F"/>
    <w:rsid w:val="00B64EA7"/>
    <w:rsid w:val="00B65C74"/>
    <w:rsid w:val="00B65F6F"/>
    <w:rsid w:val="00B66C31"/>
    <w:rsid w:val="00B67107"/>
    <w:rsid w:val="00B67A4D"/>
    <w:rsid w:val="00B67C01"/>
    <w:rsid w:val="00B70594"/>
    <w:rsid w:val="00B70CC2"/>
    <w:rsid w:val="00B710B7"/>
    <w:rsid w:val="00B7114E"/>
    <w:rsid w:val="00B717DD"/>
    <w:rsid w:val="00B71A06"/>
    <w:rsid w:val="00B72AEA"/>
    <w:rsid w:val="00B739F0"/>
    <w:rsid w:val="00B746CB"/>
    <w:rsid w:val="00B74BE8"/>
    <w:rsid w:val="00B74F32"/>
    <w:rsid w:val="00B766FB"/>
    <w:rsid w:val="00B77032"/>
    <w:rsid w:val="00B7746F"/>
    <w:rsid w:val="00B8001C"/>
    <w:rsid w:val="00B809F0"/>
    <w:rsid w:val="00B81079"/>
    <w:rsid w:val="00B81234"/>
    <w:rsid w:val="00B81692"/>
    <w:rsid w:val="00B81F2B"/>
    <w:rsid w:val="00B83467"/>
    <w:rsid w:val="00B83C47"/>
    <w:rsid w:val="00B84A05"/>
    <w:rsid w:val="00B858EF"/>
    <w:rsid w:val="00B866A1"/>
    <w:rsid w:val="00B86990"/>
    <w:rsid w:val="00B869FE"/>
    <w:rsid w:val="00B87815"/>
    <w:rsid w:val="00B905FB"/>
    <w:rsid w:val="00B907F2"/>
    <w:rsid w:val="00B908E9"/>
    <w:rsid w:val="00B90C6F"/>
    <w:rsid w:val="00B91330"/>
    <w:rsid w:val="00B91DD9"/>
    <w:rsid w:val="00B92076"/>
    <w:rsid w:val="00B92357"/>
    <w:rsid w:val="00B945EA"/>
    <w:rsid w:val="00B94BC2"/>
    <w:rsid w:val="00B95D4B"/>
    <w:rsid w:val="00B965CC"/>
    <w:rsid w:val="00B96671"/>
    <w:rsid w:val="00B96995"/>
    <w:rsid w:val="00B97AA3"/>
    <w:rsid w:val="00B97D9C"/>
    <w:rsid w:val="00BA004D"/>
    <w:rsid w:val="00BA0639"/>
    <w:rsid w:val="00BA086E"/>
    <w:rsid w:val="00BA0FF9"/>
    <w:rsid w:val="00BA2D3C"/>
    <w:rsid w:val="00BA2E54"/>
    <w:rsid w:val="00BA3133"/>
    <w:rsid w:val="00BA359E"/>
    <w:rsid w:val="00BA3C1C"/>
    <w:rsid w:val="00BA5451"/>
    <w:rsid w:val="00BA6AD3"/>
    <w:rsid w:val="00BA6E33"/>
    <w:rsid w:val="00BA7900"/>
    <w:rsid w:val="00BA7EC4"/>
    <w:rsid w:val="00BB0D72"/>
    <w:rsid w:val="00BB11DA"/>
    <w:rsid w:val="00BB16B1"/>
    <w:rsid w:val="00BB1726"/>
    <w:rsid w:val="00BB1C58"/>
    <w:rsid w:val="00BB316E"/>
    <w:rsid w:val="00BB36E4"/>
    <w:rsid w:val="00BB37AA"/>
    <w:rsid w:val="00BB480A"/>
    <w:rsid w:val="00BB4943"/>
    <w:rsid w:val="00BB73B7"/>
    <w:rsid w:val="00BC0359"/>
    <w:rsid w:val="00BC055C"/>
    <w:rsid w:val="00BC0818"/>
    <w:rsid w:val="00BC167D"/>
    <w:rsid w:val="00BC17BB"/>
    <w:rsid w:val="00BC1C74"/>
    <w:rsid w:val="00BC1CCB"/>
    <w:rsid w:val="00BC1E3A"/>
    <w:rsid w:val="00BC204B"/>
    <w:rsid w:val="00BC51AA"/>
    <w:rsid w:val="00BC531D"/>
    <w:rsid w:val="00BC5E38"/>
    <w:rsid w:val="00BC5FF4"/>
    <w:rsid w:val="00BC65FA"/>
    <w:rsid w:val="00BC7522"/>
    <w:rsid w:val="00BD09F9"/>
    <w:rsid w:val="00BD143C"/>
    <w:rsid w:val="00BD1FD5"/>
    <w:rsid w:val="00BD25FA"/>
    <w:rsid w:val="00BD2CA5"/>
    <w:rsid w:val="00BD35A0"/>
    <w:rsid w:val="00BD38B9"/>
    <w:rsid w:val="00BD415C"/>
    <w:rsid w:val="00BD4789"/>
    <w:rsid w:val="00BD51E7"/>
    <w:rsid w:val="00BD6375"/>
    <w:rsid w:val="00BD730F"/>
    <w:rsid w:val="00BD7386"/>
    <w:rsid w:val="00BE15CF"/>
    <w:rsid w:val="00BE1BD5"/>
    <w:rsid w:val="00BE4221"/>
    <w:rsid w:val="00BE4254"/>
    <w:rsid w:val="00BE4C72"/>
    <w:rsid w:val="00BE52E0"/>
    <w:rsid w:val="00BE5EF0"/>
    <w:rsid w:val="00BE6116"/>
    <w:rsid w:val="00BE70BC"/>
    <w:rsid w:val="00BE7D51"/>
    <w:rsid w:val="00BF0182"/>
    <w:rsid w:val="00BF0D4F"/>
    <w:rsid w:val="00BF1790"/>
    <w:rsid w:val="00BF1B79"/>
    <w:rsid w:val="00BF1BC2"/>
    <w:rsid w:val="00BF1BDF"/>
    <w:rsid w:val="00BF2621"/>
    <w:rsid w:val="00BF2A0E"/>
    <w:rsid w:val="00BF35F8"/>
    <w:rsid w:val="00BF3B58"/>
    <w:rsid w:val="00BF43D5"/>
    <w:rsid w:val="00BF46EF"/>
    <w:rsid w:val="00BF4890"/>
    <w:rsid w:val="00BF4902"/>
    <w:rsid w:val="00BF4C04"/>
    <w:rsid w:val="00BF4DE7"/>
    <w:rsid w:val="00BF53D8"/>
    <w:rsid w:val="00BF5596"/>
    <w:rsid w:val="00BF5A28"/>
    <w:rsid w:val="00BF62F1"/>
    <w:rsid w:val="00C0050A"/>
    <w:rsid w:val="00C0089F"/>
    <w:rsid w:val="00C010B2"/>
    <w:rsid w:val="00C0192C"/>
    <w:rsid w:val="00C0361F"/>
    <w:rsid w:val="00C036A2"/>
    <w:rsid w:val="00C041E2"/>
    <w:rsid w:val="00C04AD2"/>
    <w:rsid w:val="00C054C8"/>
    <w:rsid w:val="00C0561C"/>
    <w:rsid w:val="00C05A75"/>
    <w:rsid w:val="00C05B28"/>
    <w:rsid w:val="00C05C6F"/>
    <w:rsid w:val="00C06CC0"/>
    <w:rsid w:val="00C0731E"/>
    <w:rsid w:val="00C076BF"/>
    <w:rsid w:val="00C07B83"/>
    <w:rsid w:val="00C111A9"/>
    <w:rsid w:val="00C11A1C"/>
    <w:rsid w:val="00C11C02"/>
    <w:rsid w:val="00C120B6"/>
    <w:rsid w:val="00C123C6"/>
    <w:rsid w:val="00C13378"/>
    <w:rsid w:val="00C15383"/>
    <w:rsid w:val="00C157EE"/>
    <w:rsid w:val="00C15EC1"/>
    <w:rsid w:val="00C1666A"/>
    <w:rsid w:val="00C16692"/>
    <w:rsid w:val="00C20792"/>
    <w:rsid w:val="00C208B4"/>
    <w:rsid w:val="00C20C14"/>
    <w:rsid w:val="00C218B9"/>
    <w:rsid w:val="00C22101"/>
    <w:rsid w:val="00C229A8"/>
    <w:rsid w:val="00C22E61"/>
    <w:rsid w:val="00C23517"/>
    <w:rsid w:val="00C239BE"/>
    <w:rsid w:val="00C24078"/>
    <w:rsid w:val="00C25BE9"/>
    <w:rsid w:val="00C269B7"/>
    <w:rsid w:val="00C26DB5"/>
    <w:rsid w:val="00C26DC4"/>
    <w:rsid w:val="00C26EFB"/>
    <w:rsid w:val="00C30880"/>
    <w:rsid w:val="00C3194B"/>
    <w:rsid w:val="00C31F52"/>
    <w:rsid w:val="00C3255B"/>
    <w:rsid w:val="00C32780"/>
    <w:rsid w:val="00C33CCE"/>
    <w:rsid w:val="00C33CFE"/>
    <w:rsid w:val="00C33FD2"/>
    <w:rsid w:val="00C341B7"/>
    <w:rsid w:val="00C34777"/>
    <w:rsid w:val="00C34D88"/>
    <w:rsid w:val="00C366AE"/>
    <w:rsid w:val="00C36F23"/>
    <w:rsid w:val="00C372E9"/>
    <w:rsid w:val="00C3770F"/>
    <w:rsid w:val="00C37755"/>
    <w:rsid w:val="00C37A33"/>
    <w:rsid w:val="00C40153"/>
    <w:rsid w:val="00C406FB"/>
    <w:rsid w:val="00C419E6"/>
    <w:rsid w:val="00C41AB8"/>
    <w:rsid w:val="00C41AD4"/>
    <w:rsid w:val="00C41EFC"/>
    <w:rsid w:val="00C422E8"/>
    <w:rsid w:val="00C4291D"/>
    <w:rsid w:val="00C42A17"/>
    <w:rsid w:val="00C440A4"/>
    <w:rsid w:val="00C44862"/>
    <w:rsid w:val="00C44E69"/>
    <w:rsid w:val="00C451D5"/>
    <w:rsid w:val="00C47130"/>
    <w:rsid w:val="00C47D44"/>
    <w:rsid w:val="00C50226"/>
    <w:rsid w:val="00C503D5"/>
    <w:rsid w:val="00C50AC1"/>
    <w:rsid w:val="00C51568"/>
    <w:rsid w:val="00C519CC"/>
    <w:rsid w:val="00C51F33"/>
    <w:rsid w:val="00C522AD"/>
    <w:rsid w:val="00C53211"/>
    <w:rsid w:val="00C53D72"/>
    <w:rsid w:val="00C541DF"/>
    <w:rsid w:val="00C54718"/>
    <w:rsid w:val="00C54CA2"/>
    <w:rsid w:val="00C562C1"/>
    <w:rsid w:val="00C563B7"/>
    <w:rsid w:val="00C56797"/>
    <w:rsid w:val="00C57244"/>
    <w:rsid w:val="00C57479"/>
    <w:rsid w:val="00C606A6"/>
    <w:rsid w:val="00C60AC3"/>
    <w:rsid w:val="00C6117B"/>
    <w:rsid w:val="00C61A9B"/>
    <w:rsid w:val="00C61B7E"/>
    <w:rsid w:val="00C61DD8"/>
    <w:rsid w:val="00C62F42"/>
    <w:rsid w:val="00C635BE"/>
    <w:rsid w:val="00C635ED"/>
    <w:rsid w:val="00C6376C"/>
    <w:rsid w:val="00C63EBD"/>
    <w:rsid w:val="00C64774"/>
    <w:rsid w:val="00C65910"/>
    <w:rsid w:val="00C65AFD"/>
    <w:rsid w:val="00C67328"/>
    <w:rsid w:val="00C676C4"/>
    <w:rsid w:val="00C678CA"/>
    <w:rsid w:val="00C7085C"/>
    <w:rsid w:val="00C70B6C"/>
    <w:rsid w:val="00C70CF2"/>
    <w:rsid w:val="00C73D41"/>
    <w:rsid w:val="00C740A9"/>
    <w:rsid w:val="00C74529"/>
    <w:rsid w:val="00C750D9"/>
    <w:rsid w:val="00C76341"/>
    <w:rsid w:val="00C76716"/>
    <w:rsid w:val="00C76BE0"/>
    <w:rsid w:val="00C76E06"/>
    <w:rsid w:val="00C76EA7"/>
    <w:rsid w:val="00C777BB"/>
    <w:rsid w:val="00C77E28"/>
    <w:rsid w:val="00C809B1"/>
    <w:rsid w:val="00C80A08"/>
    <w:rsid w:val="00C818DF"/>
    <w:rsid w:val="00C818F6"/>
    <w:rsid w:val="00C81B17"/>
    <w:rsid w:val="00C81BB8"/>
    <w:rsid w:val="00C82484"/>
    <w:rsid w:val="00C8262C"/>
    <w:rsid w:val="00C8293C"/>
    <w:rsid w:val="00C832B6"/>
    <w:rsid w:val="00C834DD"/>
    <w:rsid w:val="00C837D2"/>
    <w:rsid w:val="00C83949"/>
    <w:rsid w:val="00C83F60"/>
    <w:rsid w:val="00C84220"/>
    <w:rsid w:val="00C84B95"/>
    <w:rsid w:val="00C864E2"/>
    <w:rsid w:val="00C866C2"/>
    <w:rsid w:val="00C875AB"/>
    <w:rsid w:val="00C8767D"/>
    <w:rsid w:val="00C90DDA"/>
    <w:rsid w:val="00C91026"/>
    <w:rsid w:val="00C911E3"/>
    <w:rsid w:val="00C91F82"/>
    <w:rsid w:val="00C921B4"/>
    <w:rsid w:val="00C921EF"/>
    <w:rsid w:val="00C92569"/>
    <w:rsid w:val="00C926C2"/>
    <w:rsid w:val="00C9308D"/>
    <w:rsid w:val="00C9321E"/>
    <w:rsid w:val="00C93753"/>
    <w:rsid w:val="00C93776"/>
    <w:rsid w:val="00C93877"/>
    <w:rsid w:val="00C94984"/>
    <w:rsid w:val="00C953A4"/>
    <w:rsid w:val="00C9555F"/>
    <w:rsid w:val="00C96E96"/>
    <w:rsid w:val="00CA0495"/>
    <w:rsid w:val="00CA0E34"/>
    <w:rsid w:val="00CA123B"/>
    <w:rsid w:val="00CA155F"/>
    <w:rsid w:val="00CA1CDD"/>
    <w:rsid w:val="00CA1CE0"/>
    <w:rsid w:val="00CA1FF7"/>
    <w:rsid w:val="00CA2936"/>
    <w:rsid w:val="00CA2D0B"/>
    <w:rsid w:val="00CA2FFB"/>
    <w:rsid w:val="00CA38A9"/>
    <w:rsid w:val="00CA420A"/>
    <w:rsid w:val="00CA601B"/>
    <w:rsid w:val="00CA6EDC"/>
    <w:rsid w:val="00CA7713"/>
    <w:rsid w:val="00CA7EE5"/>
    <w:rsid w:val="00CB2C39"/>
    <w:rsid w:val="00CB2C70"/>
    <w:rsid w:val="00CB3D37"/>
    <w:rsid w:val="00CB4480"/>
    <w:rsid w:val="00CB4E42"/>
    <w:rsid w:val="00CB4E96"/>
    <w:rsid w:val="00CB50B7"/>
    <w:rsid w:val="00CB56D9"/>
    <w:rsid w:val="00CB6942"/>
    <w:rsid w:val="00CB73AA"/>
    <w:rsid w:val="00CB74F5"/>
    <w:rsid w:val="00CB7962"/>
    <w:rsid w:val="00CB79AC"/>
    <w:rsid w:val="00CB7AC2"/>
    <w:rsid w:val="00CC125F"/>
    <w:rsid w:val="00CC16C4"/>
    <w:rsid w:val="00CC1A6B"/>
    <w:rsid w:val="00CC1D83"/>
    <w:rsid w:val="00CC1DB7"/>
    <w:rsid w:val="00CC2B92"/>
    <w:rsid w:val="00CC32BC"/>
    <w:rsid w:val="00CC3924"/>
    <w:rsid w:val="00CC3E57"/>
    <w:rsid w:val="00CC47F7"/>
    <w:rsid w:val="00CC48D5"/>
    <w:rsid w:val="00CC4940"/>
    <w:rsid w:val="00CC4AA4"/>
    <w:rsid w:val="00CC4DC6"/>
    <w:rsid w:val="00CC520F"/>
    <w:rsid w:val="00CC521B"/>
    <w:rsid w:val="00CC5DBE"/>
    <w:rsid w:val="00CC6AEF"/>
    <w:rsid w:val="00CD0146"/>
    <w:rsid w:val="00CD02B1"/>
    <w:rsid w:val="00CD0D94"/>
    <w:rsid w:val="00CD18EE"/>
    <w:rsid w:val="00CD1E84"/>
    <w:rsid w:val="00CD2C6E"/>
    <w:rsid w:val="00CD34DF"/>
    <w:rsid w:val="00CD3BD8"/>
    <w:rsid w:val="00CD3E7E"/>
    <w:rsid w:val="00CD42DB"/>
    <w:rsid w:val="00CD46F6"/>
    <w:rsid w:val="00CD52D1"/>
    <w:rsid w:val="00CD53A4"/>
    <w:rsid w:val="00CD5717"/>
    <w:rsid w:val="00CD577C"/>
    <w:rsid w:val="00CD7185"/>
    <w:rsid w:val="00CD7694"/>
    <w:rsid w:val="00CD776F"/>
    <w:rsid w:val="00CD7976"/>
    <w:rsid w:val="00CD7B50"/>
    <w:rsid w:val="00CD7B86"/>
    <w:rsid w:val="00CE099E"/>
    <w:rsid w:val="00CE12F4"/>
    <w:rsid w:val="00CE1C93"/>
    <w:rsid w:val="00CE1CE1"/>
    <w:rsid w:val="00CE1FD0"/>
    <w:rsid w:val="00CE1FD8"/>
    <w:rsid w:val="00CE2F49"/>
    <w:rsid w:val="00CE3ACC"/>
    <w:rsid w:val="00CE4CC6"/>
    <w:rsid w:val="00CE545A"/>
    <w:rsid w:val="00CE54A4"/>
    <w:rsid w:val="00CE58A6"/>
    <w:rsid w:val="00CE60CE"/>
    <w:rsid w:val="00CE6545"/>
    <w:rsid w:val="00CE7053"/>
    <w:rsid w:val="00CF05C4"/>
    <w:rsid w:val="00CF067A"/>
    <w:rsid w:val="00CF121B"/>
    <w:rsid w:val="00CF202F"/>
    <w:rsid w:val="00CF28D4"/>
    <w:rsid w:val="00CF37A5"/>
    <w:rsid w:val="00CF40D5"/>
    <w:rsid w:val="00CF5DF5"/>
    <w:rsid w:val="00CF617B"/>
    <w:rsid w:val="00CF656B"/>
    <w:rsid w:val="00CF7198"/>
    <w:rsid w:val="00CF7980"/>
    <w:rsid w:val="00D00B17"/>
    <w:rsid w:val="00D0148A"/>
    <w:rsid w:val="00D023EF"/>
    <w:rsid w:val="00D02F7D"/>
    <w:rsid w:val="00D03A16"/>
    <w:rsid w:val="00D05382"/>
    <w:rsid w:val="00D06E26"/>
    <w:rsid w:val="00D07010"/>
    <w:rsid w:val="00D105C3"/>
    <w:rsid w:val="00D10754"/>
    <w:rsid w:val="00D109D4"/>
    <w:rsid w:val="00D11053"/>
    <w:rsid w:val="00D11513"/>
    <w:rsid w:val="00D115DD"/>
    <w:rsid w:val="00D116F4"/>
    <w:rsid w:val="00D11927"/>
    <w:rsid w:val="00D12603"/>
    <w:rsid w:val="00D126C5"/>
    <w:rsid w:val="00D12AA1"/>
    <w:rsid w:val="00D12F74"/>
    <w:rsid w:val="00D133FD"/>
    <w:rsid w:val="00D13491"/>
    <w:rsid w:val="00D14340"/>
    <w:rsid w:val="00D1581A"/>
    <w:rsid w:val="00D164D7"/>
    <w:rsid w:val="00D20974"/>
    <w:rsid w:val="00D21045"/>
    <w:rsid w:val="00D23869"/>
    <w:rsid w:val="00D250C3"/>
    <w:rsid w:val="00D25580"/>
    <w:rsid w:val="00D26619"/>
    <w:rsid w:val="00D267AA"/>
    <w:rsid w:val="00D267C7"/>
    <w:rsid w:val="00D26D01"/>
    <w:rsid w:val="00D26E30"/>
    <w:rsid w:val="00D2755E"/>
    <w:rsid w:val="00D27A01"/>
    <w:rsid w:val="00D308D7"/>
    <w:rsid w:val="00D30BF9"/>
    <w:rsid w:val="00D31894"/>
    <w:rsid w:val="00D335C2"/>
    <w:rsid w:val="00D34B01"/>
    <w:rsid w:val="00D35636"/>
    <w:rsid w:val="00D35B4E"/>
    <w:rsid w:val="00D35BAF"/>
    <w:rsid w:val="00D36C1A"/>
    <w:rsid w:val="00D374D7"/>
    <w:rsid w:val="00D41F23"/>
    <w:rsid w:val="00D42034"/>
    <w:rsid w:val="00D42FAA"/>
    <w:rsid w:val="00D433C2"/>
    <w:rsid w:val="00D4392D"/>
    <w:rsid w:val="00D43D97"/>
    <w:rsid w:val="00D44676"/>
    <w:rsid w:val="00D44E41"/>
    <w:rsid w:val="00D44F70"/>
    <w:rsid w:val="00D44F8E"/>
    <w:rsid w:val="00D469AC"/>
    <w:rsid w:val="00D47AC7"/>
    <w:rsid w:val="00D47BDB"/>
    <w:rsid w:val="00D50365"/>
    <w:rsid w:val="00D506A1"/>
    <w:rsid w:val="00D5099E"/>
    <w:rsid w:val="00D50D83"/>
    <w:rsid w:val="00D5159E"/>
    <w:rsid w:val="00D52442"/>
    <w:rsid w:val="00D53630"/>
    <w:rsid w:val="00D536F9"/>
    <w:rsid w:val="00D5381E"/>
    <w:rsid w:val="00D53A0E"/>
    <w:rsid w:val="00D53BD8"/>
    <w:rsid w:val="00D53DC4"/>
    <w:rsid w:val="00D5408F"/>
    <w:rsid w:val="00D543CD"/>
    <w:rsid w:val="00D54440"/>
    <w:rsid w:val="00D54E64"/>
    <w:rsid w:val="00D55EB3"/>
    <w:rsid w:val="00D5687F"/>
    <w:rsid w:val="00D577FE"/>
    <w:rsid w:val="00D605AA"/>
    <w:rsid w:val="00D60893"/>
    <w:rsid w:val="00D60BBC"/>
    <w:rsid w:val="00D60F38"/>
    <w:rsid w:val="00D610EB"/>
    <w:rsid w:val="00D616BB"/>
    <w:rsid w:val="00D61C0F"/>
    <w:rsid w:val="00D61D59"/>
    <w:rsid w:val="00D62079"/>
    <w:rsid w:val="00D624D0"/>
    <w:rsid w:val="00D63A12"/>
    <w:rsid w:val="00D64140"/>
    <w:rsid w:val="00D64E40"/>
    <w:rsid w:val="00D64F8B"/>
    <w:rsid w:val="00D66569"/>
    <w:rsid w:val="00D66A26"/>
    <w:rsid w:val="00D708EB"/>
    <w:rsid w:val="00D71AC8"/>
    <w:rsid w:val="00D71D34"/>
    <w:rsid w:val="00D7220C"/>
    <w:rsid w:val="00D73491"/>
    <w:rsid w:val="00D737D0"/>
    <w:rsid w:val="00D73E17"/>
    <w:rsid w:val="00D74616"/>
    <w:rsid w:val="00D74A48"/>
    <w:rsid w:val="00D74A55"/>
    <w:rsid w:val="00D75B0D"/>
    <w:rsid w:val="00D764E7"/>
    <w:rsid w:val="00D7748D"/>
    <w:rsid w:val="00D774FE"/>
    <w:rsid w:val="00D775C8"/>
    <w:rsid w:val="00D776C9"/>
    <w:rsid w:val="00D777E1"/>
    <w:rsid w:val="00D8033B"/>
    <w:rsid w:val="00D80990"/>
    <w:rsid w:val="00D8124D"/>
    <w:rsid w:val="00D813E1"/>
    <w:rsid w:val="00D81E78"/>
    <w:rsid w:val="00D83A2B"/>
    <w:rsid w:val="00D83ACC"/>
    <w:rsid w:val="00D83FCF"/>
    <w:rsid w:val="00D84814"/>
    <w:rsid w:val="00D849D2"/>
    <w:rsid w:val="00D852F2"/>
    <w:rsid w:val="00D85454"/>
    <w:rsid w:val="00D85886"/>
    <w:rsid w:val="00D85A96"/>
    <w:rsid w:val="00D85C3A"/>
    <w:rsid w:val="00D86011"/>
    <w:rsid w:val="00D861CB"/>
    <w:rsid w:val="00D86805"/>
    <w:rsid w:val="00D86BE2"/>
    <w:rsid w:val="00D87A07"/>
    <w:rsid w:val="00D87C58"/>
    <w:rsid w:val="00D909D3"/>
    <w:rsid w:val="00D913D2"/>
    <w:rsid w:val="00D9274C"/>
    <w:rsid w:val="00D92B7A"/>
    <w:rsid w:val="00D93227"/>
    <w:rsid w:val="00D9553D"/>
    <w:rsid w:val="00D95655"/>
    <w:rsid w:val="00D9678B"/>
    <w:rsid w:val="00D9680E"/>
    <w:rsid w:val="00D970AF"/>
    <w:rsid w:val="00DA13D2"/>
    <w:rsid w:val="00DA15EB"/>
    <w:rsid w:val="00DA1795"/>
    <w:rsid w:val="00DA19A8"/>
    <w:rsid w:val="00DA224A"/>
    <w:rsid w:val="00DA2417"/>
    <w:rsid w:val="00DA29FE"/>
    <w:rsid w:val="00DA2D3A"/>
    <w:rsid w:val="00DA321E"/>
    <w:rsid w:val="00DA377A"/>
    <w:rsid w:val="00DA52F0"/>
    <w:rsid w:val="00DA7CC0"/>
    <w:rsid w:val="00DA7CF8"/>
    <w:rsid w:val="00DB05B2"/>
    <w:rsid w:val="00DB0DBF"/>
    <w:rsid w:val="00DB0FF4"/>
    <w:rsid w:val="00DB1693"/>
    <w:rsid w:val="00DB18F6"/>
    <w:rsid w:val="00DB1C21"/>
    <w:rsid w:val="00DB1C74"/>
    <w:rsid w:val="00DB1DE8"/>
    <w:rsid w:val="00DB28F0"/>
    <w:rsid w:val="00DB29DE"/>
    <w:rsid w:val="00DB2ED9"/>
    <w:rsid w:val="00DB545D"/>
    <w:rsid w:val="00DB5ACB"/>
    <w:rsid w:val="00DB6A98"/>
    <w:rsid w:val="00DB79A2"/>
    <w:rsid w:val="00DB79A9"/>
    <w:rsid w:val="00DC00F2"/>
    <w:rsid w:val="00DC016F"/>
    <w:rsid w:val="00DC026C"/>
    <w:rsid w:val="00DC09DF"/>
    <w:rsid w:val="00DC19EF"/>
    <w:rsid w:val="00DC1D22"/>
    <w:rsid w:val="00DC2313"/>
    <w:rsid w:val="00DC29C0"/>
    <w:rsid w:val="00DC2FB8"/>
    <w:rsid w:val="00DC306A"/>
    <w:rsid w:val="00DC3345"/>
    <w:rsid w:val="00DC43E1"/>
    <w:rsid w:val="00DC4D83"/>
    <w:rsid w:val="00DC51AA"/>
    <w:rsid w:val="00DC5C63"/>
    <w:rsid w:val="00DC5E24"/>
    <w:rsid w:val="00DC668E"/>
    <w:rsid w:val="00DC69DF"/>
    <w:rsid w:val="00DC6DC9"/>
    <w:rsid w:val="00DC71BB"/>
    <w:rsid w:val="00DD0F6B"/>
    <w:rsid w:val="00DD127A"/>
    <w:rsid w:val="00DD272D"/>
    <w:rsid w:val="00DD2FE6"/>
    <w:rsid w:val="00DD362C"/>
    <w:rsid w:val="00DD3B4F"/>
    <w:rsid w:val="00DD3F45"/>
    <w:rsid w:val="00DD5126"/>
    <w:rsid w:val="00DD5A99"/>
    <w:rsid w:val="00DD5BF6"/>
    <w:rsid w:val="00DD6826"/>
    <w:rsid w:val="00DD6B41"/>
    <w:rsid w:val="00DD7C6A"/>
    <w:rsid w:val="00DE06F9"/>
    <w:rsid w:val="00DE1484"/>
    <w:rsid w:val="00DE1F0E"/>
    <w:rsid w:val="00DE34AA"/>
    <w:rsid w:val="00DE3EC2"/>
    <w:rsid w:val="00DE4338"/>
    <w:rsid w:val="00DE47AD"/>
    <w:rsid w:val="00DE489E"/>
    <w:rsid w:val="00DE4AC1"/>
    <w:rsid w:val="00DE539A"/>
    <w:rsid w:val="00DE5D72"/>
    <w:rsid w:val="00DE5EAC"/>
    <w:rsid w:val="00DE6368"/>
    <w:rsid w:val="00DF1F00"/>
    <w:rsid w:val="00DF2089"/>
    <w:rsid w:val="00DF21C8"/>
    <w:rsid w:val="00DF2660"/>
    <w:rsid w:val="00DF2FF6"/>
    <w:rsid w:val="00DF346A"/>
    <w:rsid w:val="00DF3955"/>
    <w:rsid w:val="00DF3BE5"/>
    <w:rsid w:val="00DF416A"/>
    <w:rsid w:val="00DF4429"/>
    <w:rsid w:val="00DF4AB8"/>
    <w:rsid w:val="00DF5802"/>
    <w:rsid w:val="00DF58EB"/>
    <w:rsid w:val="00E011EB"/>
    <w:rsid w:val="00E017E7"/>
    <w:rsid w:val="00E01FA4"/>
    <w:rsid w:val="00E020D7"/>
    <w:rsid w:val="00E027B1"/>
    <w:rsid w:val="00E03407"/>
    <w:rsid w:val="00E03470"/>
    <w:rsid w:val="00E03B75"/>
    <w:rsid w:val="00E0434B"/>
    <w:rsid w:val="00E04BD1"/>
    <w:rsid w:val="00E05EE2"/>
    <w:rsid w:val="00E0627B"/>
    <w:rsid w:val="00E065DF"/>
    <w:rsid w:val="00E06BAA"/>
    <w:rsid w:val="00E06F28"/>
    <w:rsid w:val="00E0768B"/>
    <w:rsid w:val="00E0790C"/>
    <w:rsid w:val="00E07E7A"/>
    <w:rsid w:val="00E101E3"/>
    <w:rsid w:val="00E10B21"/>
    <w:rsid w:val="00E10B29"/>
    <w:rsid w:val="00E10C96"/>
    <w:rsid w:val="00E113B1"/>
    <w:rsid w:val="00E116EE"/>
    <w:rsid w:val="00E123BE"/>
    <w:rsid w:val="00E12B8D"/>
    <w:rsid w:val="00E1415E"/>
    <w:rsid w:val="00E1481A"/>
    <w:rsid w:val="00E148F6"/>
    <w:rsid w:val="00E148FA"/>
    <w:rsid w:val="00E15971"/>
    <w:rsid w:val="00E163CE"/>
    <w:rsid w:val="00E16DA2"/>
    <w:rsid w:val="00E172CF"/>
    <w:rsid w:val="00E1780D"/>
    <w:rsid w:val="00E21C03"/>
    <w:rsid w:val="00E22168"/>
    <w:rsid w:val="00E22C60"/>
    <w:rsid w:val="00E23702"/>
    <w:rsid w:val="00E239DF"/>
    <w:rsid w:val="00E247FA"/>
    <w:rsid w:val="00E24A4D"/>
    <w:rsid w:val="00E253BB"/>
    <w:rsid w:val="00E2616C"/>
    <w:rsid w:val="00E26C75"/>
    <w:rsid w:val="00E2758C"/>
    <w:rsid w:val="00E27767"/>
    <w:rsid w:val="00E2792D"/>
    <w:rsid w:val="00E31B40"/>
    <w:rsid w:val="00E32078"/>
    <w:rsid w:val="00E324CE"/>
    <w:rsid w:val="00E33449"/>
    <w:rsid w:val="00E35941"/>
    <w:rsid w:val="00E35977"/>
    <w:rsid w:val="00E35FAD"/>
    <w:rsid w:val="00E3719A"/>
    <w:rsid w:val="00E37354"/>
    <w:rsid w:val="00E373F1"/>
    <w:rsid w:val="00E404D9"/>
    <w:rsid w:val="00E4065F"/>
    <w:rsid w:val="00E40D09"/>
    <w:rsid w:val="00E40F3D"/>
    <w:rsid w:val="00E41474"/>
    <w:rsid w:val="00E41569"/>
    <w:rsid w:val="00E415BB"/>
    <w:rsid w:val="00E41981"/>
    <w:rsid w:val="00E41C51"/>
    <w:rsid w:val="00E42647"/>
    <w:rsid w:val="00E44203"/>
    <w:rsid w:val="00E44231"/>
    <w:rsid w:val="00E45113"/>
    <w:rsid w:val="00E45CD9"/>
    <w:rsid w:val="00E45F72"/>
    <w:rsid w:val="00E46820"/>
    <w:rsid w:val="00E46B97"/>
    <w:rsid w:val="00E47607"/>
    <w:rsid w:val="00E47BCC"/>
    <w:rsid w:val="00E47D49"/>
    <w:rsid w:val="00E4AE50"/>
    <w:rsid w:val="00E50746"/>
    <w:rsid w:val="00E513FD"/>
    <w:rsid w:val="00E51CB7"/>
    <w:rsid w:val="00E53470"/>
    <w:rsid w:val="00E535A0"/>
    <w:rsid w:val="00E53BEA"/>
    <w:rsid w:val="00E53E4D"/>
    <w:rsid w:val="00E53EC5"/>
    <w:rsid w:val="00E54010"/>
    <w:rsid w:val="00E54751"/>
    <w:rsid w:val="00E56A5D"/>
    <w:rsid w:val="00E56D8A"/>
    <w:rsid w:val="00E57011"/>
    <w:rsid w:val="00E57967"/>
    <w:rsid w:val="00E607C4"/>
    <w:rsid w:val="00E6134D"/>
    <w:rsid w:val="00E61472"/>
    <w:rsid w:val="00E61D82"/>
    <w:rsid w:val="00E620E6"/>
    <w:rsid w:val="00E6333A"/>
    <w:rsid w:val="00E63E8A"/>
    <w:rsid w:val="00E6401A"/>
    <w:rsid w:val="00E6654D"/>
    <w:rsid w:val="00E66BF0"/>
    <w:rsid w:val="00E67CBF"/>
    <w:rsid w:val="00E70006"/>
    <w:rsid w:val="00E701F0"/>
    <w:rsid w:val="00E70272"/>
    <w:rsid w:val="00E70827"/>
    <w:rsid w:val="00E71214"/>
    <w:rsid w:val="00E71269"/>
    <w:rsid w:val="00E71487"/>
    <w:rsid w:val="00E716B3"/>
    <w:rsid w:val="00E74366"/>
    <w:rsid w:val="00E748BF"/>
    <w:rsid w:val="00E74BC8"/>
    <w:rsid w:val="00E7550C"/>
    <w:rsid w:val="00E80301"/>
    <w:rsid w:val="00E8268E"/>
    <w:rsid w:val="00E82749"/>
    <w:rsid w:val="00E8299E"/>
    <w:rsid w:val="00E82C34"/>
    <w:rsid w:val="00E82F19"/>
    <w:rsid w:val="00E82F38"/>
    <w:rsid w:val="00E83525"/>
    <w:rsid w:val="00E84D1B"/>
    <w:rsid w:val="00E84FC6"/>
    <w:rsid w:val="00E856CE"/>
    <w:rsid w:val="00E85809"/>
    <w:rsid w:val="00E85C9E"/>
    <w:rsid w:val="00E8621B"/>
    <w:rsid w:val="00E864BD"/>
    <w:rsid w:val="00E866CA"/>
    <w:rsid w:val="00E86A80"/>
    <w:rsid w:val="00E87358"/>
    <w:rsid w:val="00E9033F"/>
    <w:rsid w:val="00E9057C"/>
    <w:rsid w:val="00E908E2"/>
    <w:rsid w:val="00E914FE"/>
    <w:rsid w:val="00E9224E"/>
    <w:rsid w:val="00E93B29"/>
    <w:rsid w:val="00E93D61"/>
    <w:rsid w:val="00E93F42"/>
    <w:rsid w:val="00E944E7"/>
    <w:rsid w:val="00E94C86"/>
    <w:rsid w:val="00E950BC"/>
    <w:rsid w:val="00E95102"/>
    <w:rsid w:val="00E9538D"/>
    <w:rsid w:val="00E95E3F"/>
    <w:rsid w:val="00E961D7"/>
    <w:rsid w:val="00E968DE"/>
    <w:rsid w:val="00E96CDB"/>
    <w:rsid w:val="00E97F12"/>
    <w:rsid w:val="00EA1E2F"/>
    <w:rsid w:val="00EA2807"/>
    <w:rsid w:val="00EA30B9"/>
    <w:rsid w:val="00EA42CB"/>
    <w:rsid w:val="00EA4B0E"/>
    <w:rsid w:val="00EA4D4E"/>
    <w:rsid w:val="00EA4E35"/>
    <w:rsid w:val="00EA4F5E"/>
    <w:rsid w:val="00EA5410"/>
    <w:rsid w:val="00EA544D"/>
    <w:rsid w:val="00EA587C"/>
    <w:rsid w:val="00EA5BAA"/>
    <w:rsid w:val="00EA6163"/>
    <w:rsid w:val="00EA653B"/>
    <w:rsid w:val="00EA65BC"/>
    <w:rsid w:val="00EB08B2"/>
    <w:rsid w:val="00EB239F"/>
    <w:rsid w:val="00EB2723"/>
    <w:rsid w:val="00EB2AAF"/>
    <w:rsid w:val="00EB4528"/>
    <w:rsid w:val="00EB58A6"/>
    <w:rsid w:val="00EB7A5A"/>
    <w:rsid w:val="00EC03BD"/>
    <w:rsid w:val="00EC07E5"/>
    <w:rsid w:val="00EC0CFC"/>
    <w:rsid w:val="00EC0FD7"/>
    <w:rsid w:val="00EC1057"/>
    <w:rsid w:val="00EC1254"/>
    <w:rsid w:val="00EC14C5"/>
    <w:rsid w:val="00EC237D"/>
    <w:rsid w:val="00EC2C4D"/>
    <w:rsid w:val="00EC2DD8"/>
    <w:rsid w:val="00EC2FF0"/>
    <w:rsid w:val="00EC3635"/>
    <w:rsid w:val="00EC4E84"/>
    <w:rsid w:val="00EC6CA2"/>
    <w:rsid w:val="00EC7500"/>
    <w:rsid w:val="00ED162E"/>
    <w:rsid w:val="00ED1AF5"/>
    <w:rsid w:val="00ED3137"/>
    <w:rsid w:val="00ED4B88"/>
    <w:rsid w:val="00ED4C7D"/>
    <w:rsid w:val="00ED4DB1"/>
    <w:rsid w:val="00ED59C3"/>
    <w:rsid w:val="00ED5B28"/>
    <w:rsid w:val="00EE01E2"/>
    <w:rsid w:val="00EE0E06"/>
    <w:rsid w:val="00EE1348"/>
    <w:rsid w:val="00EE1F1F"/>
    <w:rsid w:val="00EE2F9A"/>
    <w:rsid w:val="00EE31BF"/>
    <w:rsid w:val="00EE39DE"/>
    <w:rsid w:val="00EE536E"/>
    <w:rsid w:val="00EE542A"/>
    <w:rsid w:val="00EE570C"/>
    <w:rsid w:val="00EE5AB0"/>
    <w:rsid w:val="00EE7BD7"/>
    <w:rsid w:val="00EE7E96"/>
    <w:rsid w:val="00EF0224"/>
    <w:rsid w:val="00EF03A6"/>
    <w:rsid w:val="00EF056B"/>
    <w:rsid w:val="00EF0B2C"/>
    <w:rsid w:val="00EF0E51"/>
    <w:rsid w:val="00EF1906"/>
    <w:rsid w:val="00EF24B2"/>
    <w:rsid w:val="00EF2D12"/>
    <w:rsid w:val="00EF30EA"/>
    <w:rsid w:val="00EF3177"/>
    <w:rsid w:val="00EF3A90"/>
    <w:rsid w:val="00EF4765"/>
    <w:rsid w:val="00EF4BD8"/>
    <w:rsid w:val="00EF518C"/>
    <w:rsid w:val="00EF57D8"/>
    <w:rsid w:val="00EF5855"/>
    <w:rsid w:val="00EF691F"/>
    <w:rsid w:val="00EF6B92"/>
    <w:rsid w:val="00EF76A4"/>
    <w:rsid w:val="00F028B2"/>
    <w:rsid w:val="00F033C8"/>
    <w:rsid w:val="00F03CEA"/>
    <w:rsid w:val="00F044EE"/>
    <w:rsid w:val="00F0471C"/>
    <w:rsid w:val="00F05136"/>
    <w:rsid w:val="00F05FCE"/>
    <w:rsid w:val="00F06B44"/>
    <w:rsid w:val="00F10D1B"/>
    <w:rsid w:val="00F11095"/>
    <w:rsid w:val="00F1258A"/>
    <w:rsid w:val="00F12693"/>
    <w:rsid w:val="00F127F8"/>
    <w:rsid w:val="00F12BDA"/>
    <w:rsid w:val="00F13856"/>
    <w:rsid w:val="00F138D4"/>
    <w:rsid w:val="00F13B98"/>
    <w:rsid w:val="00F13BEC"/>
    <w:rsid w:val="00F143EA"/>
    <w:rsid w:val="00F14970"/>
    <w:rsid w:val="00F14C15"/>
    <w:rsid w:val="00F14F54"/>
    <w:rsid w:val="00F15777"/>
    <w:rsid w:val="00F15826"/>
    <w:rsid w:val="00F16061"/>
    <w:rsid w:val="00F164E4"/>
    <w:rsid w:val="00F170A0"/>
    <w:rsid w:val="00F2027C"/>
    <w:rsid w:val="00F207F4"/>
    <w:rsid w:val="00F210EA"/>
    <w:rsid w:val="00F212B0"/>
    <w:rsid w:val="00F21C8F"/>
    <w:rsid w:val="00F23708"/>
    <w:rsid w:val="00F2379F"/>
    <w:rsid w:val="00F248BB"/>
    <w:rsid w:val="00F24D7E"/>
    <w:rsid w:val="00F25458"/>
    <w:rsid w:val="00F25C66"/>
    <w:rsid w:val="00F25FF2"/>
    <w:rsid w:val="00F267F9"/>
    <w:rsid w:val="00F27215"/>
    <w:rsid w:val="00F27885"/>
    <w:rsid w:val="00F27B6B"/>
    <w:rsid w:val="00F3027D"/>
    <w:rsid w:val="00F30F5F"/>
    <w:rsid w:val="00F31C6D"/>
    <w:rsid w:val="00F31C7F"/>
    <w:rsid w:val="00F32424"/>
    <w:rsid w:val="00F33271"/>
    <w:rsid w:val="00F35229"/>
    <w:rsid w:val="00F35542"/>
    <w:rsid w:val="00F363A7"/>
    <w:rsid w:val="00F36D75"/>
    <w:rsid w:val="00F36F24"/>
    <w:rsid w:val="00F37251"/>
    <w:rsid w:val="00F40943"/>
    <w:rsid w:val="00F41AD3"/>
    <w:rsid w:val="00F42603"/>
    <w:rsid w:val="00F427CE"/>
    <w:rsid w:val="00F42E95"/>
    <w:rsid w:val="00F434E7"/>
    <w:rsid w:val="00F4366F"/>
    <w:rsid w:val="00F43CAE"/>
    <w:rsid w:val="00F43F48"/>
    <w:rsid w:val="00F43FE2"/>
    <w:rsid w:val="00F44C7A"/>
    <w:rsid w:val="00F4511D"/>
    <w:rsid w:val="00F4534B"/>
    <w:rsid w:val="00F46A30"/>
    <w:rsid w:val="00F46E4A"/>
    <w:rsid w:val="00F46E78"/>
    <w:rsid w:val="00F4725C"/>
    <w:rsid w:val="00F47661"/>
    <w:rsid w:val="00F5003D"/>
    <w:rsid w:val="00F5031E"/>
    <w:rsid w:val="00F5061D"/>
    <w:rsid w:val="00F50D21"/>
    <w:rsid w:val="00F51430"/>
    <w:rsid w:val="00F515B5"/>
    <w:rsid w:val="00F51F76"/>
    <w:rsid w:val="00F52E38"/>
    <w:rsid w:val="00F52FD0"/>
    <w:rsid w:val="00F5345E"/>
    <w:rsid w:val="00F53AAF"/>
    <w:rsid w:val="00F53B11"/>
    <w:rsid w:val="00F53EE7"/>
    <w:rsid w:val="00F54457"/>
    <w:rsid w:val="00F5504F"/>
    <w:rsid w:val="00F55968"/>
    <w:rsid w:val="00F55D38"/>
    <w:rsid w:val="00F5647A"/>
    <w:rsid w:val="00F566A7"/>
    <w:rsid w:val="00F567DB"/>
    <w:rsid w:val="00F57801"/>
    <w:rsid w:val="00F57AE7"/>
    <w:rsid w:val="00F57D3E"/>
    <w:rsid w:val="00F57E27"/>
    <w:rsid w:val="00F60323"/>
    <w:rsid w:val="00F60BA7"/>
    <w:rsid w:val="00F6174F"/>
    <w:rsid w:val="00F61FCC"/>
    <w:rsid w:val="00F6287C"/>
    <w:rsid w:val="00F62B49"/>
    <w:rsid w:val="00F62ED4"/>
    <w:rsid w:val="00F6342C"/>
    <w:rsid w:val="00F64329"/>
    <w:rsid w:val="00F64A60"/>
    <w:rsid w:val="00F6505D"/>
    <w:rsid w:val="00F650C2"/>
    <w:rsid w:val="00F6596F"/>
    <w:rsid w:val="00F65D8A"/>
    <w:rsid w:val="00F66262"/>
    <w:rsid w:val="00F66811"/>
    <w:rsid w:val="00F668A5"/>
    <w:rsid w:val="00F669F8"/>
    <w:rsid w:val="00F66AB9"/>
    <w:rsid w:val="00F67300"/>
    <w:rsid w:val="00F679CC"/>
    <w:rsid w:val="00F70AA5"/>
    <w:rsid w:val="00F7112D"/>
    <w:rsid w:val="00F711A4"/>
    <w:rsid w:val="00F713E9"/>
    <w:rsid w:val="00F72BAA"/>
    <w:rsid w:val="00F72F96"/>
    <w:rsid w:val="00F737E4"/>
    <w:rsid w:val="00F73A4F"/>
    <w:rsid w:val="00F74301"/>
    <w:rsid w:val="00F756AD"/>
    <w:rsid w:val="00F75A6E"/>
    <w:rsid w:val="00F75DEA"/>
    <w:rsid w:val="00F7663B"/>
    <w:rsid w:val="00F76EE4"/>
    <w:rsid w:val="00F77090"/>
    <w:rsid w:val="00F77D1F"/>
    <w:rsid w:val="00F77D6C"/>
    <w:rsid w:val="00F809A5"/>
    <w:rsid w:val="00F81628"/>
    <w:rsid w:val="00F83243"/>
    <w:rsid w:val="00F83804"/>
    <w:rsid w:val="00F83F5D"/>
    <w:rsid w:val="00F840F7"/>
    <w:rsid w:val="00F84E56"/>
    <w:rsid w:val="00F865A4"/>
    <w:rsid w:val="00F86DD7"/>
    <w:rsid w:val="00F86FBB"/>
    <w:rsid w:val="00F87885"/>
    <w:rsid w:val="00F9006B"/>
    <w:rsid w:val="00F90FD3"/>
    <w:rsid w:val="00F9228C"/>
    <w:rsid w:val="00F926F8"/>
    <w:rsid w:val="00F93BF2"/>
    <w:rsid w:val="00F94A12"/>
    <w:rsid w:val="00F95727"/>
    <w:rsid w:val="00F970F9"/>
    <w:rsid w:val="00F97240"/>
    <w:rsid w:val="00F97443"/>
    <w:rsid w:val="00F9784A"/>
    <w:rsid w:val="00FA0306"/>
    <w:rsid w:val="00FA10A7"/>
    <w:rsid w:val="00FA1B5C"/>
    <w:rsid w:val="00FA1C51"/>
    <w:rsid w:val="00FA2713"/>
    <w:rsid w:val="00FA35AA"/>
    <w:rsid w:val="00FA3949"/>
    <w:rsid w:val="00FA3A79"/>
    <w:rsid w:val="00FA3DDE"/>
    <w:rsid w:val="00FA4075"/>
    <w:rsid w:val="00FA48D2"/>
    <w:rsid w:val="00FA48E0"/>
    <w:rsid w:val="00FA4C57"/>
    <w:rsid w:val="00FA73B4"/>
    <w:rsid w:val="00FA7BE6"/>
    <w:rsid w:val="00FB070E"/>
    <w:rsid w:val="00FB0883"/>
    <w:rsid w:val="00FB153F"/>
    <w:rsid w:val="00FB17B9"/>
    <w:rsid w:val="00FB1BAF"/>
    <w:rsid w:val="00FB24BC"/>
    <w:rsid w:val="00FB3188"/>
    <w:rsid w:val="00FB333E"/>
    <w:rsid w:val="00FB339D"/>
    <w:rsid w:val="00FB39C3"/>
    <w:rsid w:val="00FB3A52"/>
    <w:rsid w:val="00FB3AAC"/>
    <w:rsid w:val="00FB43B5"/>
    <w:rsid w:val="00FB4A36"/>
    <w:rsid w:val="00FB5627"/>
    <w:rsid w:val="00FB5F33"/>
    <w:rsid w:val="00FB625A"/>
    <w:rsid w:val="00FB638C"/>
    <w:rsid w:val="00FB7694"/>
    <w:rsid w:val="00FB7AE0"/>
    <w:rsid w:val="00FB7E3A"/>
    <w:rsid w:val="00FB7FBD"/>
    <w:rsid w:val="00FC0C92"/>
    <w:rsid w:val="00FC0E93"/>
    <w:rsid w:val="00FC10B4"/>
    <w:rsid w:val="00FC13D3"/>
    <w:rsid w:val="00FC1AEA"/>
    <w:rsid w:val="00FC26F8"/>
    <w:rsid w:val="00FC324B"/>
    <w:rsid w:val="00FC33B4"/>
    <w:rsid w:val="00FC36F6"/>
    <w:rsid w:val="00FC4B53"/>
    <w:rsid w:val="00FC4CC7"/>
    <w:rsid w:val="00FC5760"/>
    <w:rsid w:val="00FC578C"/>
    <w:rsid w:val="00FC6CEB"/>
    <w:rsid w:val="00FC7D85"/>
    <w:rsid w:val="00FD037D"/>
    <w:rsid w:val="00FD0F08"/>
    <w:rsid w:val="00FD1D19"/>
    <w:rsid w:val="00FD1FA2"/>
    <w:rsid w:val="00FD2D9E"/>
    <w:rsid w:val="00FD42B2"/>
    <w:rsid w:val="00FD74C4"/>
    <w:rsid w:val="00FD7DDC"/>
    <w:rsid w:val="00FE0EF4"/>
    <w:rsid w:val="00FE1F93"/>
    <w:rsid w:val="00FE2356"/>
    <w:rsid w:val="00FE2B8C"/>
    <w:rsid w:val="00FE379D"/>
    <w:rsid w:val="00FE3ABB"/>
    <w:rsid w:val="00FE4FC8"/>
    <w:rsid w:val="00FE5164"/>
    <w:rsid w:val="00FE52A5"/>
    <w:rsid w:val="00FE5831"/>
    <w:rsid w:val="00FE5979"/>
    <w:rsid w:val="00FE5F2F"/>
    <w:rsid w:val="00FE6187"/>
    <w:rsid w:val="00FE68C9"/>
    <w:rsid w:val="00FE6F32"/>
    <w:rsid w:val="00FF0177"/>
    <w:rsid w:val="00FF0B3A"/>
    <w:rsid w:val="00FF0C69"/>
    <w:rsid w:val="00FF1C51"/>
    <w:rsid w:val="00FF274A"/>
    <w:rsid w:val="00FF2E09"/>
    <w:rsid w:val="00FF3999"/>
    <w:rsid w:val="00FF3AA7"/>
    <w:rsid w:val="00FF4A65"/>
    <w:rsid w:val="00FF4BCA"/>
    <w:rsid w:val="00FF4D1C"/>
    <w:rsid w:val="00FF5A35"/>
    <w:rsid w:val="00FF72F6"/>
    <w:rsid w:val="00FF7738"/>
    <w:rsid w:val="01DF6E53"/>
    <w:rsid w:val="041A08A9"/>
    <w:rsid w:val="04477AFC"/>
    <w:rsid w:val="0485C90E"/>
    <w:rsid w:val="04878E17"/>
    <w:rsid w:val="0527E659"/>
    <w:rsid w:val="06587355"/>
    <w:rsid w:val="06EE35F7"/>
    <w:rsid w:val="07D0F8C3"/>
    <w:rsid w:val="07DD372B"/>
    <w:rsid w:val="08500751"/>
    <w:rsid w:val="089C0885"/>
    <w:rsid w:val="0981936F"/>
    <w:rsid w:val="09DB3E0E"/>
    <w:rsid w:val="0BF360BE"/>
    <w:rsid w:val="0D51BA08"/>
    <w:rsid w:val="0DB983D8"/>
    <w:rsid w:val="0DE5CD7C"/>
    <w:rsid w:val="0DF469EB"/>
    <w:rsid w:val="0E2F9DEE"/>
    <w:rsid w:val="0FE5C432"/>
    <w:rsid w:val="1094C93C"/>
    <w:rsid w:val="117E9DFB"/>
    <w:rsid w:val="1245B270"/>
    <w:rsid w:val="132C12EB"/>
    <w:rsid w:val="146E5D8C"/>
    <w:rsid w:val="14E6A128"/>
    <w:rsid w:val="15143622"/>
    <w:rsid w:val="161898DA"/>
    <w:rsid w:val="16F65397"/>
    <w:rsid w:val="17B6F851"/>
    <w:rsid w:val="17DC0B64"/>
    <w:rsid w:val="1855CF20"/>
    <w:rsid w:val="18A2345D"/>
    <w:rsid w:val="1915241E"/>
    <w:rsid w:val="1990D386"/>
    <w:rsid w:val="19E73A55"/>
    <w:rsid w:val="19F43F17"/>
    <w:rsid w:val="1A7FA063"/>
    <w:rsid w:val="1B08F27F"/>
    <w:rsid w:val="1BA071D9"/>
    <w:rsid w:val="1BBF77CF"/>
    <w:rsid w:val="1BF6E4A6"/>
    <w:rsid w:val="1C19F697"/>
    <w:rsid w:val="1D256542"/>
    <w:rsid w:val="1DC0E05B"/>
    <w:rsid w:val="1E77AF56"/>
    <w:rsid w:val="1ED215B6"/>
    <w:rsid w:val="1EE04F97"/>
    <w:rsid w:val="2014AAD0"/>
    <w:rsid w:val="20205956"/>
    <w:rsid w:val="2052225F"/>
    <w:rsid w:val="210406EE"/>
    <w:rsid w:val="22FDDE12"/>
    <w:rsid w:val="234B8AB9"/>
    <w:rsid w:val="2449A013"/>
    <w:rsid w:val="245FB2BA"/>
    <w:rsid w:val="25210A0B"/>
    <w:rsid w:val="2582B345"/>
    <w:rsid w:val="273F7A9B"/>
    <w:rsid w:val="283A1B70"/>
    <w:rsid w:val="28F4CF1B"/>
    <w:rsid w:val="29FDBFB0"/>
    <w:rsid w:val="2A4D2FA6"/>
    <w:rsid w:val="2AFB863E"/>
    <w:rsid w:val="2CCCD5DD"/>
    <w:rsid w:val="2D303CBC"/>
    <w:rsid w:val="2D6A03AF"/>
    <w:rsid w:val="2EFC2234"/>
    <w:rsid w:val="2F014DE9"/>
    <w:rsid w:val="2F30638D"/>
    <w:rsid w:val="30E71DC4"/>
    <w:rsid w:val="312C9D2B"/>
    <w:rsid w:val="31EAB7FF"/>
    <w:rsid w:val="322BF40D"/>
    <w:rsid w:val="35B89945"/>
    <w:rsid w:val="362A2FB4"/>
    <w:rsid w:val="364A0F07"/>
    <w:rsid w:val="37810E61"/>
    <w:rsid w:val="37CA6F8E"/>
    <w:rsid w:val="39FDFBA0"/>
    <w:rsid w:val="3A70A03B"/>
    <w:rsid w:val="3AF26413"/>
    <w:rsid w:val="3C4DD2C6"/>
    <w:rsid w:val="3C945892"/>
    <w:rsid w:val="3D05B1C2"/>
    <w:rsid w:val="3D600515"/>
    <w:rsid w:val="3F8986D7"/>
    <w:rsid w:val="400E0D5C"/>
    <w:rsid w:val="40AC2803"/>
    <w:rsid w:val="420EC83F"/>
    <w:rsid w:val="424B451F"/>
    <w:rsid w:val="4330EEFA"/>
    <w:rsid w:val="448CEACB"/>
    <w:rsid w:val="4590E95D"/>
    <w:rsid w:val="45FC01A3"/>
    <w:rsid w:val="46184961"/>
    <w:rsid w:val="464981FF"/>
    <w:rsid w:val="467D85AE"/>
    <w:rsid w:val="47541534"/>
    <w:rsid w:val="4857B008"/>
    <w:rsid w:val="48CBF175"/>
    <w:rsid w:val="4AD77968"/>
    <w:rsid w:val="4AEAB13A"/>
    <w:rsid w:val="4BE9400B"/>
    <w:rsid w:val="4C19B025"/>
    <w:rsid w:val="4C95EC42"/>
    <w:rsid w:val="4C9C56BB"/>
    <w:rsid w:val="4CEDEC0E"/>
    <w:rsid w:val="4E12E1DD"/>
    <w:rsid w:val="4E427ED5"/>
    <w:rsid w:val="50D17D70"/>
    <w:rsid w:val="514EBDC5"/>
    <w:rsid w:val="51895874"/>
    <w:rsid w:val="51C339B8"/>
    <w:rsid w:val="52B2504E"/>
    <w:rsid w:val="538CE0A9"/>
    <w:rsid w:val="543215FE"/>
    <w:rsid w:val="54478B79"/>
    <w:rsid w:val="547820E9"/>
    <w:rsid w:val="54E4F536"/>
    <w:rsid w:val="5504FDE5"/>
    <w:rsid w:val="56191C4C"/>
    <w:rsid w:val="5629A0B7"/>
    <w:rsid w:val="567B806D"/>
    <w:rsid w:val="5690B785"/>
    <w:rsid w:val="5765389E"/>
    <w:rsid w:val="58871280"/>
    <w:rsid w:val="590A95DA"/>
    <w:rsid w:val="59F20767"/>
    <w:rsid w:val="5B96CB60"/>
    <w:rsid w:val="5C7BA731"/>
    <w:rsid w:val="5CADB527"/>
    <w:rsid w:val="5E483B0E"/>
    <w:rsid w:val="5F6F687D"/>
    <w:rsid w:val="605C77F1"/>
    <w:rsid w:val="60DCFD90"/>
    <w:rsid w:val="617B527B"/>
    <w:rsid w:val="6232C8C5"/>
    <w:rsid w:val="65BEBAC6"/>
    <w:rsid w:val="65C64DDC"/>
    <w:rsid w:val="65F3584C"/>
    <w:rsid w:val="66A046C3"/>
    <w:rsid w:val="66FD2C8A"/>
    <w:rsid w:val="68E2FF64"/>
    <w:rsid w:val="6A1235BB"/>
    <w:rsid w:val="6A7A11D0"/>
    <w:rsid w:val="6ABA4597"/>
    <w:rsid w:val="6ABB8196"/>
    <w:rsid w:val="6ABD2761"/>
    <w:rsid w:val="6C1A98D1"/>
    <w:rsid w:val="6C463BD3"/>
    <w:rsid w:val="6CBEE3C9"/>
    <w:rsid w:val="6CE85603"/>
    <w:rsid w:val="6D46F27A"/>
    <w:rsid w:val="6D55FD3F"/>
    <w:rsid w:val="6D82CBC3"/>
    <w:rsid w:val="6DEC0077"/>
    <w:rsid w:val="6DEE5356"/>
    <w:rsid w:val="6F460645"/>
    <w:rsid w:val="6FA83FB0"/>
    <w:rsid w:val="700924C1"/>
    <w:rsid w:val="70D79588"/>
    <w:rsid w:val="713B7FAA"/>
    <w:rsid w:val="71C2201A"/>
    <w:rsid w:val="71E32F7B"/>
    <w:rsid w:val="7261C62B"/>
    <w:rsid w:val="75E2D957"/>
    <w:rsid w:val="775CB969"/>
    <w:rsid w:val="7996BF5F"/>
    <w:rsid w:val="79E2CD8C"/>
    <w:rsid w:val="7AE3FB80"/>
    <w:rsid w:val="7BA1AF87"/>
    <w:rsid w:val="7CCE349A"/>
    <w:rsid w:val="7D1BD3E2"/>
    <w:rsid w:val="7D49E9D6"/>
    <w:rsid w:val="7DC17F9D"/>
    <w:rsid w:val="7E71078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DFE3DCA8-A801-46FC-8BF3-C3DF9344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D54E64"/>
    <w:pPr>
      <w:ind w:left="720"/>
      <w:contextualSpacing/>
    </w:pPr>
  </w:style>
  <w:style w:type="paragraph" w:styleId="NormalWeb">
    <w:name w:val="Normal (Web)"/>
    <w:basedOn w:val="Normal"/>
    <w:uiPriority w:val="99"/>
    <w:semiHidden/>
    <w:unhideWhenUsed/>
    <w:rsid w:val="00315CFB"/>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6326C0"/>
    <w:rPr>
      <w:rFonts w:ascii="Calibri" w:eastAsia="Calibri" w:hAnsi="Calibri" w:cs="Times New Roman"/>
      <w:lang w:val="en-GB"/>
    </w:rPr>
  </w:style>
  <w:style w:type="character" w:customStyle="1" w:styleId="NoSpacingChar">
    <w:name w:val="No Spacing Char"/>
    <w:basedOn w:val="DefaultParagraphFont"/>
    <w:link w:val="NoSpacing"/>
    <w:uiPriority w:val="1"/>
    <w:rsid w:val="006326C0"/>
    <w:rPr>
      <w:rFonts w:ascii="Calibri" w:eastAsia="Calibri" w:hAnsi="Calibri" w:cs="Times New Roman"/>
      <w:lang w:val="en-GB"/>
    </w:rPr>
  </w:style>
  <w:style w:type="paragraph" w:customStyle="1" w:styleId="paragraph">
    <w:name w:val="paragraph"/>
    <w:basedOn w:val="Normal"/>
    <w:rsid w:val="00376F6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825">
      <w:bodyDiv w:val="1"/>
      <w:marLeft w:val="0"/>
      <w:marRight w:val="0"/>
      <w:marTop w:val="0"/>
      <w:marBottom w:val="0"/>
      <w:divBdr>
        <w:top w:val="none" w:sz="0" w:space="0" w:color="auto"/>
        <w:left w:val="none" w:sz="0" w:space="0" w:color="auto"/>
        <w:bottom w:val="none" w:sz="0" w:space="0" w:color="auto"/>
        <w:right w:val="none" w:sz="0" w:space="0" w:color="auto"/>
      </w:divBdr>
    </w:div>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470944946">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425959444">
      <w:bodyDiv w:val="1"/>
      <w:marLeft w:val="0"/>
      <w:marRight w:val="0"/>
      <w:marTop w:val="0"/>
      <w:marBottom w:val="0"/>
      <w:divBdr>
        <w:top w:val="none" w:sz="0" w:space="0" w:color="auto"/>
        <w:left w:val="none" w:sz="0" w:space="0" w:color="auto"/>
        <w:bottom w:val="none" w:sz="0" w:space="0" w:color="auto"/>
        <w:right w:val="none" w:sz="0" w:space="0" w:color="auto"/>
      </w:divBdr>
    </w:div>
    <w:div w:id="1638755261">
      <w:bodyDiv w:val="1"/>
      <w:marLeft w:val="0"/>
      <w:marRight w:val="0"/>
      <w:marTop w:val="0"/>
      <w:marBottom w:val="0"/>
      <w:divBdr>
        <w:top w:val="none" w:sz="0" w:space="0" w:color="auto"/>
        <w:left w:val="none" w:sz="0" w:space="0" w:color="auto"/>
        <w:bottom w:val="none" w:sz="0" w:space="0" w:color="auto"/>
        <w:right w:val="none" w:sz="0" w:space="0" w:color="auto"/>
      </w:divBdr>
      <w:divsChild>
        <w:div w:id="773944957">
          <w:marLeft w:val="0"/>
          <w:marRight w:val="0"/>
          <w:marTop w:val="0"/>
          <w:marBottom w:val="0"/>
          <w:divBdr>
            <w:top w:val="none" w:sz="0" w:space="0" w:color="auto"/>
            <w:left w:val="none" w:sz="0" w:space="0" w:color="auto"/>
            <w:bottom w:val="none" w:sz="0" w:space="0" w:color="auto"/>
            <w:right w:val="none" w:sz="0" w:space="0" w:color="auto"/>
          </w:divBdr>
        </w:div>
        <w:div w:id="134605464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0924649">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reetzer@PFP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redestei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SharedWithUsers xmlns="eeb064f5-b91f-4532-bc93-5a06de940d8c">
      <UserInfo>
        <DisplayName>Alex Kreetzer</DisplayName>
        <AccountId>19</AccountId>
        <AccountType/>
      </UserInfo>
      <UserInfo>
        <DisplayName>Thomas Maakestad</DisplayName>
        <AccountId>491</AccountId>
        <AccountType/>
      </UserInfo>
      <UserInfo>
        <DisplayName>Peter Cox</DisplayName>
        <AccountId>14</AccountId>
        <AccountType/>
      </UserInfo>
      <UserInfo>
        <DisplayName>Molly Prout</DisplayName>
        <AccountId>15</AccountId>
        <AccountType/>
      </UserInfo>
    </SharedWithUsers>
  </documentManagement>
</p:properties>
</file>

<file path=customXml/itemProps1.xml><?xml version="1.0" encoding="utf-8"?>
<ds:datastoreItem xmlns:ds="http://schemas.openxmlformats.org/officeDocument/2006/customXml" ds:itemID="{8D5D2997-58BE-43AC-869E-C5E977A59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Alex Kreetzer</cp:lastModifiedBy>
  <cp:revision>3</cp:revision>
  <cp:lastPrinted>2022-06-11T12:46:00Z</cp:lastPrinted>
  <dcterms:created xsi:type="dcterms:W3CDTF">2025-11-12T08:25:00Z</dcterms:created>
  <dcterms:modified xsi:type="dcterms:W3CDTF">2025-11-12T08:42:00Z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